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40E62" w14:textId="4D4F6DCD" w:rsidR="00954181" w:rsidRPr="003F4203" w:rsidRDefault="00954181" w:rsidP="003F4203">
      <w:pPr>
        <w:spacing w:after="0"/>
        <w:rPr>
          <w:b/>
        </w:rPr>
      </w:pPr>
      <w:r w:rsidRPr="003F4203">
        <w:rPr>
          <w:b/>
        </w:rPr>
        <w:t>Filing Name:</w:t>
      </w:r>
      <w:r w:rsidR="003F4203">
        <w:rPr>
          <w:b/>
        </w:rPr>
        <w:t xml:space="preserve"> </w:t>
      </w:r>
      <w:r w:rsidR="0087042B">
        <w:rPr>
          <w:b/>
        </w:rPr>
        <w:t>Trade Credit</w:t>
      </w:r>
      <w:r w:rsidR="00747FE7">
        <w:rPr>
          <w:b/>
        </w:rPr>
        <w:t xml:space="preserve"> Form and Rule Addenda</w:t>
      </w:r>
    </w:p>
    <w:p w14:paraId="76A89FBD" w14:textId="77777777" w:rsidR="00954181" w:rsidRPr="003F4203" w:rsidRDefault="00954181" w:rsidP="003F4203">
      <w:pPr>
        <w:spacing w:after="0"/>
        <w:rPr>
          <w:b/>
        </w:rPr>
      </w:pPr>
      <w:r w:rsidRPr="003F4203">
        <w:rPr>
          <w:b/>
        </w:rPr>
        <w:t>Company: Crum &amp; Forster</w:t>
      </w:r>
    </w:p>
    <w:p w14:paraId="3E050335" w14:textId="7604610C" w:rsidR="00954181" w:rsidRDefault="00954181" w:rsidP="003F4203">
      <w:pPr>
        <w:spacing w:after="0"/>
        <w:rPr>
          <w:b/>
        </w:rPr>
      </w:pPr>
      <w:r w:rsidRPr="003F4203">
        <w:rPr>
          <w:b/>
        </w:rPr>
        <w:t xml:space="preserve">Filing Number: </w:t>
      </w:r>
      <w:r w:rsidR="00E853A0">
        <w:rPr>
          <w:b/>
        </w:rPr>
        <w:t>CF-TC-20-00</w:t>
      </w:r>
      <w:r w:rsidR="00747FE7">
        <w:rPr>
          <w:b/>
        </w:rPr>
        <w:t>3</w:t>
      </w:r>
    </w:p>
    <w:p w14:paraId="6158D14F" w14:textId="77777777" w:rsidR="00331EE2" w:rsidRDefault="00331EE2" w:rsidP="003F4203">
      <w:pPr>
        <w:spacing w:after="0"/>
        <w:rPr>
          <w:b/>
        </w:rPr>
      </w:pPr>
      <w:r>
        <w:rPr>
          <w:b/>
        </w:rPr>
        <w:t xml:space="preserve">Effective Date Requested: </w:t>
      </w:r>
      <w:r w:rsidR="0055015D">
        <w:rPr>
          <w:b/>
        </w:rPr>
        <w:t>On Approval/Earliest effective date</w:t>
      </w:r>
    </w:p>
    <w:p w14:paraId="2762A15D" w14:textId="77777777" w:rsidR="00231474" w:rsidRDefault="00231474" w:rsidP="003F4203">
      <w:pPr>
        <w:spacing w:after="0"/>
        <w:rPr>
          <w:b/>
        </w:rPr>
      </w:pPr>
    </w:p>
    <w:p w14:paraId="0DD52236" w14:textId="79A293A1" w:rsidR="00BD0EB1" w:rsidRDefault="00BD0EB1" w:rsidP="003F4203">
      <w:pPr>
        <w:spacing w:after="0"/>
        <w:rPr>
          <w:b/>
        </w:rPr>
      </w:pPr>
      <w:r>
        <w:rPr>
          <w:b/>
        </w:rPr>
        <w:t xml:space="preserve">Filings Available (Approved): </w:t>
      </w:r>
      <w:r w:rsidR="00282F14">
        <w:rPr>
          <w:b/>
        </w:rPr>
        <w:t xml:space="preserve"> </w:t>
      </w:r>
      <w:r w:rsidR="0067532A">
        <w:rPr>
          <w:b/>
        </w:rPr>
        <w:t>4</w:t>
      </w:r>
      <w:r w:rsidR="00825460">
        <w:rPr>
          <w:b/>
        </w:rPr>
        <w:t>5</w:t>
      </w:r>
      <w:r w:rsidR="007B56B8">
        <w:rPr>
          <w:b/>
        </w:rPr>
        <w:t xml:space="preserve"> </w:t>
      </w:r>
      <w:r w:rsidR="00CF28BF">
        <w:rPr>
          <w:b/>
        </w:rPr>
        <w:t>(</w:t>
      </w:r>
      <w:r w:rsidR="00825460">
        <w:rPr>
          <w:b/>
        </w:rPr>
        <w:t>40</w:t>
      </w:r>
      <w:r w:rsidR="00CF28BF">
        <w:rPr>
          <w:b/>
        </w:rPr>
        <w:t>)</w:t>
      </w:r>
    </w:p>
    <w:p w14:paraId="1F2019A4" w14:textId="77777777" w:rsidR="003F4203" w:rsidRDefault="003F4203" w:rsidP="003F420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1"/>
        <w:gridCol w:w="1404"/>
        <w:gridCol w:w="1800"/>
        <w:gridCol w:w="2868"/>
        <w:gridCol w:w="4507"/>
      </w:tblGrid>
      <w:tr w:rsidR="004A7941" w:rsidRPr="0055015D" w14:paraId="4209CD2D" w14:textId="77777777" w:rsidTr="00F23B8A">
        <w:trPr>
          <w:tblHeader/>
        </w:trPr>
        <w:tc>
          <w:tcPr>
            <w:tcW w:w="2371" w:type="dxa"/>
          </w:tcPr>
          <w:p w14:paraId="2D845A2F" w14:textId="77777777" w:rsidR="004A7941" w:rsidRPr="0055015D" w:rsidRDefault="004A7941">
            <w:pPr>
              <w:rPr>
                <w:b/>
              </w:rPr>
            </w:pPr>
            <w:r w:rsidRPr="0055015D">
              <w:rPr>
                <w:b/>
              </w:rPr>
              <w:t>State</w:t>
            </w:r>
          </w:p>
        </w:tc>
        <w:tc>
          <w:tcPr>
            <w:tcW w:w="1404" w:type="dxa"/>
          </w:tcPr>
          <w:p w14:paraId="498479FE" w14:textId="77777777" w:rsidR="004A7941" w:rsidRPr="0055015D" w:rsidRDefault="004A7941">
            <w:pPr>
              <w:rPr>
                <w:b/>
              </w:rPr>
            </w:pPr>
            <w:r w:rsidRPr="0055015D">
              <w:rPr>
                <w:b/>
              </w:rPr>
              <w:t>Date Filed</w:t>
            </w:r>
          </w:p>
        </w:tc>
        <w:tc>
          <w:tcPr>
            <w:tcW w:w="1800" w:type="dxa"/>
          </w:tcPr>
          <w:p w14:paraId="7A48D299" w14:textId="77777777" w:rsidR="004A7941" w:rsidRPr="0055015D" w:rsidRDefault="004A7941">
            <w:pPr>
              <w:rPr>
                <w:b/>
              </w:rPr>
            </w:pPr>
            <w:r w:rsidRPr="0055015D">
              <w:rPr>
                <w:b/>
              </w:rPr>
              <w:t>Date Approved</w:t>
            </w:r>
          </w:p>
        </w:tc>
        <w:tc>
          <w:tcPr>
            <w:tcW w:w="2868" w:type="dxa"/>
          </w:tcPr>
          <w:p w14:paraId="56C422CE" w14:textId="77777777" w:rsidR="004A7941" w:rsidRPr="0055015D" w:rsidRDefault="004A7941">
            <w:pPr>
              <w:rPr>
                <w:b/>
              </w:rPr>
            </w:pPr>
            <w:r w:rsidRPr="0055015D">
              <w:rPr>
                <w:b/>
              </w:rPr>
              <w:t>Date of Last Action</w:t>
            </w:r>
          </w:p>
        </w:tc>
        <w:tc>
          <w:tcPr>
            <w:tcW w:w="4507" w:type="dxa"/>
          </w:tcPr>
          <w:p w14:paraId="3D780FFA" w14:textId="77777777" w:rsidR="004A7941" w:rsidRPr="0055015D" w:rsidRDefault="004A7941">
            <w:pPr>
              <w:rPr>
                <w:b/>
              </w:rPr>
            </w:pPr>
            <w:r w:rsidRPr="0055015D">
              <w:rPr>
                <w:b/>
              </w:rPr>
              <w:t>Current Status</w:t>
            </w:r>
          </w:p>
        </w:tc>
      </w:tr>
      <w:tr w:rsidR="004A7941" w:rsidRPr="0087042B" w14:paraId="6FD8C75D" w14:textId="77777777" w:rsidTr="00491C88">
        <w:tc>
          <w:tcPr>
            <w:tcW w:w="2371" w:type="dxa"/>
          </w:tcPr>
          <w:p w14:paraId="0D110BA5" w14:textId="77777777" w:rsidR="004A7941" w:rsidRPr="00BC1834" w:rsidRDefault="004A7941">
            <w:pPr>
              <w:rPr>
                <w:b/>
              </w:rPr>
            </w:pPr>
            <w:r w:rsidRPr="00BC1834">
              <w:rPr>
                <w:b/>
              </w:rPr>
              <w:t>Alabama</w:t>
            </w:r>
          </w:p>
        </w:tc>
        <w:tc>
          <w:tcPr>
            <w:tcW w:w="1404" w:type="dxa"/>
          </w:tcPr>
          <w:p w14:paraId="61F879AD" w14:textId="7C0FD080" w:rsidR="004A7941" w:rsidRPr="00BC1834" w:rsidRDefault="00831681">
            <w:pPr>
              <w:rPr>
                <w:b/>
              </w:rPr>
            </w:pPr>
            <w:r w:rsidRPr="00BC1834">
              <w:rPr>
                <w:b/>
              </w:rPr>
              <w:t>11/23/20 – R/F</w:t>
            </w:r>
          </w:p>
        </w:tc>
        <w:tc>
          <w:tcPr>
            <w:tcW w:w="1800" w:type="dxa"/>
          </w:tcPr>
          <w:p w14:paraId="1460DFA8" w14:textId="24217FD3" w:rsidR="004A7941" w:rsidRPr="00BC1834" w:rsidRDefault="00BC1834">
            <w:pPr>
              <w:rPr>
                <w:b/>
              </w:rPr>
            </w:pPr>
            <w:r w:rsidRPr="00BC1834">
              <w:rPr>
                <w:b/>
              </w:rPr>
              <w:t>11/24/20 – R/F</w:t>
            </w:r>
          </w:p>
        </w:tc>
        <w:tc>
          <w:tcPr>
            <w:tcW w:w="2868" w:type="dxa"/>
          </w:tcPr>
          <w:p w14:paraId="6370E288" w14:textId="77777777" w:rsidR="004A7941" w:rsidRPr="00BC1834" w:rsidRDefault="004A7941" w:rsidP="006978EB">
            <w:pPr>
              <w:rPr>
                <w:b/>
              </w:rPr>
            </w:pPr>
          </w:p>
        </w:tc>
        <w:tc>
          <w:tcPr>
            <w:tcW w:w="4507" w:type="dxa"/>
          </w:tcPr>
          <w:p w14:paraId="7CAF6594" w14:textId="2EC2E294" w:rsidR="004A7941" w:rsidRPr="00BC1834" w:rsidRDefault="00BC1834">
            <w:pPr>
              <w:rPr>
                <w:b/>
              </w:rPr>
            </w:pPr>
            <w:r w:rsidRPr="00BC1834">
              <w:rPr>
                <w:b/>
              </w:rPr>
              <w:t>Approved.</w:t>
            </w:r>
          </w:p>
        </w:tc>
      </w:tr>
      <w:tr w:rsidR="004A7941" w:rsidRPr="0087042B" w14:paraId="3A81C820" w14:textId="77777777" w:rsidTr="00491C88">
        <w:tc>
          <w:tcPr>
            <w:tcW w:w="2371" w:type="dxa"/>
          </w:tcPr>
          <w:p w14:paraId="6A652A80" w14:textId="77777777" w:rsidR="004A7941" w:rsidRPr="009D6BE9" w:rsidRDefault="004A7941">
            <w:pPr>
              <w:rPr>
                <w:b/>
              </w:rPr>
            </w:pPr>
            <w:r w:rsidRPr="009D6BE9">
              <w:rPr>
                <w:b/>
              </w:rPr>
              <w:t>Alaska</w:t>
            </w:r>
          </w:p>
        </w:tc>
        <w:tc>
          <w:tcPr>
            <w:tcW w:w="1404" w:type="dxa"/>
          </w:tcPr>
          <w:p w14:paraId="461C6A1C" w14:textId="7C26BFE2" w:rsidR="004A7941" w:rsidRPr="009D6BE9" w:rsidRDefault="00FC73C1" w:rsidP="00A52AFE">
            <w:pPr>
              <w:rPr>
                <w:b/>
              </w:rPr>
            </w:pPr>
            <w:r w:rsidRPr="009D6BE9">
              <w:rPr>
                <w:b/>
              </w:rPr>
              <w:t>12/9/20 – R/F</w:t>
            </w:r>
          </w:p>
        </w:tc>
        <w:tc>
          <w:tcPr>
            <w:tcW w:w="1800" w:type="dxa"/>
          </w:tcPr>
          <w:p w14:paraId="0864F95B" w14:textId="31FA0296" w:rsidR="00EE1857" w:rsidRPr="009D6BE9" w:rsidRDefault="00EE1857" w:rsidP="00EE1857">
            <w:pPr>
              <w:rPr>
                <w:b/>
              </w:rPr>
            </w:pPr>
            <w:r>
              <w:rPr>
                <w:b/>
              </w:rPr>
              <w:t>2/28/21 – R/F</w:t>
            </w:r>
          </w:p>
          <w:p w14:paraId="4B1F8671" w14:textId="4D87CF0F" w:rsidR="009D6BE9" w:rsidRPr="009D6BE9" w:rsidRDefault="009D6BE9" w:rsidP="00867B88">
            <w:pPr>
              <w:rPr>
                <w:b/>
              </w:rPr>
            </w:pPr>
          </w:p>
        </w:tc>
        <w:tc>
          <w:tcPr>
            <w:tcW w:w="2868" w:type="dxa"/>
          </w:tcPr>
          <w:p w14:paraId="137587D4" w14:textId="54DDAF36" w:rsidR="004A7941" w:rsidRPr="009D6BE9" w:rsidRDefault="004A7941" w:rsidP="00CA1D84">
            <w:pPr>
              <w:rPr>
                <w:b/>
              </w:rPr>
            </w:pPr>
          </w:p>
        </w:tc>
        <w:tc>
          <w:tcPr>
            <w:tcW w:w="4507" w:type="dxa"/>
          </w:tcPr>
          <w:p w14:paraId="751C0B95" w14:textId="77777777" w:rsidR="009779DF" w:rsidRPr="009D6BE9" w:rsidRDefault="004474CF" w:rsidP="009D6BE9">
            <w:pPr>
              <w:rPr>
                <w:b/>
              </w:rPr>
            </w:pPr>
            <w:r w:rsidRPr="009D6BE9">
              <w:rPr>
                <w:b/>
              </w:rPr>
              <w:t>Rates approved as revised; use rangeless rate page</w:t>
            </w:r>
            <w:r w:rsidR="009D6BE9" w:rsidRPr="009D6BE9">
              <w:rPr>
                <w:b/>
              </w:rPr>
              <w:t>; AK usage rule.</w:t>
            </w:r>
          </w:p>
          <w:p w14:paraId="1079A1D7" w14:textId="77777777" w:rsidR="009D6BE9" w:rsidRPr="009D6BE9" w:rsidRDefault="009D6BE9" w:rsidP="009D6BE9">
            <w:pPr>
              <w:rPr>
                <w:b/>
              </w:rPr>
            </w:pPr>
          </w:p>
          <w:p w14:paraId="6C19F2BA" w14:textId="677FB295" w:rsidR="009D6BE9" w:rsidRPr="009D6BE9" w:rsidRDefault="009D6BE9" w:rsidP="009D6BE9">
            <w:pPr>
              <w:rPr>
                <w:b/>
              </w:rPr>
            </w:pPr>
            <w:r w:rsidRPr="009D6BE9">
              <w:rPr>
                <w:b/>
              </w:rPr>
              <w:t>Approved as revised. The following forms are withdrawn:  Buyers Coverage Endorsement, Consignment Endorsement, Other Indemnity Endorsement, Overdue Amounts Exclusion Endorsement, Per Buyer Deductible Endorsement, Pre-Shipment Endorsement (Comprehensive), Pre-Shipment Endorsement (Insolvency)</w:t>
            </w:r>
          </w:p>
        </w:tc>
      </w:tr>
      <w:tr w:rsidR="004A7941" w:rsidRPr="0087042B" w14:paraId="26EC5C17" w14:textId="77777777" w:rsidTr="00491C88">
        <w:tc>
          <w:tcPr>
            <w:tcW w:w="2371" w:type="dxa"/>
          </w:tcPr>
          <w:p w14:paraId="1FE74586" w14:textId="77777777" w:rsidR="004A7941" w:rsidRPr="008A736F" w:rsidRDefault="004A7941">
            <w:pPr>
              <w:rPr>
                <w:bCs/>
              </w:rPr>
            </w:pPr>
            <w:r w:rsidRPr="008A736F">
              <w:rPr>
                <w:bCs/>
              </w:rPr>
              <w:t>Arizona</w:t>
            </w:r>
          </w:p>
        </w:tc>
        <w:tc>
          <w:tcPr>
            <w:tcW w:w="1404" w:type="dxa"/>
          </w:tcPr>
          <w:p w14:paraId="0662ED9D" w14:textId="77777777" w:rsidR="004A7941" w:rsidRPr="008A736F" w:rsidRDefault="004A7941">
            <w:pPr>
              <w:rPr>
                <w:bCs/>
              </w:rPr>
            </w:pPr>
          </w:p>
        </w:tc>
        <w:tc>
          <w:tcPr>
            <w:tcW w:w="1800" w:type="dxa"/>
          </w:tcPr>
          <w:p w14:paraId="1C4261E6" w14:textId="77777777" w:rsidR="004A7941" w:rsidRPr="008A736F" w:rsidRDefault="00510DBF">
            <w:pPr>
              <w:rPr>
                <w:bCs/>
              </w:rPr>
            </w:pPr>
            <w:r w:rsidRPr="008A736F">
              <w:rPr>
                <w:bCs/>
              </w:rPr>
              <w:t>EXEMPT</w:t>
            </w:r>
          </w:p>
        </w:tc>
        <w:tc>
          <w:tcPr>
            <w:tcW w:w="2868" w:type="dxa"/>
          </w:tcPr>
          <w:p w14:paraId="39B2816F" w14:textId="77777777" w:rsidR="004A7941" w:rsidRPr="008A736F" w:rsidRDefault="004A7941">
            <w:pPr>
              <w:rPr>
                <w:bCs/>
              </w:rPr>
            </w:pPr>
          </w:p>
        </w:tc>
        <w:tc>
          <w:tcPr>
            <w:tcW w:w="4507" w:type="dxa"/>
          </w:tcPr>
          <w:p w14:paraId="101C40BD" w14:textId="77777777" w:rsidR="004B3C30" w:rsidRPr="008A736F" w:rsidRDefault="00510DBF" w:rsidP="00536644">
            <w:pPr>
              <w:rPr>
                <w:bCs/>
              </w:rPr>
            </w:pPr>
            <w:r w:rsidRPr="008A736F">
              <w:rPr>
                <w:bCs/>
              </w:rPr>
              <w:t>Filing EXEMPT</w:t>
            </w:r>
          </w:p>
        </w:tc>
      </w:tr>
      <w:tr w:rsidR="004A7941" w:rsidRPr="00405A46" w14:paraId="6C73630F" w14:textId="77777777" w:rsidTr="00491C88">
        <w:tc>
          <w:tcPr>
            <w:tcW w:w="2371" w:type="dxa"/>
          </w:tcPr>
          <w:p w14:paraId="5495B87E" w14:textId="77777777" w:rsidR="004A7941" w:rsidRPr="00F22F85" w:rsidRDefault="004A7941">
            <w:pPr>
              <w:rPr>
                <w:b/>
              </w:rPr>
            </w:pPr>
            <w:r w:rsidRPr="00F22F85">
              <w:rPr>
                <w:b/>
              </w:rPr>
              <w:t>Arkansas</w:t>
            </w:r>
          </w:p>
        </w:tc>
        <w:tc>
          <w:tcPr>
            <w:tcW w:w="1404" w:type="dxa"/>
          </w:tcPr>
          <w:p w14:paraId="0ED3A752" w14:textId="17269ED4" w:rsidR="004A7941" w:rsidRPr="00F22F85" w:rsidRDefault="00CF28BF">
            <w:pPr>
              <w:rPr>
                <w:b/>
              </w:rPr>
            </w:pPr>
            <w:r w:rsidRPr="00F22F85">
              <w:rPr>
                <w:b/>
              </w:rPr>
              <w:t>11/19/20 – F</w:t>
            </w:r>
          </w:p>
        </w:tc>
        <w:tc>
          <w:tcPr>
            <w:tcW w:w="1800" w:type="dxa"/>
          </w:tcPr>
          <w:p w14:paraId="2B682564" w14:textId="78D7F7CA" w:rsidR="004A7941" w:rsidRPr="00F22F85" w:rsidRDefault="00B73561">
            <w:pPr>
              <w:rPr>
                <w:b/>
              </w:rPr>
            </w:pPr>
            <w:r w:rsidRPr="00F22F85">
              <w:rPr>
                <w:b/>
              </w:rPr>
              <w:t>Rates – EXEMPT</w:t>
            </w:r>
            <w:r w:rsidR="00F22F85" w:rsidRPr="00F22F85">
              <w:rPr>
                <w:b/>
              </w:rPr>
              <w:t>; 11/23/20 – Forms</w:t>
            </w:r>
          </w:p>
        </w:tc>
        <w:tc>
          <w:tcPr>
            <w:tcW w:w="2868" w:type="dxa"/>
          </w:tcPr>
          <w:p w14:paraId="556F2AFE" w14:textId="77777777" w:rsidR="004A7941" w:rsidRPr="00F22F85" w:rsidRDefault="004A7941">
            <w:pPr>
              <w:rPr>
                <w:b/>
              </w:rPr>
            </w:pPr>
          </w:p>
        </w:tc>
        <w:tc>
          <w:tcPr>
            <w:tcW w:w="4507" w:type="dxa"/>
          </w:tcPr>
          <w:p w14:paraId="454E6B33" w14:textId="35A51772" w:rsidR="002835F6" w:rsidRPr="00F22F85" w:rsidRDefault="00F22F85">
            <w:pPr>
              <w:rPr>
                <w:b/>
              </w:rPr>
            </w:pPr>
            <w:r w:rsidRPr="00F22F85">
              <w:rPr>
                <w:b/>
              </w:rPr>
              <w:t>Approved.</w:t>
            </w:r>
          </w:p>
        </w:tc>
      </w:tr>
      <w:tr w:rsidR="004A7941" w:rsidRPr="0087042B" w14:paraId="003720C7" w14:textId="77777777" w:rsidTr="00491C88">
        <w:tc>
          <w:tcPr>
            <w:tcW w:w="2371" w:type="dxa"/>
          </w:tcPr>
          <w:p w14:paraId="21AC26FE" w14:textId="77777777" w:rsidR="004A7941" w:rsidRPr="00555E61" w:rsidRDefault="004A7941">
            <w:pPr>
              <w:rPr>
                <w:b/>
              </w:rPr>
            </w:pPr>
            <w:r w:rsidRPr="00555E61">
              <w:rPr>
                <w:b/>
              </w:rPr>
              <w:t>California</w:t>
            </w:r>
          </w:p>
        </w:tc>
        <w:tc>
          <w:tcPr>
            <w:tcW w:w="1404" w:type="dxa"/>
          </w:tcPr>
          <w:p w14:paraId="6460B184" w14:textId="2C39750B" w:rsidR="004A7941" w:rsidRPr="00555E61" w:rsidRDefault="00102A68">
            <w:pPr>
              <w:rPr>
                <w:b/>
              </w:rPr>
            </w:pPr>
            <w:r w:rsidRPr="00555E61">
              <w:rPr>
                <w:b/>
              </w:rPr>
              <w:t>12/9/20</w:t>
            </w:r>
          </w:p>
        </w:tc>
        <w:tc>
          <w:tcPr>
            <w:tcW w:w="1800" w:type="dxa"/>
          </w:tcPr>
          <w:p w14:paraId="6C870D96" w14:textId="214236EE" w:rsidR="004A7941" w:rsidRPr="00555E61" w:rsidRDefault="00555E61" w:rsidP="0023738B">
            <w:pPr>
              <w:rPr>
                <w:b/>
              </w:rPr>
            </w:pPr>
            <w:r w:rsidRPr="00555E61">
              <w:rPr>
                <w:b/>
              </w:rPr>
              <w:t>2/4/21</w:t>
            </w:r>
          </w:p>
        </w:tc>
        <w:tc>
          <w:tcPr>
            <w:tcW w:w="2868" w:type="dxa"/>
          </w:tcPr>
          <w:p w14:paraId="14211E45" w14:textId="04420455" w:rsidR="004A7941" w:rsidRPr="00555E61" w:rsidRDefault="004A7941" w:rsidP="003E5B93">
            <w:pPr>
              <w:rPr>
                <w:b/>
              </w:rPr>
            </w:pPr>
          </w:p>
        </w:tc>
        <w:tc>
          <w:tcPr>
            <w:tcW w:w="4507" w:type="dxa"/>
          </w:tcPr>
          <w:p w14:paraId="5592EA66" w14:textId="57ADFDDD" w:rsidR="0062354D" w:rsidRPr="00555E61" w:rsidRDefault="00555E61" w:rsidP="00916879">
            <w:pPr>
              <w:rPr>
                <w:b/>
              </w:rPr>
            </w:pPr>
            <w:r w:rsidRPr="00555E61">
              <w:rPr>
                <w:b/>
              </w:rPr>
              <w:t>Approved as revised. The following forms are withdrawn:  Buyers Coverage Endorsement, Consignment Endorsement, Other Indemnity Endorsement, Overdue Amounts Exclusion Endorsement, Per Buyer Deductible Endorsement, Pre-Shipment Endorsement (Comprehensive), Pre-Shipment Endorsement (Insolvency)</w:t>
            </w:r>
          </w:p>
        </w:tc>
      </w:tr>
      <w:tr w:rsidR="004A7941" w:rsidRPr="0087042B" w14:paraId="5A9C3F6B" w14:textId="77777777" w:rsidTr="00A043B1">
        <w:tc>
          <w:tcPr>
            <w:tcW w:w="2371" w:type="dxa"/>
            <w:shd w:val="clear" w:color="auto" w:fill="auto"/>
          </w:tcPr>
          <w:p w14:paraId="5DF11DFA" w14:textId="77777777" w:rsidR="004A7941" w:rsidRPr="008A736F" w:rsidRDefault="004A7941">
            <w:pPr>
              <w:rPr>
                <w:bCs/>
                <w:iCs/>
              </w:rPr>
            </w:pPr>
            <w:r w:rsidRPr="008A736F">
              <w:rPr>
                <w:bCs/>
                <w:iCs/>
              </w:rPr>
              <w:t>Colorado</w:t>
            </w:r>
          </w:p>
        </w:tc>
        <w:tc>
          <w:tcPr>
            <w:tcW w:w="1404" w:type="dxa"/>
            <w:shd w:val="clear" w:color="auto" w:fill="auto"/>
          </w:tcPr>
          <w:p w14:paraId="0617D5B2" w14:textId="51BA5A11" w:rsidR="004A7941" w:rsidRPr="008A736F" w:rsidRDefault="007777F4">
            <w:pPr>
              <w:rPr>
                <w:bCs/>
                <w:iCs/>
              </w:rPr>
            </w:pPr>
            <w:r>
              <w:rPr>
                <w:bCs/>
                <w:iCs/>
              </w:rPr>
              <w:t>12/9/20 – R</w:t>
            </w:r>
          </w:p>
        </w:tc>
        <w:tc>
          <w:tcPr>
            <w:tcW w:w="1800" w:type="dxa"/>
            <w:shd w:val="clear" w:color="auto" w:fill="auto"/>
          </w:tcPr>
          <w:p w14:paraId="5B6DAF4E" w14:textId="77777777" w:rsidR="004A7941" w:rsidRPr="008A736F" w:rsidRDefault="00B33030">
            <w:pPr>
              <w:rPr>
                <w:bCs/>
                <w:iCs/>
              </w:rPr>
            </w:pPr>
            <w:r w:rsidRPr="008A736F">
              <w:rPr>
                <w:bCs/>
                <w:iCs/>
              </w:rPr>
              <w:t>Forms – NO FILE</w:t>
            </w:r>
          </w:p>
          <w:p w14:paraId="19EB3288" w14:textId="191ADE7D" w:rsidR="005C573E" w:rsidRPr="008A736F" w:rsidRDefault="005C573E">
            <w:pPr>
              <w:rPr>
                <w:bCs/>
                <w:iCs/>
              </w:rPr>
            </w:pPr>
          </w:p>
        </w:tc>
        <w:tc>
          <w:tcPr>
            <w:tcW w:w="2868" w:type="dxa"/>
            <w:shd w:val="clear" w:color="auto" w:fill="auto"/>
          </w:tcPr>
          <w:p w14:paraId="6EFE5429" w14:textId="77777777" w:rsidR="004A7941" w:rsidRPr="008A736F" w:rsidRDefault="004A7941" w:rsidP="005D7B4D">
            <w:pPr>
              <w:rPr>
                <w:bCs/>
                <w:iCs/>
              </w:rPr>
            </w:pPr>
          </w:p>
        </w:tc>
        <w:tc>
          <w:tcPr>
            <w:tcW w:w="4507" w:type="dxa"/>
            <w:shd w:val="clear" w:color="auto" w:fill="auto"/>
          </w:tcPr>
          <w:p w14:paraId="2DEF910C" w14:textId="2EAA56BB" w:rsidR="00E75F9B" w:rsidRPr="008A736F" w:rsidRDefault="007777F4" w:rsidP="00134C28">
            <w:pPr>
              <w:rPr>
                <w:bCs/>
                <w:iCs/>
              </w:rPr>
            </w:pPr>
            <w:r>
              <w:rPr>
                <w:bCs/>
                <w:iCs/>
              </w:rPr>
              <w:t>Rates pending</w:t>
            </w:r>
            <w:r w:rsidR="003E1411">
              <w:rPr>
                <w:bCs/>
                <w:iCs/>
              </w:rPr>
              <w:t>; file and use available.</w:t>
            </w:r>
          </w:p>
        </w:tc>
      </w:tr>
      <w:tr w:rsidR="004A7941" w:rsidRPr="0087042B" w14:paraId="78C96F99" w14:textId="77777777" w:rsidTr="00491C88">
        <w:tc>
          <w:tcPr>
            <w:tcW w:w="2371" w:type="dxa"/>
          </w:tcPr>
          <w:p w14:paraId="3739BF58" w14:textId="77777777" w:rsidR="004A7941" w:rsidRPr="006E088E" w:rsidRDefault="004A7941" w:rsidP="009569E6">
            <w:pPr>
              <w:rPr>
                <w:b/>
              </w:rPr>
            </w:pPr>
            <w:r w:rsidRPr="006E088E">
              <w:rPr>
                <w:b/>
              </w:rPr>
              <w:t>Connecticut</w:t>
            </w:r>
          </w:p>
        </w:tc>
        <w:tc>
          <w:tcPr>
            <w:tcW w:w="1404" w:type="dxa"/>
          </w:tcPr>
          <w:p w14:paraId="3D6E53C8" w14:textId="0912868D" w:rsidR="004A7941" w:rsidRPr="006E088E" w:rsidRDefault="008C085C" w:rsidP="009569E6">
            <w:pPr>
              <w:rPr>
                <w:b/>
              </w:rPr>
            </w:pPr>
            <w:r w:rsidRPr="006E088E">
              <w:rPr>
                <w:b/>
              </w:rPr>
              <w:t>12/9/20 – R/F</w:t>
            </w:r>
          </w:p>
        </w:tc>
        <w:tc>
          <w:tcPr>
            <w:tcW w:w="1800" w:type="dxa"/>
          </w:tcPr>
          <w:p w14:paraId="4C90FE11" w14:textId="77F1F08A" w:rsidR="004A7941" w:rsidRPr="006E088E" w:rsidRDefault="006E088E" w:rsidP="009569E6">
            <w:pPr>
              <w:rPr>
                <w:b/>
              </w:rPr>
            </w:pPr>
            <w:r w:rsidRPr="006E088E">
              <w:rPr>
                <w:b/>
              </w:rPr>
              <w:t>12/10/20 – R/F</w:t>
            </w:r>
          </w:p>
        </w:tc>
        <w:tc>
          <w:tcPr>
            <w:tcW w:w="2868" w:type="dxa"/>
          </w:tcPr>
          <w:p w14:paraId="716FA6EB" w14:textId="77777777" w:rsidR="004A7941" w:rsidRPr="006E088E" w:rsidRDefault="004A7941" w:rsidP="009569E6">
            <w:pPr>
              <w:rPr>
                <w:b/>
              </w:rPr>
            </w:pPr>
          </w:p>
        </w:tc>
        <w:tc>
          <w:tcPr>
            <w:tcW w:w="4507" w:type="dxa"/>
          </w:tcPr>
          <w:p w14:paraId="63636FEB" w14:textId="4F2CECE3" w:rsidR="00441797" w:rsidRPr="006E088E" w:rsidRDefault="006E088E" w:rsidP="009569E6">
            <w:pPr>
              <w:rPr>
                <w:b/>
              </w:rPr>
            </w:pPr>
            <w:r w:rsidRPr="006E088E">
              <w:rPr>
                <w:b/>
              </w:rPr>
              <w:t>EXEMPT</w:t>
            </w:r>
          </w:p>
        </w:tc>
      </w:tr>
      <w:tr w:rsidR="004A7941" w:rsidRPr="0087042B" w14:paraId="528B77BC" w14:textId="77777777" w:rsidTr="00491C88">
        <w:tc>
          <w:tcPr>
            <w:tcW w:w="2371" w:type="dxa"/>
          </w:tcPr>
          <w:p w14:paraId="62CB29A1" w14:textId="77777777" w:rsidR="004A7941" w:rsidRPr="002E0A64" w:rsidRDefault="004A7941" w:rsidP="009569E6">
            <w:pPr>
              <w:rPr>
                <w:b/>
              </w:rPr>
            </w:pPr>
            <w:r w:rsidRPr="002E0A64">
              <w:rPr>
                <w:b/>
              </w:rPr>
              <w:t>Delaware</w:t>
            </w:r>
          </w:p>
        </w:tc>
        <w:tc>
          <w:tcPr>
            <w:tcW w:w="1404" w:type="dxa"/>
          </w:tcPr>
          <w:p w14:paraId="2708F8CE" w14:textId="69C0772B" w:rsidR="004A7941" w:rsidRPr="002E0A64" w:rsidRDefault="008F4BE3" w:rsidP="009569E6">
            <w:pPr>
              <w:rPr>
                <w:b/>
              </w:rPr>
            </w:pPr>
            <w:r w:rsidRPr="002E0A64">
              <w:rPr>
                <w:b/>
              </w:rPr>
              <w:t>12/1/20</w:t>
            </w:r>
          </w:p>
        </w:tc>
        <w:tc>
          <w:tcPr>
            <w:tcW w:w="1800" w:type="dxa"/>
          </w:tcPr>
          <w:p w14:paraId="1E3DBF38" w14:textId="04293349" w:rsidR="004A7941" w:rsidRPr="002E0A64" w:rsidRDefault="002E0A64" w:rsidP="009569E6">
            <w:pPr>
              <w:rPr>
                <w:b/>
              </w:rPr>
            </w:pPr>
            <w:r w:rsidRPr="002E0A64">
              <w:rPr>
                <w:b/>
              </w:rPr>
              <w:t>1/25/21</w:t>
            </w:r>
          </w:p>
        </w:tc>
        <w:tc>
          <w:tcPr>
            <w:tcW w:w="2868" w:type="dxa"/>
          </w:tcPr>
          <w:p w14:paraId="41DD8CA7" w14:textId="77777777" w:rsidR="004A7941" w:rsidRPr="002E0A64" w:rsidRDefault="004A7941" w:rsidP="009569E6">
            <w:pPr>
              <w:rPr>
                <w:b/>
              </w:rPr>
            </w:pPr>
          </w:p>
        </w:tc>
        <w:tc>
          <w:tcPr>
            <w:tcW w:w="4507" w:type="dxa"/>
          </w:tcPr>
          <w:p w14:paraId="6B69BD2E" w14:textId="4559463C" w:rsidR="004A7941" w:rsidRPr="002E0A64" w:rsidRDefault="002E0A64" w:rsidP="009569E6">
            <w:pPr>
              <w:rPr>
                <w:b/>
              </w:rPr>
            </w:pPr>
            <w:r w:rsidRPr="002E0A64">
              <w:rPr>
                <w:b/>
              </w:rPr>
              <w:t>Considered properly FILED.</w:t>
            </w:r>
          </w:p>
        </w:tc>
      </w:tr>
      <w:tr w:rsidR="004A7941" w:rsidRPr="0087042B" w14:paraId="49BC1949" w14:textId="77777777" w:rsidTr="00491C88">
        <w:tc>
          <w:tcPr>
            <w:tcW w:w="2371" w:type="dxa"/>
          </w:tcPr>
          <w:p w14:paraId="4B7D4209" w14:textId="77777777" w:rsidR="004A7941" w:rsidRPr="008A736F" w:rsidRDefault="004A7941" w:rsidP="009569E6">
            <w:pPr>
              <w:rPr>
                <w:bCs/>
              </w:rPr>
            </w:pPr>
            <w:r w:rsidRPr="008A736F">
              <w:rPr>
                <w:bCs/>
              </w:rPr>
              <w:t>District of Columbia</w:t>
            </w:r>
          </w:p>
        </w:tc>
        <w:tc>
          <w:tcPr>
            <w:tcW w:w="1404" w:type="dxa"/>
          </w:tcPr>
          <w:p w14:paraId="1F5B2BD6" w14:textId="12878648" w:rsidR="00491C88" w:rsidRPr="008A736F" w:rsidRDefault="00D26C11" w:rsidP="009569E6">
            <w:pPr>
              <w:rPr>
                <w:bCs/>
              </w:rPr>
            </w:pPr>
            <w:r>
              <w:rPr>
                <w:bCs/>
              </w:rPr>
              <w:t>11/20/20 – R/F</w:t>
            </w:r>
          </w:p>
        </w:tc>
        <w:tc>
          <w:tcPr>
            <w:tcW w:w="1800" w:type="dxa"/>
          </w:tcPr>
          <w:p w14:paraId="07AD7F0C" w14:textId="603DF24F" w:rsidR="00182C53" w:rsidRPr="008A736F" w:rsidRDefault="009642B9" w:rsidP="009569E6">
            <w:pPr>
              <w:rPr>
                <w:bCs/>
              </w:rPr>
            </w:pPr>
            <w:r>
              <w:rPr>
                <w:bCs/>
              </w:rPr>
              <w:t>2/24/21 – F</w:t>
            </w:r>
          </w:p>
        </w:tc>
        <w:tc>
          <w:tcPr>
            <w:tcW w:w="2868" w:type="dxa"/>
          </w:tcPr>
          <w:p w14:paraId="25EF9BB8" w14:textId="77777777" w:rsidR="004A7941" w:rsidRPr="008A736F" w:rsidRDefault="004A7941" w:rsidP="0063384C">
            <w:pPr>
              <w:rPr>
                <w:bCs/>
              </w:rPr>
            </w:pPr>
          </w:p>
        </w:tc>
        <w:tc>
          <w:tcPr>
            <w:tcW w:w="4507" w:type="dxa"/>
          </w:tcPr>
          <w:p w14:paraId="7435A9B2" w14:textId="2FDB9C7B" w:rsidR="0063384C" w:rsidRPr="008A736F" w:rsidRDefault="009642B9" w:rsidP="00E75F9B">
            <w:pPr>
              <w:rPr>
                <w:bCs/>
              </w:rPr>
            </w:pPr>
            <w:r>
              <w:rPr>
                <w:bCs/>
              </w:rPr>
              <w:t>Forms approved; rates pending.</w:t>
            </w:r>
            <w:r w:rsidR="002248BF">
              <w:rPr>
                <w:bCs/>
              </w:rPr>
              <w:t xml:space="preserve">  Working with DOI management to get forms approved.</w:t>
            </w:r>
          </w:p>
        </w:tc>
      </w:tr>
      <w:tr w:rsidR="004A7941" w:rsidRPr="0087042B" w14:paraId="7277DCA5" w14:textId="77777777" w:rsidTr="00491C88">
        <w:tc>
          <w:tcPr>
            <w:tcW w:w="2371" w:type="dxa"/>
          </w:tcPr>
          <w:p w14:paraId="5022D6AB" w14:textId="77777777" w:rsidR="004A7941" w:rsidRPr="00F8353C" w:rsidRDefault="004A7941" w:rsidP="009569E6">
            <w:pPr>
              <w:rPr>
                <w:b/>
              </w:rPr>
            </w:pPr>
            <w:r w:rsidRPr="00F8353C">
              <w:rPr>
                <w:b/>
              </w:rPr>
              <w:t>Florida</w:t>
            </w:r>
          </w:p>
        </w:tc>
        <w:tc>
          <w:tcPr>
            <w:tcW w:w="1404" w:type="dxa"/>
          </w:tcPr>
          <w:p w14:paraId="63922D18" w14:textId="5D1C7C32" w:rsidR="004A7941" w:rsidRPr="00F8353C" w:rsidRDefault="00901F8A" w:rsidP="009569E6">
            <w:pPr>
              <w:rPr>
                <w:b/>
              </w:rPr>
            </w:pPr>
            <w:r w:rsidRPr="00F8353C">
              <w:rPr>
                <w:b/>
              </w:rPr>
              <w:t>12/1/20 – R</w:t>
            </w:r>
            <w:r w:rsidR="009A65EF" w:rsidRPr="00F8353C">
              <w:rPr>
                <w:b/>
              </w:rPr>
              <w:t>; 12/10/20 – F</w:t>
            </w:r>
          </w:p>
        </w:tc>
        <w:tc>
          <w:tcPr>
            <w:tcW w:w="1800" w:type="dxa"/>
          </w:tcPr>
          <w:p w14:paraId="79D8DCCA" w14:textId="12FF20C5" w:rsidR="004A7941" w:rsidRPr="00F8353C" w:rsidRDefault="003A2990" w:rsidP="009569E6">
            <w:pPr>
              <w:rPr>
                <w:b/>
              </w:rPr>
            </w:pPr>
            <w:r w:rsidRPr="00F8353C">
              <w:rPr>
                <w:b/>
              </w:rPr>
              <w:t>1/1</w:t>
            </w:r>
            <w:r w:rsidR="00322B2A">
              <w:rPr>
                <w:b/>
              </w:rPr>
              <w:t>5</w:t>
            </w:r>
            <w:r w:rsidRPr="00F8353C">
              <w:rPr>
                <w:b/>
              </w:rPr>
              <w:t xml:space="preserve">/21 </w:t>
            </w:r>
            <w:r w:rsidR="00F8353C" w:rsidRPr="00F8353C">
              <w:rPr>
                <w:b/>
              </w:rPr>
              <w:t>–</w:t>
            </w:r>
            <w:r w:rsidRPr="00F8353C">
              <w:rPr>
                <w:b/>
              </w:rPr>
              <w:t xml:space="preserve"> R</w:t>
            </w:r>
            <w:r w:rsidR="00F8353C" w:rsidRPr="00F8353C">
              <w:rPr>
                <w:b/>
              </w:rPr>
              <w:t>; 1/1</w:t>
            </w:r>
            <w:r w:rsidR="00322B2A">
              <w:rPr>
                <w:b/>
              </w:rPr>
              <w:t>5</w:t>
            </w:r>
            <w:r w:rsidR="00F8353C" w:rsidRPr="00F8353C">
              <w:rPr>
                <w:b/>
              </w:rPr>
              <w:t>/21 – F</w:t>
            </w:r>
          </w:p>
        </w:tc>
        <w:tc>
          <w:tcPr>
            <w:tcW w:w="2868" w:type="dxa"/>
          </w:tcPr>
          <w:p w14:paraId="0F9B20E1" w14:textId="57B06BE9" w:rsidR="004A7941" w:rsidRPr="00F8353C" w:rsidRDefault="004A7941" w:rsidP="003A2FA9">
            <w:pPr>
              <w:rPr>
                <w:b/>
              </w:rPr>
            </w:pPr>
          </w:p>
        </w:tc>
        <w:tc>
          <w:tcPr>
            <w:tcW w:w="4507" w:type="dxa"/>
          </w:tcPr>
          <w:p w14:paraId="52AA8331" w14:textId="7EDC5296" w:rsidR="00DE2DC9" w:rsidRPr="00F8353C" w:rsidRDefault="00F8353C" w:rsidP="009569E6">
            <w:pPr>
              <w:rPr>
                <w:b/>
              </w:rPr>
            </w:pPr>
            <w:r w:rsidRPr="00F8353C">
              <w:rPr>
                <w:b/>
              </w:rPr>
              <w:t>Accepted as informational.</w:t>
            </w:r>
          </w:p>
        </w:tc>
      </w:tr>
      <w:tr w:rsidR="004A7941" w:rsidRPr="0087042B" w14:paraId="4E0F4520" w14:textId="77777777" w:rsidTr="00491C88">
        <w:tc>
          <w:tcPr>
            <w:tcW w:w="2371" w:type="dxa"/>
          </w:tcPr>
          <w:p w14:paraId="7B58962E" w14:textId="77777777" w:rsidR="004A7941" w:rsidRPr="0074030F" w:rsidRDefault="004A7941" w:rsidP="009569E6">
            <w:pPr>
              <w:rPr>
                <w:b/>
              </w:rPr>
            </w:pPr>
            <w:r w:rsidRPr="0074030F">
              <w:rPr>
                <w:b/>
              </w:rPr>
              <w:t>Georgia</w:t>
            </w:r>
          </w:p>
        </w:tc>
        <w:tc>
          <w:tcPr>
            <w:tcW w:w="1404" w:type="dxa"/>
          </w:tcPr>
          <w:p w14:paraId="108666D0" w14:textId="140A5188" w:rsidR="004A7941" w:rsidRPr="0074030F" w:rsidRDefault="00831681" w:rsidP="009569E6">
            <w:pPr>
              <w:rPr>
                <w:b/>
              </w:rPr>
            </w:pPr>
            <w:r w:rsidRPr="0074030F">
              <w:rPr>
                <w:b/>
              </w:rPr>
              <w:t>11/23/20 – R/F</w:t>
            </w:r>
          </w:p>
        </w:tc>
        <w:tc>
          <w:tcPr>
            <w:tcW w:w="1800" w:type="dxa"/>
          </w:tcPr>
          <w:p w14:paraId="0F22F608" w14:textId="150C7B0E" w:rsidR="004A7941" w:rsidRPr="0074030F" w:rsidRDefault="0074030F" w:rsidP="009569E6">
            <w:pPr>
              <w:rPr>
                <w:b/>
              </w:rPr>
            </w:pPr>
            <w:r w:rsidRPr="0074030F">
              <w:rPr>
                <w:b/>
              </w:rPr>
              <w:t>1/15/21 – R/F</w:t>
            </w:r>
          </w:p>
        </w:tc>
        <w:tc>
          <w:tcPr>
            <w:tcW w:w="2868" w:type="dxa"/>
          </w:tcPr>
          <w:p w14:paraId="4B455AC9" w14:textId="77777777" w:rsidR="004A7941" w:rsidRPr="0074030F" w:rsidRDefault="004A7941" w:rsidP="009569E6">
            <w:pPr>
              <w:rPr>
                <w:b/>
              </w:rPr>
            </w:pPr>
          </w:p>
        </w:tc>
        <w:tc>
          <w:tcPr>
            <w:tcW w:w="4507" w:type="dxa"/>
          </w:tcPr>
          <w:p w14:paraId="3EB8AE9B" w14:textId="5DEA1EA0" w:rsidR="00E4729D" w:rsidRPr="0074030F" w:rsidRDefault="0074030F" w:rsidP="00F277D0">
            <w:pPr>
              <w:rPr>
                <w:b/>
              </w:rPr>
            </w:pPr>
            <w:r w:rsidRPr="0074030F">
              <w:rPr>
                <w:b/>
              </w:rPr>
              <w:t>Approved.</w:t>
            </w:r>
          </w:p>
        </w:tc>
      </w:tr>
      <w:tr w:rsidR="004A7941" w:rsidRPr="0087042B" w14:paraId="4EDFDB9B" w14:textId="77777777" w:rsidTr="00491C88">
        <w:tc>
          <w:tcPr>
            <w:tcW w:w="2371" w:type="dxa"/>
          </w:tcPr>
          <w:p w14:paraId="3ADBCE24" w14:textId="77777777" w:rsidR="004A7941" w:rsidRPr="00C3681F" w:rsidRDefault="004A7941" w:rsidP="009569E6">
            <w:pPr>
              <w:rPr>
                <w:b/>
              </w:rPr>
            </w:pPr>
            <w:r w:rsidRPr="00C3681F">
              <w:rPr>
                <w:b/>
              </w:rPr>
              <w:t>Hawaii</w:t>
            </w:r>
          </w:p>
        </w:tc>
        <w:tc>
          <w:tcPr>
            <w:tcW w:w="1404" w:type="dxa"/>
          </w:tcPr>
          <w:p w14:paraId="1D801C0A" w14:textId="462E0E08" w:rsidR="004A7941" w:rsidRPr="00C3681F" w:rsidRDefault="0009557D" w:rsidP="009569E6">
            <w:pPr>
              <w:rPr>
                <w:b/>
              </w:rPr>
            </w:pPr>
            <w:r w:rsidRPr="00C3681F">
              <w:rPr>
                <w:b/>
              </w:rPr>
              <w:t>12/1/20</w:t>
            </w:r>
          </w:p>
        </w:tc>
        <w:tc>
          <w:tcPr>
            <w:tcW w:w="1800" w:type="dxa"/>
          </w:tcPr>
          <w:p w14:paraId="56C060C2" w14:textId="11E4352E" w:rsidR="004A7941" w:rsidRPr="00C3681F" w:rsidRDefault="00C3681F" w:rsidP="009569E6">
            <w:pPr>
              <w:rPr>
                <w:b/>
              </w:rPr>
            </w:pPr>
            <w:r w:rsidRPr="00C3681F">
              <w:rPr>
                <w:b/>
              </w:rPr>
              <w:t>12/21/20</w:t>
            </w:r>
          </w:p>
        </w:tc>
        <w:tc>
          <w:tcPr>
            <w:tcW w:w="2868" w:type="dxa"/>
          </w:tcPr>
          <w:p w14:paraId="2D4CC400" w14:textId="7AD8EB64" w:rsidR="004A7941" w:rsidRPr="00C3681F" w:rsidRDefault="004A7941" w:rsidP="00872D76">
            <w:pPr>
              <w:rPr>
                <w:b/>
              </w:rPr>
            </w:pPr>
          </w:p>
        </w:tc>
        <w:tc>
          <w:tcPr>
            <w:tcW w:w="4507" w:type="dxa"/>
          </w:tcPr>
          <w:p w14:paraId="7507FF73" w14:textId="3712ECC1" w:rsidR="00872D76" w:rsidRPr="00C3681F" w:rsidRDefault="00C3681F" w:rsidP="0043363C">
            <w:pPr>
              <w:rPr>
                <w:b/>
              </w:rPr>
            </w:pPr>
            <w:r w:rsidRPr="00C3681F">
              <w:rPr>
                <w:b/>
              </w:rPr>
              <w:t>Approved as revised; use non-range version of the rate page.  The following forms are withdrawn:  Buyers Coverage Endorsement, Consignment Endorsement, Other Indemnity Endorsement, Overdue Amounts Exclusion Endorsement, Per Buyer Deductible Endorsement, Pre-Shipment Endorsement (Comprehensive), Pre-Shipment Endorsement (Insolvency)</w:t>
            </w:r>
          </w:p>
        </w:tc>
      </w:tr>
      <w:tr w:rsidR="004A7941" w:rsidRPr="005B4814" w14:paraId="044887EB" w14:textId="77777777" w:rsidTr="00491C88">
        <w:tc>
          <w:tcPr>
            <w:tcW w:w="2371" w:type="dxa"/>
          </w:tcPr>
          <w:p w14:paraId="7CF8BAD2" w14:textId="77777777" w:rsidR="004A7941" w:rsidRPr="005B4814" w:rsidRDefault="004A7941" w:rsidP="009569E6">
            <w:pPr>
              <w:rPr>
                <w:b/>
              </w:rPr>
            </w:pPr>
            <w:r w:rsidRPr="005B4814">
              <w:rPr>
                <w:b/>
              </w:rPr>
              <w:t>Idaho</w:t>
            </w:r>
          </w:p>
        </w:tc>
        <w:tc>
          <w:tcPr>
            <w:tcW w:w="1404" w:type="dxa"/>
          </w:tcPr>
          <w:p w14:paraId="6D24119B" w14:textId="5A66B3BC" w:rsidR="004A7941" w:rsidRPr="005B4814" w:rsidRDefault="001A21FC" w:rsidP="009569E6">
            <w:pPr>
              <w:rPr>
                <w:b/>
              </w:rPr>
            </w:pPr>
            <w:r w:rsidRPr="005B4814">
              <w:rPr>
                <w:b/>
              </w:rPr>
              <w:t>12/1/20</w:t>
            </w:r>
          </w:p>
        </w:tc>
        <w:tc>
          <w:tcPr>
            <w:tcW w:w="1800" w:type="dxa"/>
          </w:tcPr>
          <w:p w14:paraId="1BC46950" w14:textId="319D4A71" w:rsidR="004A7941" w:rsidRPr="005B4814" w:rsidRDefault="005B4814" w:rsidP="009569E6">
            <w:pPr>
              <w:rPr>
                <w:b/>
              </w:rPr>
            </w:pPr>
            <w:r w:rsidRPr="005B4814">
              <w:rPr>
                <w:b/>
              </w:rPr>
              <w:t>12/7/20</w:t>
            </w:r>
          </w:p>
        </w:tc>
        <w:tc>
          <w:tcPr>
            <w:tcW w:w="2868" w:type="dxa"/>
          </w:tcPr>
          <w:p w14:paraId="5908DB3B" w14:textId="3A0FD780" w:rsidR="004A7941" w:rsidRPr="005B4814" w:rsidRDefault="005B4814" w:rsidP="006978EB">
            <w:pPr>
              <w:rPr>
                <w:b/>
              </w:rPr>
            </w:pPr>
            <w:r w:rsidRPr="005B4814">
              <w:rPr>
                <w:b/>
              </w:rPr>
              <w:t>12/7/20</w:t>
            </w:r>
          </w:p>
        </w:tc>
        <w:tc>
          <w:tcPr>
            <w:tcW w:w="4507" w:type="dxa"/>
          </w:tcPr>
          <w:p w14:paraId="43CF56FA" w14:textId="1F8A9CCB" w:rsidR="004A7941" w:rsidRPr="005B4814" w:rsidRDefault="005B4814" w:rsidP="009569E6">
            <w:pPr>
              <w:rPr>
                <w:b/>
              </w:rPr>
            </w:pPr>
            <w:r w:rsidRPr="005B4814">
              <w:rPr>
                <w:b/>
              </w:rPr>
              <w:t>Closed-Filed</w:t>
            </w:r>
          </w:p>
        </w:tc>
      </w:tr>
      <w:tr w:rsidR="004A7941" w:rsidRPr="0087042B" w14:paraId="12A5C8DF" w14:textId="77777777" w:rsidTr="00491C88">
        <w:tc>
          <w:tcPr>
            <w:tcW w:w="2371" w:type="dxa"/>
          </w:tcPr>
          <w:p w14:paraId="6D9306B4" w14:textId="77777777" w:rsidR="004A7941" w:rsidRPr="008A736F" w:rsidRDefault="004A7941" w:rsidP="009569E6">
            <w:pPr>
              <w:rPr>
                <w:bCs/>
              </w:rPr>
            </w:pPr>
            <w:r w:rsidRPr="008A736F">
              <w:rPr>
                <w:bCs/>
              </w:rPr>
              <w:t>Illinois</w:t>
            </w:r>
          </w:p>
        </w:tc>
        <w:tc>
          <w:tcPr>
            <w:tcW w:w="1404" w:type="dxa"/>
          </w:tcPr>
          <w:p w14:paraId="3C751A68" w14:textId="225F95CA" w:rsidR="004A7941" w:rsidRPr="008A736F" w:rsidRDefault="00CF28BF" w:rsidP="009569E6">
            <w:pPr>
              <w:rPr>
                <w:bCs/>
              </w:rPr>
            </w:pPr>
            <w:r>
              <w:rPr>
                <w:bCs/>
              </w:rPr>
              <w:t>11/19/20 – F</w:t>
            </w:r>
          </w:p>
        </w:tc>
        <w:tc>
          <w:tcPr>
            <w:tcW w:w="1800" w:type="dxa"/>
          </w:tcPr>
          <w:p w14:paraId="7382DAB9" w14:textId="33A5DB7E" w:rsidR="004A7941" w:rsidRPr="008A736F" w:rsidRDefault="00427ADB" w:rsidP="009569E6">
            <w:pPr>
              <w:rPr>
                <w:bCs/>
              </w:rPr>
            </w:pPr>
            <w:r w:rsidRPr="008A736F">
              <w:rPr>
                <w:bCs/>
              </w:rPr>
              <w:t>Rates – NO FILE</w:t>
            </w:r>
            <w:r w:rsidR="00B304CD">
              <w:rPr>
                <w:bCs/>
              </w:rPr>
              <w:t>; 12/17/20 (File and Use Forms</w:t>
            </w:r>
          </w:p>
        </w:tc>
        <w:tc>
          <w:tcPr>
            <w:tcW w:w="2868" w:type="dxa"/>
          </w:tcPr>
          <w:p w14:paraId="7E0DEE54" w14:textId="77777777" w:rsidR="004A7941" w:rsidRPr="008A736F" w:rsidRDefault="004A7941" w:rsidP="009569E6">
            <w:pPr>
              <w:rPr>
                <w:bCs/>
              </w:rPr>
            </w:pPr>
          </w:p>
        </w:tc>
        <w:tc>
          <w:tcPr>
            <w:tcW w:w="4507" w:type="dxa"/>
          </w:tcPr>
          <w:p w14:paraId="777D07EB" w14:textId="736B3CD7" w:rsidR="004A7941" w:rsidRPr="008A736F" w:rsidRDefault="00B304CD" w:rsidP="009569E6">
            <w:pPr>
              <w:rPr>
                <w:bCs/>
              </w:rPr>
            </w:pPr>
            <w:r>
              <w:rPr>
                <w:bCs/>
              </w:rPr>
              <w:t>File and use on forms – 12/17/20.</w:t>
            </w:r>
          </w:p>
        </w:tc>
      </w:tr>
      <w:tr w:rsidR="004A7941" w:rsidRPr="0087042B" w14:paraId="184D28A2" w14:textId="77777777" w:rsidTr="00491C88">
        <w:tc>
          <w:tcPr>
            <w:tcW w:w="2371" w:type="dxa"/>
          </w:tcPr>
          <w:p w14:paraId="7D17C848" w14:textId="77777777" w:rsidR="004A7941" w:rsidRPr="00B7128D" w:rsidRDefault="004A7941" w:rsidP="009569E6">
            <w:pPr>
              <w:rPr>
                <w:b/>
              </w:rPr>
            </w:pPr>
            <w:r w:rsidRPr="00B7128D">
              <w:rPr>
                <w:b/>
              </w:rPr>
              <w:t>Indiana</w:t>
            </w:r>
          </w:p>
        </w:tc>
        <w:tc>
          <w:tcPr>
            <w:tcW w:w="1404" w:type="dxa"/>
          </w:tcPr>
          <w:p w14:paraId="146B77FB" w14:textId="0523CE4E" w:rsidR="004A7941" w:rsidRPr="00B7128D" w:rsidRDefault="00CF28BF" w:rsidP="009569E6">
            <w:pPr>
              <w:rPr>
                <w:b/>
              </w:rPr>
            </w:pPr>
            <w:r w:rsidRPr="00B7128D">
              <w:rPr>
                <w:b/>
              </w:rPr>
              <w:t>11/19/20</w:t>
            </w:r>
          </w:p>
        </w:tc>
        <w:tc>
          <w:tcPr>
            <w:tcW w:w="1800" w:type="dxa"/>
          </w:tcPr>
          <w:p w14:paraId="79E69B8A" w14:textId="16F5824F" w:rsidR="004A7941" w:rsidRPr="00B7128D" w:rsidRDefault="00B7128D" w:rsidP="009569E6">
            <w:pPr>
              <w:rPr>
                <w:b/>
              </w:rPr>
            </w:pPr>
            <w:r w:rsidRPr="00B7128D">
              <w:rPr>
                <w:b/>
              </w:rPr>
              <w:t>12/1/20</w:t>
            </w:r>
          </w:p>
        </w:tc>
        <w:tc>
          <w:tcPr>
            <w:tcW w:w="2868" w:type="dxa"/>
          </w:tcPr>
          <w:p w14:paraId="1EEA08A7" w14:textId="77777777" w:rsidR="004A7941" w:rsidRPr="00B7128D" w:rsidRDefault="004A7941" w:rsidP="009569E6">
            <w:pPr>
              <w:rPr>
                <w:b/>
              </w:rPr>
            </w:pPr>
          </w:p>
        </w:tc>
        <w:tc>
          <w:tcPr>
            <w:tcW w:w="4507" w:type="dxa"/>
          </w:tcPr>
          <w:p w14:paraId="135AAA8A" w14:textId="76F0B3B2" w:rsidR="004A7941" w:rsidRPr="00B7128D" w:rsidRDefault="00B7128D" w:rsidP="009569E6">
            <w:pPr>
              <w:rPr>
                <w:b/>
              </w:rPr>
            </w:pPr>
            <w:r w:rsidRPr="00B7128D">
              <w:rPr>
                <w:b/>
              </w:rPr>
              <w:t>Considered properly FILED.</w:t>
            </w:r>
          </w:p>
        </w:tc>
      </w:tr>
      <w:tr w:rsidR="004A7941" w:rsidRPr="0087042B" w14:paraId="3EC48CD4" w14:textId="77777777" w:rsidTr="00491C88">
        <w:tc>
          <w:tcPr>
            <w:tcW w:w="2371" w:type="dxa"/>
          </w:tcPr>
          <w:p w14:paraId="631C80AD" w14:textId="77777777" w:rsidR="004A7941" w:rsidRPr="00F41BEB" w:rsidRDefault="004A7941" w:rsidP="009569E6">
            <w:pPr>
              <w:rPr>
                <w:b/>
              </w:rPr>
            </w:pPr>
            <w:r w:rsidRPr="00F41BEB">
              <w:rPr>
                <w:b/>
              </w:rPr>
              <w:t>Iowa</w:t>
            </w:r>
          </w:p>
        </w:tc>
        <w:tc>
          <w:tcPr>
            <w:tcW w:w="1404" w:type="dxa"/>
          </w:tcPr>
          <w:p w14:paraId="57816508" w14:textId="22D82F30" w:rsidR="004A7941" w:rsidRPr="00F41BEB" w:rsidRDefault="00CF28BF" w:rsidP="009569E6">
            <w:pPr>
              <w:rPr>
                <w:b/>
              </w:rPr>
            </w:pPr>
            <w:r w:rsidRPr="00F41BEB">
              <w:rPr>
                <w:b/>
              </w:rPr>
              <w:t>11/19/20</w:t>
            </w:r>
          </w:p>
        </w:tc>
        <w:tc>
          <w:tcPr>
            <w:tcW w:w="1800" w:type="dxa"/>
          </w:tcPr>
          <w:p w14:paraId="1A0DCB3C" w14:textId="6693F132" w:rsidR="004A7941" w:rsidRPr="00F41BEB" w:rsidRDefault="00F41BEB" w:rsidP="009569E6">
            <w:pPr>
              <w:rPr>
                <w:b/>
              </w:rPr>
            </w:pPr>
            <w:r w:rsidRPr="00F41BEB">
              <w:rPr>
                <w:b/>
              </w:rPr>
              <w:t>12/15/20</w:t>
            </w:r>
          </w:p>
        </w:tc>
        <w:tc>
          <w:tcPr>
            <w:tcW w:w="2868" w:type="dxa"/>
          </w:tcPr>
          <w:p w14:paraId="1E3A82C8" w14:textId="77777777" w:rsidR="004A7941" w:rsidRPr="00F41BEB" w:rsidRDefault="004A7941" w:rsidP="009569E6">
            <w:pPr>
              <w:rPr>
                <w:b/>
              </w:rPr>
            </w:pPr>
          </w:p>
        </w:tc>
        <w:tc>
          <w:tcPr>
            <w:tcW w:w="4507" w:type="dxa"/>
          </w:tcPr>
          <w:p w14:paraId="45B7FF28" w14:textId="682A183A" w:rsidR="004A7941" w:rsidRPr="00F41BEB" w:rsidRDefault="00F41BEB" w:rsidP="009569E6">
            <w:pPr>
              <w:rPr>
                <w:b/>
              </w:rPr>
            </w:pPr>
            <w:r w:rsidRPr="00F41BEB">
              <w:rPr>
                <w:b/>
              </w:rPr>
              <w:t>Approved.</w:t>
            </w:r>
          </w:p>
        </w:tc>
      </w:tr>
      <w:tr w:rsidR="004A7941" w:rsidRPr="0087042B" w14:paraId="31C49267" w14:textId="77777777" w:rsidTr="00491C88">
        <w:tc>
          <w:tcPr>
            <w:tcW w:w="2371" w:type="dxa"/>
          </w:tcPr>
          <w:p w14:paraId="155B7F0E" w14:textId="77777777" w:rsidR="004A7941" w:rsidRPr="003A3353" w:rsidRDefault="004A7941" w:rsidP="009569E6">
            <w:pPr>
              <w:rPr>
                <w:b/>
              </w:rPr>
            </w:pPr>
            <w:r w:rsidRPr="003A3353">
              <w:rPr>
                <w:b/>
              </w:rPr>
              <w:t>Kansas</w:t>
            </w:r>
          </w:p>
        </w:tc>
        <w:tc>
          <w:tcPr>
            <w:tcW w:w="1404" w:type="dxa"/>
          </w:tcPr>
          <w:p w14:paraId="7225EDFC" w14:textId="74DC2750" w:rsidR="004A7941" w:rsidRPr="003A3353" w:rsidRDefault="00233CAB" w:rsidP="009569E6">
            <w:pPr>
              <w:rPr>
                <w:b/>
              </w:rPr>
            </w:pPr>
            <w:r w:rsidRPr="003A3353">
              <w:rPr>
                <w:b/>
              </w:rPr>
              <w:t>11/24/20 – F</w:t>
            </w:r>
          </w:p>
        </w:tc>
        <w:tc>
          <w:tcPr>
            <w:tcW w:w="1800" w:type="dxa"/>
          </w:tcPr>
          <w:p w14:paraId="3427DBB4" w14:textId="62B85F2D" w:rsidR="004A7941" w:rsidRPr="003A3353" w:rsidRDefault="00233CAB" w:rsidP="009569E6">
            <w:pPr>
              <w:rPr>
                <w:b/>
              </w:rPr>
            </w:pPr>
            <w:r w:rsidRPr="003A3353">
              <w:rPr>
                <w:b/>
              </w:rPr>
              <w:t xml:space="preserve">Rates </w:t>
            </w:r>
            <w:r w:rsidR="00B770B3" w:rsidRPr="003A3353">
              <w:rPr>
                <w:b/>
              </w:rPr>
              <w:t>–</w:t>
            </w:r>
            <w:r w:rsidRPr="003A3353">
              <w:rPr>
                <w:b/>
              </w:rPr>
              <w:t xml:space="preserve"> EXEMPT</w:t>
            </w:r>
            <w:r w:rsidR="003A3353" w:rsidRPr="003A3353">
              <w:rPr>
                <w:b/>
              </w:rPr>
              <w:t>; 12/8/20 – F</w:t>
            </w:r>
          </w:p>
        </w:tc>
        <w:tc>
          <w:tcPr>
            <w:tcW w:w="2868" w:type="dxa"/>
          </w:tcPr>
          <w:p w14:paraId="7824454E" w14:textId="56282706" w:rsidR="004A7941" w:rsidRPr="003A3353" w:rsidRDefault="004A7941" w:rsidP="009569E6">
            <w:pPr>
              <w:rPr>
                <w:b/>
              </w:rPr>
            </w:pPr>
          </w:p>
        </w:tc>
        <w:tc>
          <w:tcPr>
            <w:tcW w:w="4507" w:type="dxa"/>
          </w:tcPr>
          <w:p w14:paraId="2283B507" w14:textId="71D4B8FE" w:rsidR="00762410" w:rsidRPr="003A3353" w:rsidRDefault="003A3353" w:rsidP="009569E6">
            <w:pPr>
              <w:rPr>
                <w:b/>
              </w:rPr>
            </w:pPr>
            <w:r w:rsidRPr="003A3353">
              <w:rPr>
                <w:b/>
              </w:rPr>
              <w:t>Approved.</w:t>
            </w:r>
          </w:p>
        </w:tc>
      </w:tr>
      <w:tr w:rsidR="004A7941" w:rsidRPr="0087042B" w14:paraId="3F3ED5B8" w14:textId="77777777" w:rsidTr="00491C88">
        <w:tc>
          <w:tcPr>
            <w:tcW w:w="2371" w:type="dxa"/>
          </w:tcPr>
          <w:p w14:paraId="5D31507C" w14:textId="77777777" w:rsidR="004A7941" w:rsidRPr="00243E0A" w:rsidRDefault="004A7941" w:rsidP="009569E6">
            <w:pPr>
              <w:rPr>
                <w:b/>
              </w:rPr>
            </w:pPr>
            <w:r w:rsidRPr="00243E0A">
              <w:rPr>
                <w:b/>
              </w:rPr>
              <w:t>Kentucky</w:t>
            </w:r>
          </w:p>
        </w:tc>
        <w:tc>
          <w:tcPr>
            <w:tcW w:w="1404" w:type="dxa"/>
          </w:tcPr>
          <w:p w14:paraId="47E9816F" w14:textId="67940311" w:rsidR="004A7941" w:rsidRPr="00243E0A" w:rsidRDefault="00426F30" w:rsidP="009569E6">
            <w:pPr>
              <w:rPr>
                <w:b/>
              </w:rPr>
            </w:pPr>
            <w:r w:rsidRPr="00243E0A">
              <w:rPr>
                <w:b/>
              </w:rPr>
              <w:t>11/23/20 – R/F</w:t>
            </w:r>
          </w:p>
        </w:tc>
        <w:tc>
          <w:tcPr>
            <w:tcW w:w="1800" w:type="dxa"/>
          </w:tcPr>
          <w:p w14:paraId="641757BD" w14:textId="0C2ED48D" w:rsidR="0064089A" w:rsidRPr="00243E0A" w:rsidRDefault="00305D1B" w:rsidP="00F20F13">
            <w:pPr>
              <w:rPr>
                <w:b/>
              </w:rPr>
            </w:pPr>
            <w:r w:rsidRPr="00243E0A">
              <w:rPr>
                <w:b/>
              </w:rPr>
              <w:t xml:space="preserve">12/10/20 </w:t>
            </w:r>
            <w:r w:rsidR="00243E0A" w:rsidRPr="00243E0A">
              <w:rPr>
                <w:b/>
              </w:rPr>
              <w:t>–</w:t>
            </w:r>
            <w:r w:rsidRPr="00243E0A">
              <w:rPr>
                <w:b/>
              </w:rPr>
              <w:t xml:space="preserve"> F</w:t>
            </w:r>
            <w:r w:rsidR="00243E0A" w:rsidRPr="00243E0A">
              <w:rPr>
                <w:b/>
              </w:rPr>
              <w:t>; 12/15/20 – R</w:t>
            </w:r>
          </w:p>
        </w:tc>
        <w:tc>
          <w:tcPr>
            <w:tcW w:w="2868" w:type="dxa"/>
          </w:tcPr>
          <w:p w14:paraId="6E8DD462" w14:textId="77777777" w:rsidR="0064089A" w:rsidRPr="00243E0A" w:rsidRDefault="0064089A" w:rsidP="00F20F13">
            <w:pPr>
              <w:rPr>
                <w:b/>
              </w:rPr>
            </w:pPr>
          </w:p>
        </w:tc>
        <w:tc>
          <w:tcPr>
            <w:tcW w:w="4507" w:type="dxa"/>
          </w:tcPr>
          <w:p w14:paraId="5219B4ED" w14:textId="3D2F4608" w:rsidR="005E6B64" w:rsidRPr="00243E0A" w:rsidRDefault="00243E0A" w:rsidP="00B079C7">
            <w:pPr>
              <w:rPr>
                <w:b/>
              </w:rPr>
            </w:pPr>
            <w:r w:rsidRPr="00243E0A">
              <w:rPr>
                <w:b/>
              </w:rPr>
              <w:t>Approved.</w:t>
            </w:r>
          </w:p>
        </w:tc>
      </w:tr>
      <w:tr w:rsidR="004A7941" w:rsidRPr="0087042B" w14:paraId="459D2176" w14:textId="77777777" w:rsidTr="00491C88">
        <w:tc>
          <w:tcPr>
            <w:tcW w:w="2371" w:type="dxa"/>
          </w:tcPr>
          <w:p w14:paraId="6899C3B7" w14:textId="77777777" w:rsidR="004A7941" w:rsidRPr="00812FCC" w:rsidRDefault="004A7941" w:rsidP="009569E6">
            <w:pPr>
              <w:rPr>
                <w:b/>
              </w:rPr>
            </w:pPr>
            <w:r w:rsidRPr="00812FCC">
              <w:rPr>
                <w:b/>
              </w:rPr>
              <w:t>Louisiana</w:t>
            </w:r>
          </w:p>
        </w:tc>
        <w:tc>
          <w:tcPr>
            <w:tcW w:w="1404" w:type="dxa"/>
          </w:tcPr>
          <w:p w14:paraId="6DF63572" w14:textId="05DCBA14" w:rsidR="004A7941" w:rsidRPr="00812FCC" w:rsidRDefault="00233CAB" w:rsidP="009569E6">
            <w:pPr>
              <w:rPr>
                <w:b/>
              </w:rPr>
            </w:pPr>
            <w:r w:rsidRPr="00812FCC">
              <w:rPr>
                <w:b/>
              </w:rPr>
              <w:t>11/24/20 – R/F</w:t>
            </w:r>
          </w:p>
        </w:tc>
        <w:tc>
          <w:tcPr>
            <w:tcW w:w="1800" w:type="dxa"/>
          </w:tcPr>
          <w:p w14:paraId="196D3AD2" w14:textId="3E2F1660" w:rsidR="004A7941" w:rsidRPr="00812FCC" w:rsidRDefault="006C7C63" w:rsidP="009569E6">
            <w:pPr>
              <w:rPr>
                <w:b/>
              </w:rPr>
            </w:pPr>
            <w:r w:rsidRPr="00812FCC">
              <w:rPr>
                <w:b/>
              </w:rPr>
              <w:t xml:space="preserve">12/14/20 </w:t>
            </w:r>
            <w:r w:rsidR="00C10329" w:rsidRPr="00812FCC">
              <w:rPr>
                <w:b/>
              </w:rPr>
              <w:t>–</w:t>
            </w:r>
            <w:r w:rsidRPr="00812FCC">
              <w:rPr>
                <w:b/>
              </w:rPr>
              <w:t xml:space="preserve"> F</w:t>
            </w:r>
            <w:r w:rsidR="00812FCC" w:rsidRPr="00812FCC">
              <w:rPr>
                <w:b/>
              </w:rPr>
              <w:t>; 12/18/20 – R</w:t>
            </w:r>
          </w:p>
        </w:tc>
        <w:tc>
          <w:tcPr>
            <w:tcW w:w="2868" w:type="dxa"/>
          </w:tcPr>
          <w:p w14:paraId="0E764D0E" w14:textId="2F7A286F" w:rsidR="004A7941" w:rsidRPr="00812FCC" w:rsidRDefault="004A7941" w:rsidP="006978EB">
            <w:pPr>
              <w:rPr>
                <w:b/>
              </w:rPr>
            </w:pPr>
          </w:p>
        </w:tc>
        <w:tc>
          <w:tcPr>
            <w:tcW w:w="4507" w:type="dxa"/>
          </w:tcPr>
          <w:p w14:paraId="6B76BF7D" w14:textId="4AB1DD04" w:rsidR="0057034B" w:rsidRPr="00812FCC" w:rsidRDefault="00812FCC" w:rsidP="009569E6">
            <w:pPr>
              <w:rPr>
                <w:b/>
                <w:iCs/>
              </w:rPr>
            </w:pPr>
            <w:r w:rsidRPr="00812FCC">
              <w:rPr>
                <w:b/>
                <w:iCs/>
              </w:rPr>
              <w:t>Approved; use flat rate page.</w:t>
            </w:r>
          </w:p>
        </w:tc>
      </w:tr>
      <w:tr w:rsidR="004A7941" w:rsidRPr="0087042B" w14:paraId="321C1E19" w14:textId="77777777" w:rsidTr="00491C88">
        <w:tc>
          <w:tcPr>
            <w:tcW w:w="2371" w:type="dxa"/>
          </w:tcPr>
          <w:p w14:paraId="381979DE" w14:textId="77777777" w:rsidR="004A7941" w:rsidRPr="008A736F" w:rsidRDefault="004A7941" w:rsidP="009569E6">
            <w:pPr>
              <w:rPr>
                <w:bCs/>
                <w:i/>
              </w:rPr>
            </w:pPr>
            <w:r w:rsidRPr="008A736F">
              <w:rPr>
                <w:bCs/>
                <w:i/>
              </w:rPr>
              <w:t>Maine</w:t>
            </w:r>
          </w:p>
        </w:tc>
        <w:tc>
          <w:tcPr>
            <w:tcW w:w="1404" w:type="dxa"/>
          </w:tcPr>
          <w:p w14:paraId="446516DC" w14:textId="0F28644C" w:rsidR="004A7941" w:rsidRPr="008A736F" w:rsidRDefault="004A7941" w:rsidP="009569E6">
            <w:pPr>
              <w:rPr>
                <w:bCs/>
                <w:i/>
              </w:rPr>
            </w:pPr>
          </w:p>
        </w:tc>
        <w:tc>
          <w:tcPr>
            <w:tcW w:w="1800" w:type="dxa"/>
          </w:tcPr>
          <w:p w14:paraId="752ACE42" w14:textId="26E2DFF5" w:rsidR="004A7941" w:rsidRPr="008A736F" w:rsidRDefault="00DE417D" w:rsidP="009569E6">
            <w:pPr>
              <w:rPr>
                <w:bCs/>
                <w:i/>
              </w:rPr>
            </w:pPr>
            <w:r>
              <w:rPr>
                <w:bCs/>
                <w:i/>
              </w:rPr>
              <w:t>DO NOT FILE</w:t>
            </w:r>
          </w:p>
        </w:tc>
        <w:tc>
          <w:tcPr>
            <w:tcW w:w="2868" w:type="dxa"/>
          </w:tcPr>
          <w:p w14:paraId="0637C01A" w14:textId="77777777" w:rsidR="004A7941" w:rsidRPr="008A736F" w:rsidRDefault="004A7941" w:rsidP="00DF45C8">
            <w:pPr>
              <w:rPr>
                <w:bCs/>
                <w:i/>
              </w:rPr>
            </w:pPr>
          </w:p>
        </w:tc>
        <w:tc>
          <w:tcPr>
            <w:tcW w:w="4507" w:type="dxa"/>
          </w:tcPr>
          <w:p w14:paraId="23D15E51" w14:textId="78571805" w:rsidR="0096363E" w:rsidRPr="008A736F" w:rsidRDefault="00DE417D" w:rsidP="009569E6">
            <w:pPr>
              <w:rPr>
                <w:bCs/>
                <w:i/>
              </w:rPr>
            </w:pPr>
            <w:r>
              <w:rPr>
                <w:bCs/>
                <w:i/>
              </w:rPr>
              <w:t>BASE FILING NOT APPROVED.</w:t>
            </w:r>
          </w:p>
        </w:tc>
      </w:tr>
      <w:tr w:rsidR="004A7941" w:rsidRPr="0087042B" w14:paraId="42F5EF4E" w14:textId="77777777" w:rsidTr="00491C88">
        <w:tc>
          <w:tcPr>
            <w:tcW w:w="2371" w:type="dxa"/>
          </w:tcPr>
          <w:p w14:paraId="7BBB624C" w14:textId="77777777" w:rsidR="004A7941" w:rsidRPr="009C12D4" w:rsidRDefault="004A7941" w:rsidP="009569E6">
            <w:pPr>
              <w:rPr>
                <w:b/>
              </w:rPr>
            </w:pPr>
            <w:r w:rsidRPr="009C12D4">
              <w:rPr>
                <w:b/>
              </w:rPr>
              <w:lastRenderedPageBreak/>
              <w:t>Maryland</w:t>
            </w:r>
          </w:p>
        </w:tc>
        <w:tc>
          <w:tcPr>
            <w:tcW w:w="1404" w:type="dxa"/>
          </w:tcPr>
          <w:p w14:paraId="5EB6E6CF" w14:textId="5D986E90" w:rsidR="004A7941" w:rsidRPr="009C12D4" w:rsidRDefault="00426F30" w:rsidP="009569E6">
            <w:pPr>
              <w:rPr>
                <w:b/>
              </w:rPr>
            </w:pPr>
            <w:r w:rsidRPr="009C12D4">
              <w:rPr>
                <w:b/>
              </w:rPr>
              <w:t>11/23/20 – R/F</w:t>
            </w:r>
          </w:p>
        </w:tc>
        <w:tc>
          <w:tcPr>
            <w:tcW w:w="1800" w:type="dxa"/>
          </w:tcPr>
          <w:p w14:paraId="29C16DF0" w14:textId="5D7BC8C7" w:rsidR="004A7941" w:rsidRPr="009C12D4" w:rsidRDefault="009C12D4" w:rsidP="009569E6">
            <w:pPr>
              <w:rPr>
                <w:b/>
              </w:rPr>
            </w:pPr>
            <w:r w:rsidRPr="009C12D4">
              <w:rPr>
                <w:b/>
              </w:rPr>
              <w:t>12/1/20 – R/F</w:t>
            </w:r>
          </w:p>
        </w:tc>
        <w:tc>
          <w:tcPr>
            <w:tcW w:w="2868" w:type="dxa"/>
          </w:tcPr>
          <w:p w14:paraId="7CA368C0" w14:textId="77777777" w:rsidR="004A7941" w:rsidRPr="009C12D4" w:rsidRDefault="004A7941" w:rsidP="009569E6">
            <w:pPr>
              <w:rPr>
                <w:b/>
              </w:rPr>
            </w:pPr>
          </w:p>
        </w:tc>
        <w:tc>
          <w:tcPr>
            <w:tcW w:w="4507" w:type="dxa"/>
          </w:tcPr>
          <w:p w14:paraId="23F6826A" w14:textId="11D0E227" w:rsidR="004A7941" w:rsidRPr="009C12D4" w:rsidRDefault="009C12D4" w:rsidP="009569E6">
            <w:pPr>
              <w:rPr>
                <w:b/>
              </w:rPr>
            </w:pPr>
            <w:r w:rsidRPr="009C12D4">
              <w:rPr>
                <w:b/>
              </w:rPr>
              <w:t>Approved.</w:t>
            </w:r>
          </w:p>
        </w:tc>
      </w:tr>
      <w:tr w:rsidR="004A7941" w:rsidRPr="0087042B" w14:paraId="47EB289F" w14:textId="77777777" w:rsidTr="00491C88">
        <w:tc>
          <w:tcPr>
            <w:tcW w:w="2371" w:type="dxa"/>
          </w:tcPr>
          <w:p w14:paraId="6FEA5228" w14:textId="77777777" w:rsidR="004A7941" w:rsidRPr="00EC74C4" w:rsidRDefault="004A7941" w:rsidP="009569E6">
            <w:pPr>
              <w:rPr>
                <w:b/>
              </w:rPr>
            </w:pPr>
            <w:r w:rsidRPr="00EC74C4">
              <w:rPr>
                <w:b/>
              </w:rPr>
              <w:t>Massachusetts</w:t>
            </w:r>
          </w:p>
        </w:tc>
        <w:tc>
          <w:tcPr>
            <w:tcW w:w="1404" w:type="dxa"/>
          </w:tcPr>
          <w:p w14:paraId="0B5ECC09" w14:textId="5350A3E4" w:rsidR="004A7941" w:rsidRPr="00EC74C4" w:rsidRDefault="005A6F13" w:rsidP="00F3597A">
            <w:pPr>
              <w:rPr>
                <w:b/>
              </w:rPr>
            </w:pPr>
            <w:r w:rsidRPr="00EC74C4">
              <w:rPr>
                <w:b/>
              </w:rPr>
              <w:t>12/10/20</w:t>
            </w:r>
          </w:p>
        </w:tc>
        <w:tc>
          <w:tcPr>
            <w:tcW w:w="1800" w:type="dxa"/>
          </w:tcPr>
          <w:p w14:paraId="4EC6205A" w14:textId="77B05A35" w:rsidR="004A7941" w:rsidRPr="00EC74C4" w:rsidRDefault="00EC74C4" w:rsidP="009569E6">
            <w:pPr>
              <w:rPr>
                <w:b/>
              </w:rPr>
            </w:pPr>
            <w:r w:rsidRPr="00EC74C4">
              <w:rPr>
                <w:b/>
              </w:rPr>
              <w:t>1/15/21</w:t>
            </w:r>
          </w:p>
        </w:tc>
        <w:tc>
          <w:tcPr>
            <w:tcW w:w="2868" w:type="dxa"/>
          </w:tcPr>
          <w:p w14:paraId="21D4078C" w14:textId="77777777" w:rsidR="004A7941" w:rsidRPr="00EC74C4" w:rsidRDefault="004A7941" w:rsidP="009569E6">
            <w:pPr>
              <w:rPr>
                <w:b/>
              </w:rPr>
            </w:pPr>
          </w:p>
        </w:tc>
        <w:tc>
          <w:tcPr>
            <w:tcW w:w="4507" w:type="dxa"/>
          </w:tcPr>
          <w:p w14:paraId="5E323A15" w14:textId="075ACCDD" w:rsidR="006A5372" w:rsidRPr="00EC74C4" w:rsidRDefault="00EC74C4" w:rsidP="005D7B4D">
            <w:pPr>
              <w:rPr>
                <w:b/>
              </w:rPr>
            </w:pPr>
            <w:r w:rsidRPr="00EC74C4">
              <w:rPr>
                <w:b/>
              </w:rPr>
              <w:t>Filed.</w:t>
            </w:r>
          </w:p>
        </w:tc>
      </w:tr>
      <w:tr w:rsidR="004A7941" w:rsidRPr="0087042B" w14:paraId="735D2CB0" w14:textId="77777777" w:rsidTr="00491C88">
        <w:tc>
          <w:tcPr>
            <w:tcW w:w="2371" w:type="dxa"/>
          </w:tcPr>
          <w:p w14:paraId="2382324E" w14:textId="77777777" w:rsidR="004A7941" w:rsidRPr="008A736F" w:rsidRDefault="004A7941" w:rsidP="009569E6">
            <w:pPr>
              <w:rPr>
                <w:bCs/>
              </w:rPr>
            </w:pPr>
            <w:r w:rsidRPr="008A736F">
              <w:rPr>
                <w:bCs/>
              </w:rPr>
              <w:t>Michigan</w:t>
            </w:r>
          </w:p>
        </w:tc>
        <w:tc>
          <w:tcPr>
            <w:tcW w:w="1404" w:type="dxa"/>
          </w:tcPr>
          <w:p w14:paraId="54D0AC4E" w14:textId="77777777" w:rsidR="004A7941" w:rsidRPr="008A736F" w:rsidRDefault="004A7941" w:rsidP="009569E6">
            <w:pPr>
              <w:rPr>
                <w:bCs/>
              </w:rPr>
            </w:pPr>
          </w:p>
        </w:tc>
        <w:tc>
          <w:tcPr>
            <w:tcW w:w="1800" w:type="dxa"/>
          </w:tcPr>
          <w:p w14:paraId="646F2199" w14:textId="77777777" w:rsidR="004A7941" w:rsidRPr="008A736F" w:rsidRDefault="0017724E" w:rsidP="009569E6">
            <w:pPr>
              <w:rPr>
                <w:bCs/>
              </w:rPr>
            </w:pPr>
            <w:r w:rsidRPr="008A736F">
              <w:rPr>
                <w:bCs/>
              </w:rPr>
              <w:t>EXEMPT</w:t>
            </w:r>
          </w:p>
        </w:tc>
        <w:tc>
          <w:tcPr>
            <w:tcW w:w="2868" w:type="dxa"/>
          </w:tcPr>
          <w:p w14:paraId="1668CEB0" w14:textId="77777777" w:rsidR="004A7941" w:rsidRPr="008A736F" w:rsidRDefault="004A7941" w:rsidP="00DB3916">
            <w:pPr>
              <w:rPr>
                <w:bCs/>
              </w:rPr>
            </w:pPr>
          </w:p>
        </w:tc>
        <w:tc>
          <w:tcPr>
            <w:tcW w:w="4507" w:type="dxa"/>
          </w:tcPr>
          <w:p w14:paraId="4DCE0330" w14:textId="77777777" w:rsidR="00BC7A7D" w:rsidRPr="008A736F" w:rsidRDefault="0017724E" w:rsidP="009569E6">
            <w:pPr>
              <w:rPr>
                <w:bCs/>
              </w:rPr>
            </w:pPr>
            <w:r w:rsidRPr="008A736F">
              <w:rPr>
                <w:bCs/>
              </w:rPr>
              <w:t xml:space="preserve">Filing EXEMPT. </w:t>
            </w:r>
          </w:p>
        </w:tc>
      </w:tr>
      <w:tr w:rsidR="004A7941" w:rsidRPr="0087042B" w14:paraId="5CFFB650" w14:textId="77777777" w:rsidTr="00491C88">
        <w:tc>
          <w:tcPr>
            <w:tcW w:w="2371" w:type="dxa"/>
          </w:tcPr>
          <w:p w14:paraId="58885D7D" w14:textId="77777777" w:rsidR="004A7941" w:rsidRPr="008A736F" w:rsidRDefault="004A7941" w:rsidP="009569E6">
            <w:pPr>
              <w:rPr>
                <w:bCs/>
              </w:rPr>
            </w:pPr>
            <w:r w:rsidRPr="008A736F">
              <w:rPr>
                <w:bCs/>
              </w:rPr>
              <w:t>Minnesota</w:t>
            </w:r>
          </w:p>
        </w:tc>
        <w:tc>
          <w:tcPr>
            <w:tcW w:w="1404" w:type="dxa"/>
          </w:tcPr>
          <w:p w14:paraId="02776080" w14:textId="77777777" w:rsidR="004A7941" w:rsidRPr="008A736F" w:rsidRDefault="004A7941" w:rsidP="009569E6">
            <w:pPr>
              <w:rPr>
                <w:bCs/>
              </w:rPr>
            </w:pPr>
          </w:p>
        </w:tc>
        <w:tc>
          <w:tcPr>
            <w:tcW w:w="1800" w:type="dxa"/>
          </w:tcPr>
          <w:p w14:paraId="38BDCB0B" w14:textId="77777777" w:rsidR="004A7941" w:rsidRPr="008A736F" w:rsidRDefault="00444E8F" w:rsidP="009569E6">
            <w:pPr>
              <w:rPr>
                <w:bCs/>
              </w:rPr>
            </w:pPr>
            <w:r w:rsidRPr="008A736F">
              <w:rPr>
                <w:bCs/>
              </w:rPr>
              <w:t>EXEMPT</w:t>
            </w:r>
          </w:p>
        </w:tc>
        <w:tc>
          <w:tcPr>
            <w:tcW w:w="2868" w:type="dxa"/>
          </w:tcPr>
          <w:p w14:paraId="642335D8" w14:textId="77777777" w:rsidR="004A7941" w:rsidRPr="008A736F" w:rsidRDefault="004A7941" w:rsidP="009569E6">
            <w:pPr>
              <w:rPr>
                <w:bCs/>
              </w:rPr>
            </w:pPr>
          </w:p>
        </w:tc>
        <w:tc>
          <w:tcPr>
            <w:tcW w:w="4507" w:type="dxa"/>
          </w:tcPr>
          <w:p w14:paraId="35D58FF0" w14:textId="77777777" w:rsidR="004A7941" w:rsidRPr="008A736F" w:rsidRDefault="00444E8F" w:rsidP="009569E6">
            <w:pPr>
              <w:rPr>
                <w:bCs/>
              </w:rPr>
            </w:pPr>
            <w:r w:rsidRPr="008A736F">
              <w:rPr>
                <w:bCs/>
              </w:rPr>
              <w:t>Filing EXEMPT.</w:t>
            </w:r>
          </w:p>
        </w:tc>
      </w:tr>
      <w:tr w:rsidR="004A7941" w:rsidRPr="00E45EC7" w14:paraId="7FE097AA" w14:textId="77777777" w:rsidTr="00491C88">
        <w:tc>
          <w:tcPr>
            <w:tcW w:w="2371" w:type="dxa"/>
          </w:tcPr>
          <w:p w14:paraId="590209E1" w14:textId="77777777" w:rsidR="004A7941" w:rsidRPr="00E45EC7" w:rsidRDefault="004A7941" w:rsidP="009569E6">
            <w:pPr>
              <w:rPr>
                <w:b/>
              </w:rPr>
            </w:pPr>
            <w:r w:rsidRPr="00E45EC7">
              <w:rPr>
                <w:b/>
              </w:rPr>
              <w:t>Mississippi</w:t>
            </w:r>
          </w:p>
        </w:tc>
        <w:tc>
          <w:tcPr>
            <w:tcW w:w="1404" w:type="dxa"/>
          </w:tcPr>
          <w:p w14:paraId="3E41EF61" w14:textId="3D984C20" w:rsidR="004A7941" w:rsidRPr="00E45EC7" w:rsidRDefault="00160DF7" w:rsidP="009569E6">
            <w:pPr>
              <w:rPr>
                <w:b/>
              </w:rPr>
            </w:pPr>
            <w:r w:rsidRPr="00E45EC7">
              <w:rPr>
                <w:b/>
              </w:rPr>
              <w:t>12/1/20</w:t>
            </w:r>
          </w:p>
        </w:tc>
        <w:tc>
          <w:tcPr>
            <w:tcW w:w="1800" w:type="dxa"/>
          </w:tcPr>
          <w:p w14:paraId="028932A2" w14:textId="21577CE6" w:rsidR="004A7941" w:rsidRPr="00E45EC7" w:rsidRDefault="00E45EC7" w:rsidP="00536644">
            <w:pPr>
              <w:rPr>
                <w:b/>
              </w:rPr>
            </w:pPr>
            <w:r w:rsidRPr="00E45EC7">
              <w:rPr>
                <w:b/>
              </w:rPr>
              <w:t>12/7/20</w:t>
            </w:r>
          </w:p>
        </w:tc>
        <w:tc>
          <w:tcPr>
            <w:tcW w:w="2868" w:type="dxa"/>
          </w:tcPr>
          <w:p w14:paraId="646834E2" w14:textId="143A907F" w:rsidR="004A7941" w:rsidRPr="00E45EC7" w:rsidRDefault="00E45EC7" w:rsidP="00536644">
            <w:pPr>
              <w:rPr>
                <w:b/>
              </w:rPr>
            </w:pPr>
            <w:r w:rsidRPr="00E45EC7">
              <w:rPr>
                <w:b/>
              </w:rPr>
              <w:t>12/7/20</w:t>
            </w:r>
          </w:p>
        </w:tc>
        <w:tc>
          <w:tcPr>
            <w:tcW w:w="4507" w:type="dxa"/>
          </w:tcPr>
          <w:p w14:paraId="0CC1BF9D" w14:textId="5DB01946" w:rsidR="004A7941" w:rsidRPr="00E45EC7" w:rsidRDefault="00E45EC7" w:rsidP="009569E6">
            <w:pPr>
              <w:rPr>
                <w:b/>
              </w:rPr>
            </w:pPr>
            <w:r w:rsidRPr="00E45EC7">
              <w:rPr>
                <w:b/>
              </w:rPr>
              <w:t>Closed-Approved</w:t>
            </w:r>
          </w:p>
        </w:tc>
      </w:tr>
      <w:tr w:rsidR="004A7941" w:rsidRPr="0087042B" w14:paraId="61794DFD" w14:textId="77777777" w:rsidTr="00491C88">
        <w:tc>
          <w:tcPr>
            <w:tcW w:w="2371" w:type="dxa"/>
          </w:tcPr>
          <w:p w14:paraId="66274659" w14:textId="77777777" w:rsidR="004A7941" w:rsidRPr="00825460" w:rsidRDefault="004A7941" w:rsidP="009569E6">
            <w:pPr>
              <w:rPr>
                <w:b/>
              </w:rPr>
            </w:pPr>
            <w:r w:rsidRPr="00825460">
              <w:rPr>
                <w:b/>
              </w:rPr>
              <w:t>Missouri</w:t>
            </w:r>
          </w:p>
        </w:tc>
        <w:tc>
          <w:tcPr>
            <w:tcW w:w="1404" w:type="dxa"/>
          </w:tcPr>
          <w:p w14:paraId="0BC2AC43" w14:textId="24CE7B55" w:rsidR="004A7941" w:rsidRPr="00825460" w:rsidRDefault="00CF28BF" w:rsidP="009569E6">
            <w:pPr>
              <w:rPr>
                <w:b/>
              </w:rPr>
            </w:pPr>
            <w:r w:rsidRPr="00825460">
              <w:rPr>
                <w:b/>
              </w:rPr>
              <w:t>11/19/20</w:t>
            </w:r>
          </w:p>
        </w:tc>
        <w:tc>
          <w:tcPr>
            <w:tcW w:w="1800" w:type="dxa"/>
          </w:tcPr>
          <w:p w14:paraId="46573758" w14:textId="1CA425F3" w:rsidR="004A7941" w:rsidRPr="00825460" w:rsidRDefault="00825460" w:rsidP="009569E6">
            <w:pPr>
              <w:rPr>
                <w:b/>
              </w:rPr>
            </w:pPr>
            <w:r w:rsidRPr="00825460">
              <w:rPr>
                <w:b/>
              </w:rPr>
              <w:t>12/15/20</w:t>
            </w:r>
          </w:p>
        </w:tc>
        <w:tc>
          <w:tcPr>
            <w:tcW w:w="2868" w:type="dxa"/>
          </w:tcPr>
          <w:p w14:paraId="1AF2FCDE" w14:textId="77777777" w:rsidR="004A7941" w:rsidRPr="00825460" w:rsidRDefault="004A7941" w:rsidP="003E4F0B">
            <w:pPr>
              <w:rPr>
                <w:b/>
              </w:rPr>
            </w:pPr>
          </w:p>
        </w:tc>
        <w:tc>
          <w:tcPr>
            <w:tcW w:w="4507" w:type="dxa"/>
          </w:tcPr>
          <w:p w14:paraId="76DB9894" w14:textId="50F428EE" w:rsidR="0075766F" w:rsidRPr="00825460" w:rsidRDefault="00825460" w:rsidP="00D369FE">
            <w:pPr>
              <w:rPr>
                <w:b/>
              </w:rPr>
            </w:pPr>
            <w:r w:rsidRPr="00825460">
              <w:rPr>
                <w:b/>
              </w:rPr>
              <w:t>Considered properly FILED; use rangeless rate page.</w:t>
            </w:r>
          </w:p>
        </w:tc>
      </w:tr>
      <w:tr w:rsidR="004A7941" w:rsidRPr="0087042B" w14:paraId="5BD58EF1" w14:textId="77777777" w:rsidTr="00491C88">
        <w:tc>
          <w:tcPr>
            <w:tcW w:w="2371" w:type="dxa"/>
          </w:tcPr>
          <w:p w14:paraId="05B1D63B" w14:textId="77777777" w:rsidR="004A7941" w:rsidRPr="00D54146" w:rsidRDefault="004A7941" w:rsidP="009569E6">
            <w:pPr>
              <w:rPr>
                <w:b/>
              </w:rPr>
            </w:pPr>
            <w:r w:rsidRPr="00D54146">
              <w:rPr>
                <w:b/>
              </w:rPr>
              <w:t>Montana</w:t>
            </w:r>
          </w:p>
        </w:tc>
        <w:tc>
          <w:tcPr>
            <w:tcW w:w="1404" w:type="dxa"/>
          </w:tcPr>
          <w:p w14:paraId="12743774" w14:textId="45905E64" w:rsidR="004A7941" w:rsidRPr="00D54146" w:rsidRDefault="00AC28A8" w:rsidP="009569E6">
            <w:pPr>
              <w:rPr>
                <w:b/>
              </w:rPr>
            </w:pPr>
            <w:r w:rsidRPr="00D54146">
              <w:rPr>
                <w:b/>
              </w:rPr>
              <w:t>11/22/20 – R</w:t>
            </w:r>
            <w:r w:rsidR="000A78F8" w:rsidRPr="00D54146">
              <w:rPr>
                <w:b/>
              </w:rPr>
              <w:t>; 12/11/20 – F</w:t>
            </w:r>
          </w:p>
        </w:tc>
        <w:tc>
          <w:tcPr>
            <w:tcW w:w="1800" w:type="dxa"/>
          </w:tcPr>
          <w:p w14:paraId="0F802274" w14:textId="47C9D62E" w:rsidR="002027B5" w:rsidRPr="00D54146" w:rsidRDefault="00D54146" w:rsidP="009569E6">
            <w:pPr>
              <w:rPr>
                <w:b/>
              </w:rPr>
            </w:pPr>
            <w:r w:rsidRPr="00D54146">
              <w:rPr>
                <w:b/>
              </w:rPr>
              <w:t>12/23/20 – F; 12/16/20 – R</w:t>
            </w:r>
          </w:p>
        </w:tc>
        <w:tc>
          <w:tcPr>
            <w:tcW w:w="2868" w:type="dxa"/>
          </w:tcPr>
          <w:p w14:paraId="41B6704A" w14:textId="6BFA9B89" w:rsidR="004A7941" w:rsidRPr="00D54146" w:rsidRDefault="004A7941" w:rsidP="009569E6">
            <w:pPr>
              <w:rPr>
                <w:b/>
              </w:rPr>
            </w:pPr>
          </w:p>
        </w:tc>
        <w:tc>
          <w:tcPr>
            <w:tcW w:w="4507" w:type="dxa"/>
          </w:tcPr>
          <w:p w14:paraId="0EFEB0E9" w14:textId="2EF3496D" w:rsidR="00A875E8" w:rsidRPr="00D54146" w:rsidRDefault="00D54146" w:rsidP="00453E26">
            <w:pPr>
              <w:rPr>
                <w:b/>
              </w:rPr>
            </w:pPr>
            <w:r w:rsidRPr="00D54146">
              <w:rPr>
                <w:b/>
              </w:rPr>
              <w:t>Approved; use MT version of Discretionary Limit F form.</w:t>
            </w:r>
            <w:r w:rsidR="00A875E8" w:rsidRPr="00D54146">
              <w:rPr>
                <w:b/>
              </w:rPr>
              <w:t xml:space="preserve"> </w:t>
            </w:r>
          </w:p>
        </w:tc>
      </w:tr>
      <w:tr w:rsidR="004A7941" w:rsidRPr="0087042B" w14:paraId="1BA90511" w14:textId="77777777" w:rsidTr="00491C88">
        <w:tc>
          <w:tcPr>
            <w:tcW w:w="2371" w:type="dxa"/>
          </w:tcPr>
          <w:p w14:paraId="2AD9AB83" w14:textId="77777777" w:rsidR="004A7941" w:rsidRPr="00CA3C5D" w:rsidRDefault="004A7941" w:rsidP="009569E6">
            <w:pPr>
              <w:rPr>
                <w:b/>
              </w:rPr>
            </w:pPr>
            <w:r w:rsidRPr="00CA3C5D">
              <w:rPr>
                <w:b/>
              </w:rPr>
              <w:t>Nebraska</w:t>
            </w:r>
          </w:p>
        </w:tc>
        <w:tc>
          <w:tcPr>
            <w:tcW w:w="1404" w:type="dxa"/>
          </w:tcPr>
          <w:p w14:paraId="7B959302" w14:textId="5F22567A" w:rsidR="004A7941" w:rsidRPr="00CA3C5D" w:rsidRDefault="00CF28BF" w:rsidP="009569E6">
            <w:pPr>
              <w:rPr>
                <w:b/>
              </w:rPr>
            </w:pPr>
            <w:r w:rsidRPr="00CA3C5D">
              <w:rPr>
                <w:b/>
              </w:rPr>
              <w:t>11/19/20</w:t>
            </w:r>
          </w:p>
        </w:tc>
        <w:tc>
          <w:tcPr>
            <w:tcW w:w="1800" w:type="dxa"/>
          </w:tcPr>
          <w:p w14:paraId="3435AC70" w14:textId="1963AFA0" w:rsidR="004A7941" w:rsidRPr="00CA3C5D" w:rsidRDefault="00CA3C5D" w:rsidP="009569E6">
            <w:pPr>
              <w:rPr>
                <w:b/>
              </w:rPr>
            </w:pPr>
            <w:r w:rsidRPr="00CA3C5D">
              <w:rPr>
                <w:b/>
              </w:rPr>
              <w:t>2/1/21</w:t>
            </w:r>
          </w:p>
        </w:tc>
        <w:tc>
          <w:tcPr>
            <w:tcW w:w="2868" w:type="dxa"/>
          </w:tcPr>
          <w:p w14:paraId="0A251025" w14:textId="630A9B29" w:rsidR="004A7941" w:rsidRPr="00CA3C5D" w:rsidRDefault="004A7941" w:rsidP="006978EB">
            <w:pPr>
              <w:rPr>
                <w:b/>
              </w:rPr>
            </w:pPr>
          </w:p>
        </w:tc>
        <w:tc>
          <w:tcPr>
            <w:tcW w:w="4507" w:type="dxa"/>
          </w:tcPr>
          <w:p w14:paraId="0CC9254F" w14:textId="57E21FC0" w:rsidR="00342533" w:rsidRPr="00CA3C5D" w:rsidRDefault="00CA3C5D" w:rsidP="009569E6">
            <w:pPr>
              <w:rPr>
                <w:b/>
              </w:rPr>
            </w:pPr>
            <w:r w:rsidRPr="00CA3C5D">
              <w:rPr>
                <w:b/>
              </w:rPr>
              <w:t>Filed.</w:t>
            </w:r>
          </w:p>
        </w:tc>
      </w:tr>
      <w:tr w:rsidR="004A7941" w:rsidRPr="0087042B" w14:paraId="7C7C3406" w14:textId="77777777" w:rsidTr="00491C88">
        <w:tc>
          <w:tcPr>
            <w:tcW w:w="2371" w:type="dxa"/>
          </w:tcPr>
          <w:p w14:paraId="3E342DF3" w14:textId="77777777" w:rsidR="004A7941" w:rsidRPr="00847A2E" w:rsidRDefault="004A7941" w:rsidP="009569E6">
            <w:pPr>
              <w:rPr>
                <w:b/>
              </w:rPr>
            </w:pPr>
            <w:r w:rsidRPr="00847A2E">
              <w:rPr>
                <w:b/>
              </w:rPr>
              <w:t>Nevada</w:t>
            </w:r>
          </w:p>
        </w:tc>
        <w:tc>
          <w:tcPr>
            <w:tcW w:w="1404" w:type="dxa"/>
          </w:tcPr>
          <w:p w14:paraId="72D395C5" w14:textId="4FC5807F" w:rsidR="004A7941" w:rsidRPr="00847A2E" w:rsidRDefault="00CF28BF" w:rsidP="009569E6">
            <w:pPr>
              <w:rPr>
                <w:b/>
              </w:rPr>
            </w:pPr>
            <w:r w:rsidRPr="00847A2E">
              <w:rPr>
                <w:b/>
              </w:rPr>
              <w:t>11/19/20 – F</w:t>
            </w:r>
          </w:p>
        </w:tc>
        <w:tc>
          <w:tcPr>
            <w:tcW w:w="1800" w:type="dxa"/>
          </w:tcPr>
          <w:p w14:paraId="3A25A63F" w14:textId="33BEAAD6" w:rsidR="004A7941" w:rsidRPr="00847A2E" w:rsidRDefault="00B73561" w:rsidP="009569E6">
            <w:pPr>
              <w:rPr>
                <w:b/>
              </w:rPr>
            </w:pPr>
            <w:r w:rsidRPr="00847A2E">
              <w:rPr>
                <w:b/>
              </w:rPr>
              <w:t>Rates – EXEMPT</w:t>
            </w:r>
            <w:r w:rsidR="00847A2E" w:rsidRPr="00847A2E">
              <w:rPr>
                <w:b/>
              </w:rPr>
              <w:t>; 12/3/20 – F</w:t>
            </w:r>
          </w:p>
        </w:tc>
        <w:tc>
          <w:tcPr>
            <w:tcW w:w="2868" w:type="dxa"/>
          </w:tcPr>
          <w:p w14:paraId="51678625" w14:textId="77777777" w:rsidR="004A7941" w:rsidRPr="00847A2E" w:rsidRDefault="004A7941" w:rsidP="009569E6">
            <w:pPr>
              <w:rPr>
                <w:b/>
              </w:rPr>
            </w:pPr>
          </w:p>
        </w:tc>
        <w:tc>
          <w:tcPr>
            <w:tcW w:w="4507" w:type="dxa"/>
          </w:tcPr>
          <w:p w14:paraId="0B920952" w14:textId="4EF68244" w:rsidR="004A7941" w:rsidRPr="00847A2E" w:rsidRDefault="00847A2E" w:rsidP="009569E6">
            <w:pPr>
              <w:rPr>
                <w:b/>
              </w:rPr>
            </w:pPr>
            <w:r w:rsidRPr="00847A2E">
              <w:rPr>
                <w:b/>
              </w:rPr>
              <w:t>Approved.</w:t>
            </w:r>
          </w:p>
        </w:tc>
      </w:tr>
      <w:tr w:rsidR="004A7941" w:rsidRPr="0087042B" w14:paraId="0DBA238B" w14:textId="77777777" w:rsidTr="00491C88">
        <w:tc>
          <w:tcPr>
            <w:tcW w:w="2371" w:type="dxa"/>
          </w:tcPr>
          <w:p w14:paraId="43E4D4F2" w14:textId="77777777" w:rsidR="004A7941" w:rsidRPr="00EC01AA" w:rsidRDefault="004A7941" w:rsidP="009569E6">
            <w:pPr>
              <w:rPr>
                <w:b/>
              </w:rPr>
            </w:pPr>
            <w:r w:rsidRPr="00EC01AA">
              <w:rPr>
                <w:b/>
              </w:rPr>
              <w:t>New Hampshire</w:t>
            </w:r>
          </w:p>
        </w:tc>
        <w:tc>
          <w:tcPr>
            <w:tcW w:w="1404" w:type="dxa"/>
          </w:tcPr>
          <w:p w14:paraId="3CCA310A" w14:textId="4557A362" w:rsidR="004A7941" w:rsidRPr="00EC01AA" w:rsidRDefault="00CF28BF" w:rsidP="009569E6">
            <w:pPr>
              <w:rPr>
                <w:b/>
              </w:rPr>
            </w:pPr>
            <w:r w:rsidRPr="00EC01AA">
              <w:rPr>
                <w:b/>
              </w:rPr>
              <w:t>11/19/20 - F</w:t>
            </w:r>
          </w:p>
        </w:tc>
        <w:tc>
          <w:tcPr>
            <w:tcW w:w="1800" w:type="dxa"/>
          </w:tcPr>
          <w:p w14:paraId="33C82067" w14:textId="6413EAE4" w:rsidR="004A7941" w:rsidRPr="00EC01AA" w:rsidRDefault="00BD2FDF" w:rsidP="009569E6">
            <w:pPr>
              <w:rPr>
                <w:b/>
              </w:rPr>
            </w:pPr>
            <w:r w:rsidRPr="00EC01AA">
              <w:rPr>
                <w:b/>
              </w:rPr>
              <w:t>Rates – EXEMPT</w:t>
            </w:r>
            <w:r w:rsidR="00EC01AA" w:rsidRPr="00EC01AA">
              <w:rPr>
                <w:b/>
              </w:rPr>
              <w:t>; 12/20/20 – F</w:t>
            </w:r>
          </w:p>
        </w:tc>
        <w:tc>
          <w:tcPr>
            <w:tcW w:w="2868" w:type="dxa"/>
          </w:tcPr>
          <w:p w14:paraId="1F8FEC1B" w14:textId="77777777" w:rsidR="004A7941" w:rsidRPr="00EC01AA" w:rsidRDefault="004A7941" w:rsidP="009569E6">
            <w:pPr>
              <w:rPr>
                <w:b/>
              </w:rPr>
            </w:pPr>
          </w:p>
        </w:tc>
        <w:tc>
          <w:tcPr>
            <w:tcW w:w="4507" w:type="dxa"/>
          </w:tcPr>
          <w:p w14:paraId="6F6195BB" w14:textId="35829D3E" w:rsidR="004A7941" w:rsidRPr="00EC01AA" w:rsidRDefault="00EC01AA" w:rsidP="006F05FD">
            <w:pPr>
              <w:rPr>
                <w:b/>
              </w:rPr>
            </w:pPr>
            <w:r w:rsidRPr="00EC01AA">
              <w:rPr>
                <w:b/>
              </w:rPr>
              <w:t>Approved.</w:t>
            </w:r>
          </w:p>
        </w:tc>
      </w:tr>
      <w:tr w:rsidR="004A7941" w:rsidRPr="00567637" w14:paraId="307E8628" w14:textId="77777777" w:rsidTr="00491C88">
        <w:tc>
          <w:tcPr>
            <w:tcW w:w="2371" w:type="dxa"/>
          </w:tcPr>
          <w:p w14:paraId="38F241AC" w14:textId="77777777" w:rsidR="004A7941" w:rsidRPr="008A736F" w:rsidRDefault="004A7941" w:rsidP="009569E6">
            <w:pPr>
              <w:rPr>
                <w:bCs/>
              </w:rPr>
            </w:pPr>
            <w:r w:rsidRPr="008A736F">
              <w:rPr>
                <w:bCs/>
              </w:rPr>
              <w:t>New Jersey</w:t>
            </w:r>
          </w:p>
        </w:tc>
        <w:tc>
          <w:tcPr>
            <w:tcW w:w="1404" w:type="dxa"/>
          </w:tcPr>
          <w:p w14:paraId="40CE2379" w14:textId="69EFE354" w:rsidR="004A7941" w:rsidRPr="008A736F" w:rsidRDefault="004A7941" w:rsidP="009569E6">
            <w:pPr>
              <w:rPr>
                <w:bCs/>
              </w:rPr>
            </w:pPr>
          </w:p>
        </w:tc>
        <w:tc>
          <w:tcPr>
            <w:tcW w:w="1800" w:type="dxa"/>
          </w:tcPr>
          <w:p w14:paraId="3F33B771" w14:textId="3A92E335" w:rsidR="004A7941" w:rsidRPr="008A736F" w:rsidRDefault="00CF28BF" w:rsidP="009569E6">
            <w:pPr>
              <w:rPr>
                <w:bCs/>
              </w:rPr>
            </w:pPr>
            <w:r>
              <w:rPr>
                <w:bCs/>
              </w:rPr>
              <w:t>EXEMPT</w:t>
            </w:r>
          </w:p>
        </w:tc>
        <w:tc>
          <w:tcPr>
            <w:tcW w:w="2868" w:type="dxa"/>
          </w:tcPr>
          <w:p w14:paraId="3E1145C3" w14:textId="77777777" w:rsidR="004A7941" w:rsidRPr="008A736F" w:rsidRDefault="004A7941" w:rsidP="009569E6">
            <w:pPr>
              <w:rPr>
                <w:bCs/>
              </w:rPr>
            </w:pPr>
          </w:p>
        </w:tc>
        <w:tc>
          <w:tcPr>
            <w:tcW w:w="4507" w:type="dxa"/>
          </w:tcPr>
          <w:p w14:paraId="37AE3045" w14:textId="77777777" w:rsidR="004A7941" w:rsidRPr="008A736F" w:rsidRDefault="00567637" w:rsidP="009569E6">
            <w:pPr>
              <w:rPr>
                <w:bCs/>
              </w:rPr>
            </w:pPr>
            <w:r w:rsidRPr="008A736F">
              <w:rPr>
                <w:bCs/>
              </w:rPr>
              <w:t>Closed</w:t>
            </w:r>
            <w:r w:rsidR="003A77D5" w:rsidRPr="008A736F">
              <w:rPr>
                <w:bCs/>
              </w:rPr>
              <w:t xml:space="preserve"> as EXEMPT. </w:t>
            </w:r>
          </w:p>
        </w:tc>
      </w:tr>
      <w:tr w:rsidR="004A7941" w:rsidRPr="0087042B" w14:paraId="3EBDC604" w14:textId="77777777" w:rsidTr="00491C88">
        <w:tc>
          <w:tcPr>
            <w:tcW w:w="2371" w:type="dxa"/>
          </w:tcPr>
          <w:p w14:paraId="00ED8420" w14:textId="77777777" w:rsidR="004A7941" w:rsidRPr="004742D6" w:rsidRDefault="004A7941" w:rsidP="009569E6">
            <w:pPr>
              <w:rPr>
                <w:b/>
              </w:rPr>
            </w:pPr>
            <w:r w:rsidRPr="004742D6">
              <w:rPr>
                <w:b/>
              </w:rPr>
              <w:t>New Mexico</w:t>
            </w:r>
          </w:p>
        </w:tc>
        <w:tc>
          <w:tcPr>
            <w:tcW w:w="1404" w:type="dxa"/>
          </w:tcPr>
          <w:p w14:paraId="32F28011" w14:textId="41C22E2D" w:rsidR="004A7941" w:rsidRPr="004742D6" w:rsidRDefault="00CF28BF" w:rsidP="009569E6">
            <w:pPr>
              <w:rPr>
                <w:b/>
              </w:rPr>
            </w:pPr>
            <w:r w:rsidRPr="004742D6">
              <w:rPr>
                <w:b/>
              </w:rPr>
              <w:t>11/19/20</w:t>
            </w:r>
          </w:p>
        </w:tc>
        <w:tc>
          <w:tcPr>
            <w:tcW w:w="1800" w:type="dxa"/>
          </w:tcPr>
          <w:p w14:paraId="1C27C7BF" w14:textId="44F5A173" w:rsidR="004A7941" w:rsidRPr="004742D6" w:rsidRDefault="00B73561" w:rsidP="009569E6">
            <w:pPr>
              <w:rPr>
                <w:b/>
              </w:rPr>
            </w:pPr>
            <w:r w:rsidRPr="004742D6">
              <w:rPr>
                <w:b/>
              </w:rPr>
              <w:t xml:space="preserve">Rates </w:t>
            </w:r>
            <w:r w:rsidR="005D00D0" w:rsidRPr="004742D6">
              <w:rPr>
                <w:b/>
              </w:rPr>
              <w:t>–</w:t>
            </w:r>
            <w:r w:rsidRPr="004742D6">
              <w:rPr>
                <w:b/>
              </w:rPr>
              <w:t xml:space="preserve"> EXEMPT</w:t>
            </w:r>
            <w:r w:rsidR="004742D6" w:rsidRPr="004742D6">
              <w:rPr>
                <w:b/>
              </w:rPr>
              <w:t>; 12/14/20 – F</w:t>
            </w:r>
          </w:p>
        </w:tc>
        <w:tc>
          <w:tcPr>
            <w:tcW w:w="2868" w:type="dxa"/>
          </w:tcPr>
          <w:p w14:paraId="3D26B8E0" w14:textId="77777777" w:rsidR="004A7941" w:rsidRPr="004742D6" w:rsidRDefault="004A7941" w:rsidP="00D8674A">
            <w:pPr>
              <w:rPr>
                <w:b/>
              </w:rPr>
            </w:pPr>
          </w:p>
        </w:tc>
        <w:tc>
          <w:tcPr>
            <w:tcW w:w="4507" w:type="dxa"/>
          </w:tcPr>
          <w:p w14:paraId="118F3A57" w14:textId="6C26448B" w:rsidR="004A7941" w:rsidRPr="004742D6" w:rsidRDefault="004742D6" w:rsidP="00D8674A">
            <w:pPr>
              <w:rPr>
                <w:b/>
              </w:rPr>
            </w:pPr>
            <w:r w:rsidRPr="004742D6">
              <w:rPr>
                <w:b/>
              </w:rPr>
              <w:t>Approved.</w:t>
            </w:r>
          </w:p>
        </w:tc>
      </w:tr>
      <w:tr w:rsidR="004A7941" w:rsidRPr="0087042B" w14:paraId="29BD3E6D" w14:textId="77777777" w:rsidTr="00491C88">
        <w:tc>
          <w:tcPr>
            <w:tcW w:w="2371" w:type="dxa"/>
          </w:tcPr>
          <w:p w14:paraId="116259F4" w14:textId="77777777" w:rsidR="004A7941" w:rsidRPr="008A736F" w:rsidRDefault="004A7941" w:rsidP="009569E6">
            <w:pPr>
              <w:rPr>
                <w:bCs/>
              </w:rPr>
            </w:pPr>
            <w:r w:rsidRPr="008A736F">
              <w:rPr>
                <w:bCs/>
              </w:rPr>
              <w:t>New York</w:t>
            </w:r>
          </w:p>
        </w:tc>
        <w:tc>
          <w:tcPr>
            <w:tcW w:w="1404" w:type="dxa"/>
          </w:tcPr>
          <w:p w14:paraId="05219899" w14:textId="77777777" w:rsidR="004A7941" w:rsidRPr="008A736F" w:rsidRDefault="004A7941" w:rsidP="009569E6">
            <w:pPr>
              <w:rPr>
                <w:bCs/>
              </w:rPr>
            </w:pPr>
          </w:p>
        </w:tc>
        <w:tc>
          <w:tcPr>
            <w:tcW w:w="1800" w:type="dxa"/>
          </w:tcPr>
          <w:p w14:paraId="74E7C679" w14:textId="77777777" w:rsidR="004A7941" w:rsidRPr="008A736F" w:rsidRDefault="00BB5B17" w:rsidP="009569E6">
            <w:pPr>
              <w:rPr>
                <w:bCs/>
              </w:rPr>
            </w:pPr>
            <w:r w:rsidRPr="008A736F">
              <w:rPr>
                <w:bCs/>
              </w:rPr>
              <w:t>Free Trade Zone</w:t>
            </w:r>
          </w:p>
        </w:tc>
        <w:tc>
          <w:tcPr>
            <w:tcW w:w="2868" w:type="dxa"/>
          </w:tcPr>
          <w:p w14:paraId="7AB60631" w14:textId="77777777" w:rsidR="004A7941" w:rsidRPr="008A736F" w:rsidRDefault="004A7941" w:rsidP="00915870">
            <w:pPr>
              <w:rPr>
                <w:bCs/>
              </w:rPr>
            </w:pPr>
          </w:p>
        </w:tc>
        <w:tc>
          <w:tcPr>
            <w:tcW w:w="4507" w:type="dxa"/>
          </w:tcPr>
          <w:p w14:paraId="341877EB" w14:textId="77777777" w:rsidR="003C4AE2" w:rsidRPr="008A736F" w:rsidRDefault="00BB5B17" w:rsidP="009569E6">
            <w:pPr>
              <w:rPr>
                <w:bCs/>
              </w:rPr>
            </w:pPr>
            <w:r w:rsidRPr="008A736F">
              <w:rPr>
                <w:bCs/>
              </w:rPr>
              <w:t>Company to use FTZ.</w:t>
            </w:r>
          </w:p>
        </w:tc>
      </w:tr>
      <w:tr w:rsidR="004A7941" w:rsidRPr="0087042B" w14:paraId="365F3D1A" w14:textId="77777777" w:rsidTr="00491C88">
        <w:tc>
          <w:tcPr>
            <w:tcW w:w="2371" w:type="dxa"/>
          </w:tcPr>
          <w:p w14:paraId="5C109D15" w14:textId="77777777" w:rsidR="004A7941" w:rsidRPr="00FF361E" w:rsidRDefault="004A7941" w:rsidP="009569E6">
            <w:pPr>
              <w:rPr>
                <w:b/>
              </w:rPr>
            </w:pPr>
            <w:r w:rsidRPr="00FF361E">
              <w:rPr>
                <w:b/>
              </w:rPr>
              <w:t>North Carolina</w:t>
            </w:r>
          </w:p>
        </w:tc>
        <w:tc>
          <w:tcPr>
            <w:tcW w:w="1404" w:type="dxa"/>
          </w:tcPr>
          <w:p w14:paraId="04672565" w14:textId="38FD480F" w:rsidR="004A7941" w:rsidRPr="00FF361E" w:rsidRDefault="005B532F" w:rsidP="009569E6">
            <w:pPr>
              <w:rPr>
                <w:b/>
              </w:rPr>
            </w:pPr>
            <w:r w:rsidRPr="00FF361E">
              <w:rPr>
                <w:b/>
              </w:rPr>
              <w:t xml:space="preserve">12/1/20 - </w:t>
            </w:r>
            <w:r w:rsidR="001366A0" w:rsidRPr="00FF361E">
              <w:rPr>
                <w:b/>
              </w:rPr>
              <w:t>R/F</w:t>
            </w:r>
          </w:p>
        </w:tc>
        <w:tc>
          <w:tcPr>
            <w:tcW w:w="1800" w:type="dxa"/>
          </w:tcPr>
          <w:p w14:paraId="0412435A" w14:textId="7F41490F" w:rsidR="004A7941" w:rsidRPr="00FF361E" w:rsidRDefault="00FF361E" w:rsidP="009569E6">
            <w:pPr>
              <w:rPr>
                <w:b/>
              </w:rPr>
            </w:pPr>
            <w:r w:rsidRPr="00FF361E">
              <w:rPr>
                <w:b/>
              </w:rPr>
              <w:t>1/4/21 – R/F</w:t>
            </w:r>
          </w:p>
        </w:tc>
        <w:tc>
          <w:tcPr>
            <w:tcW w:w="2868" w:type="dxa"/>
          </w:tcPr>
          <w:p w14:paraId="4BAE74E3" w14:textId="069CC4E1" w:rsidR="004A7941" w:rsidRPr="00FF361E" w:rsidRDefault="004A7941" w:rsidP="009569E6">
            <w:pPr>
              <w:rPr>
                <w:b/>
              </w:rPr>
            </w:pPr>
          </w:p>
        </w:tc>
        <w:tc>
          <w:tcPr>
            <w:tcW w:w="4507" w:type="dxa"/>
          </w:tcPr>
          <w:p w14:paraId="7EC71435" w14:textId="1C11C0CD" w:rsidR="00313E80" w:rsidRPr="00FF361E" w:rsidRDefault="00FF361E" w:rsidP="009569E6">
            <w:pPr>
              <w:rPr>
                <w:b/>
              </w:rPr>
            </w:pPr>
            <w:r w:rsidRPr="00FF361E">
              <w:rPr>
                <w:b/>
              </w:rPr>
              <w:t>Approved as revised; use NC Fee Notice.</w:t>
            </w:r>
          </w:p>
        </w:tc>
      </w:tr>
      <w:tr w:rsidR="004A7941" w:rsidRPr="0087042B" w14:paraId="19488D3A" w14:textId="77777777" w:rsidTr="00491C88">
        <w:tc>
          <w:tcPr>
            <w:tcW w:w="2371" w:type="dxa"/>
          </w:tcPr>
          <w:p w14:paraId="7EB7CE0E" w14:textId="77777777" w:rsidR="004A7941" w:rsidRPr="00ED0705" w:rsidRDefault="004A7941" w:rsidP="009569E6">
            <w:pPr>
              <w:rPr>
                <w:b/>
              </w:rPr>
            </w:pPr>
            <w:r w:rsidRPr="00ED0705">
              <w:rPr>
                <w:b/>
              </w:rPr>
              <w:t>North Dakota</w:t>
            </w:r>
          </w:p>
        </w:tc>
        <w:tc>
          <w:tcPr>
            <w:tcW w:w="1404" w:type="dxa"/>
          </w:tcPr>
          <w:p w14:paraId="6C68F774" w14:textId="21381B71" w:rsidR="004A7941" w:rsidRPr="00ED0705" w:rsidRDefault="00CF28BF" w:rsidP="009569E6">
            <w:pPr>
              <w:rPr>
                <w:b/>
              </w:rPr>
            </w:pPr>
            <w:r w:rsidRPr="00ED0705">
              <w:rPr>
                <w:b/>
              </w:rPr>
              <w:t xml:space="preserve">11/19/20 </w:t>
            </w:r>
          </w:p>
        </w:tc>
        <w:tc>
          <w:tcPr>
            <w:tcW w:w="1800" w:type="dxa"/>
          </w:tcPr>
          <w:p w14:paraId="11EA0D76" w14:textId="11501A30" w:rsidR="004A7941" w:rsidRPr="00ED0705" w:rsidRDefault="00ED0705" w:rsidP="009569E6">
            <w:pPr>
              <w:rPr>
                <w:b/>
              </w:rPr>
            </w:pPr>
            <w:r w:rsidRPr="00ED0705">
              <w:rPr>
                <w:b/>
              </w:rPr>
              <w:t>11/27/20</w:t>
            </w:r>
          </w:p>
        </w:tc>
        <w:tc>
          <w:tcPr>
            <w:tcW w:w="2868" w:type="dxa"/>
          </w:tcPr>
          <w:p w14:paraId="5B132622" w14:textId="49096320" w:rsidR="004A7941" w:rsidRPr="00ED0705" w:rsidRDefault="004A7941" w:rsidP="006978EB">
            <w:pPr>
              <w:rPr>
                <w:b/>
              </w:rPr>
            </w:pPr>
          </w:p>
        </w:tc>
        <w:tc>
          <w:tcPr>
            <w:tcW w:w="4507" w:type="dxa"/>
          </w:tcPr>
          <w:p w14:paraId="08AABE05" w14:textId="0F86E264" w:rsidR="004A7941" w:rsidRPr="00ED0705" w:rsidRDefault="00ED0705" w:rsidP="0045530C">
            <w:pPr>
              <w:rPr>
                <w:b/>
              </w:rPr>
            </w:pPr>
            <w:r w:rsidRPr="00ED0705">
              <w:rPr>
                <w:b/>
              </w:rPr>
              <w:t>Approved.</w:t>
            </w:r>
          </w:p>
        </w:tc>
      </w:tr>
      <w:tr w:rsidR="004A7941" w:rsidRPr="0087042B" w14:paraId="31FA79A8" w14:textId="77777777" w:rsidTr="00491C88">
        <w:tc>
          <w:tcPr>
            <w:tcW w:w="2371" w:type="dxa"/>
          </w:tcPr>
          <w:p w14:paraId="0F5EA185" w14:textId="77777777" w:rsidR="004A7941" w:rsidRPr="00C32113" w:rsidRDefault="004A7941" w:rsidP="00A72622">
            <w:pPr>
              <w:rPr>
                <w:b/>
              </w:rPr>
            </w:pPr>
            <w:r w:rsidRPr="00C32113">
              <w:rPr>
                <w:b/>
              </w:rPr>
              <w:t>Ohio</w:t>
            </w:r>
          </w:p>
        </w:tc>
        <w:tc>
          <w:tcPr>
            <w:tcW w:w="1404" w:type="dxa"/>
          </w:tcPr>
          <w:p w14:paraId="3C672EAD" w14:textId="2824C5CD" w:rsidR="004A7941" w:rsidRPr="00C32113" w:rsidRDefault="00CF28BF" w:rsidP="009569E6">
            <w:pPr>
              <w:rPr>
                <w:b/>
              </w:rPr>
            </w:pPr>
            <w:r w:rsidRPr="00C32113">
              <w:rPr>
                <w:b/>
              </w:rPr>
              <w:t>11/19/20</w:t>
            </w:r>
          </w:p>
        </w:tc>
        <w:tc>
          <w:tcPr>
            <w:tcW w:w="1800" w:type="dxa"/>
          </w:tcPr>
          <w:p w14:paraId="5D768800" w14:textId="00A04B6B" w:rsidR="004A7941" w:rsidRPr="00C32113" w:rsidRDefault="00C32113" w:rsidP="009569E6">
            <w:pPr>
              <w:rPr>
                <w:b/>
              </w:rPr>
            </w:pPr>
            <w:r w:rsidRPr="00C32113">
              <w:rPr>
                <w:b/>
              </w:rPr>
              <w:t>12/21/20</w:t>
            </w:r>
          </w:p>
        </w:tc>
        <w:tc>
          <w:tcPr>
            <w:tcW w:w="2868" w:type="dxa"/>
          </w:tcPr>
          <w:p w14:paraId="274C4A15" w14:textId="2079F49B" w:rsidR="004A7941" w:rsidRPr="00C32113" w:rsidRDefault="004A7941" w:rsidP="00BB4DE5">
            <w:pPr>
              <w:rPr>
                <w:b/>
              </w:rPr>
            </w:pPr>
          </w:p>
        </w:tc>
        <w:tc>
          <w:tcPr>
            <w:tcW w:w="4507" w:type="dxa"/>
          </w:tcPr>
          <w:p w14:paraId="34C2D88D" w14:textId="5F4BC762" w:rsidR="00805749" w:rsidRPr="00C32113" w:rsidRDefault="00C32113" w:rsidP="0045530C">
            <w:pPr>
              <w:rPr>
                <w:b/>
              </w:rPr>
            </w:pPr>
            <w:r w:rsidRPr="00C32113">
              <w:rPr>
                <w:b/>
              </w:rPr>
              <w:t>Considered properly FILED; use non-range rate page.</w:t>
            </w:r>
          </w:p>
        </w:tc>
      </w:tr>
      <w:tr w:rsidR="004A7941" w:rsidRPr="0087042B" w14:paraId="6483A29A" w14:textId="77777777" w:rsidTr="00491C88">
        <w:tc>
          <w:tcPr>
            <w:tcW w:w="2371" w:type="dxa"/>
          </w:tcPr>
          <w:p w14:paraId="7119F31A" w14:textId="77777777" w:rsidR="004A7941" w:rsidRPr="003F4CEB" w:rsidRDefault="004A7941" w:rsidP="009569E6">
            <w:pPr>
              <w:rPr>
                <w:b/>
              </w:rPr>
            </w:pPr>
            <w:r w:rsidRPr="003F4CEB">
              <w:rPr>
                <w:b/>
              </w:rPr>
              <w:t>Oklahoma</w:t>
            </w:r>
          </w:p>
        </w:tc>
        <w:tc>
          <w:tcPr>
            <w:tcW w:w="1404" w:type="dxa"/>
          </w:tcPr>
          <w:p w14:paraId="0B901AD1" w14:textId="04BDBC45" w:rsidR="004A7941" w:rsidRPr="003F4CEB" w:rsidRDefault="00DE417D" w:rsidP="009569E6">
            <w:pPr>
              <w:rPr>
                <w:b/>
              </w:rPr>
            </w:pPr>
            <w:r w:rsidRPr="003F4CEB">
              <w:rPr>
                <w:b/>
              </w:rPr>
              <w:t>11/23/20 – F</w:t>
            </w:r>
          </w:p>
        </w:tc>
        <w:tc>
          <w:tcPr>
            <w:tcW w:w="1800" w:type="dxa"/>
          </w:tcPr>
          <w:p w14:paraId="32618CD5" w14:textId="04486FEA" w:rsidR="004A7941" w:rsidRPr="003F4CEB" w:rsidRDefault="003408E0" w:rsidP="009569E6">
            <w:pPr>
              <w:rPr>
                <w:b/>
              </w:rPr>
            </w:pPr>
            <w:r w:rsidRPr="003F4CEB">
              <w:rPr>
                <w:b/>
              </w:rPr>
              <w:t>Rates – EXEMPT</w:t>
            </w:r>
            <w:r w:rsidR="00A739DF" w:rsidRPr="003F4CEB">
              <w:rPr>
                <w:b/>
              </w:rPr>
              <w:t xml:space="preserve">; </w:t>
            </w:r>
            <w:r w:rsidR="003F4CEB" w:rsidRPr="003F4CEB">
              <w:rPr>
                <w:b/>
              </w:rPr>
              <w:t>1/21/21</w:t>
            </w:r>
          </w:p>
        </w:tc>
        <w:tc>
          <w:tcPr>
            <w:tcW w:w="2868" w:type="dxa"/>
          </w:tcPr>
          <w:p w14:paraId="6364971A" w14:textId="77777777" w:rsidR="004A7941" w:rsidRPr="003F4CEB" w:rsidRDefault="004A7941" w:rsidP="009569E6">
            <w:pPr>
              <w:rPr>
                <w:b/>
              </w:rPr>
            </w:pPr>
          </w:p>
        </w:tc>
        <w:tc>
          <w:tcPr>
            <w:tcW w:w="4507" w:type="dxa"/>
          </w:tcPr>
          <w:p w14:paraId="2505A47A" w14:textId="4ECD4DE5" w:rsidR="007815E1" w:rsidRPr="003F4CEB" w:rsidRDefault="003F4CEB" w:rsidP="009569E6">
            <w:pPr>
              <w:rPr>
                <w:b/>
              </w:rPr>
            </w:pPr>
            <w:r w:rsidRPr="003F4CEB">
              <w:rPr>
                <w:b/>
              </w:rPr>
              <w:t xml:space="preserve">Approved as revised; use blank endorsement usage rule. </w:t>
            </w:r>
          </w:p>
        </w:tc>
      </w:tr>
      <w:tr w:rsidR="004A7941" w:rsidRPr="0087042B" w14:paraId="53D639EF" w14:textId="77777777" w:rsidTr="00491C88">
        <w:tc>
          <w:tcPr>
            <w:tcW w:w="2371" w:type="dxa"/>
          </w:tcPr>
          <w:p w14:paraId="2901D652" w14:textId="77777777" w:rsidR="004A7941" w:rsidRPr="009B278F" w:rsidRDefault="004A7941" w:rsidP="009569E6">
            <w:pPr>
              <w:rPr>
                <w:b/>
              </w:rPr>
            </w:pPr>
            <w:r w:rsidRPr="009B278F">
              <w:rPr>
                <w:b/>
              </w:rPr>
              <w:t>Oregon</w:t>
            </w:r>
          </w:p>
        </w:tc>
        <w:tc>
          <w:tcPr>
            <w:tcW w:w="1404" w:type="dxa"/>
          </w:tcPr>
          <w:p w14:paraId="4687E29A" w14:textId="5AC8AA85" w:rsidR="004A7941" w:rsidRPr="009B278F" w:rsidRDefault="002C7252" w:rsidP="009569E6">
            <w:pPr>
              <w:rPr>
                <w:b/>
              </w:rPr>
            </w:pPr>
            <w:r w:rsidRPr="009B278F">
              <w:rPr>
                <w:b/>
              </w:rPr>
              <w:t>12/1/20</w:t>
            </w:r>
          </w:p>
        </w:tc>
        <w:tc>
          <w:tcPr>
            <w:tcW w:w="1800" w:type="dxa"/>
          </w:tcPr>
          <w:p w14:paraId="660D0D7A" w14:textId="2766A35F" w:rsidR="004A7941" w:rsidRPr="009B278F" w:rsidRDefault="009B278F" w:rsidP="009569E6">
            <w:pPr>
              <w:rPr>
                <w:b/>
              </w:rPr>
            </w:pPr>
            <w:r w:rsidRPr="009B278F">
              <w:rPr>
                <w:b/>
              </w:rPr>
              <w:t>12/21/20</w:t>
            </w:r>
          </w:p>
        </w:tc>
        <w:tc>
          <w:tcPr>
            <w:tcW w:w="2868" w:type="dxa"/>
          </w:tcPr>
          <w:p w14:paraId="1DCAF1DD" w14:textId="77777777" w:rsidR="004A7941" w:rsidRPr="009B278F" w:rsidRDefault="004A7941" w:rsidP="00991FAB">
            <w:pPr>
              <w:rPr>
                <w:b/>
              </w:rPr>
            </w:pPr>
          </w:p>
        </w:tc>
        <w:tc>
          <w:tcPr>
            <w:tcW w:w="4507" w:type="dxa"/>
          </w:tcPr>
          <w:p w14:paraId="0DAD7E62" w14:textId="775E1E85" w:rsidR="00991FAB" w:rsidRPr="009B278F" w:rsidRDefault="009B278F" w:rsidP="009569E6">
            <w:pPr>
              <w:rPr>
                <w:b/>
              </w:rPr>
            </w:pPr>
            <w:r w:rsidRPr="009B278F">
              <w:rPr>
                <w:b/>
              </w:rPr>
              <w:t>Approved.</w:t>
            </w:r>
          </w:p>
        </w:tc>
      </w:tr>
      <w:tr w:rsidR="00F21771" w:rsidRPr="0087042B" w14:paraId="51BE2DF3" w14:textId="77777777" w:rsidTr="00491C88">
        <w:tc>
          <w:tcPr>
            <w:tcW w:w="2371" w:type="dxa"/>
          </w:tcPr>
          <w:p w14:paraId="5C7978D6" w14:textId="77777777" w:rsidR="00F21771" w:rsidRPr="00EB2C98" w:rsidRDefault="00F21771" w:rsidP="00F21771">
            <w:pPr>
              <w:rPr>
                <w:b/>
              </w:rPr>
            </w:pPr>
            <w:r w:rsidRPr="00EB2C98">
              <w:rPr>
                <w:b/>
              </w:rPr>
              <w:t>Pennsylvania</w:t>
            </w:r>
          </w:p>
        </w:tc>
        <w:tc>
          <w:tcPr>
            <w:tcW w:w="1404" w:type="dxa"/>
          </w:tcPr>
          <w:p w14:paraId="3B1DA2FA" w14:textId="38BBE088" w:rsidR="00F21771" w:rsidRPr="00EB2C98" w:rsidRDefault="0003075C" w:rsidP="00F21771">
            <w:pPr>
              <w:rPr>
                <w:b/>
              </w:rPr>
            </w:pPr>
            <w:r w:rsidRPr="00EB2C98">
              <w:rPr>
                <w:b/>
              </w:rPr>
              <w:t>11/23/20 – R</w:t>
            </w:r>
          </w:p>
        </w:tc>
        <w:tc>
          <w:tcPr>
            <w:tcW w:w="1800" w:type="dxa"/>
          </w:tcPr>
          <w:p w14:paraId="7B02269C" w14:textId="7DE0FC38" w:rsidR="00F21771" w:rsidRPr="00EB2C98" w:rsidRDefault="0075552A" w:rsidP="00F21771">
            <w:pPr>
              <w:rPr>
                <w:b/>
              </w:rPr>
            </w:pPr>
            <w:r w:rsidRPr="00EB2C98">
              <w:rPr>
                <w:b/>
              </w:rPr>
              <w:t>Forms – EXEMPT</w:t>
            </w:r>
            <w:r w:rsidR="00EB2C98" w:rsidRPr="00EB2C98">
              <w:rPr>
                <w:b/>
              </w:rPr>
              <w:t>; 12/6/20 – R</w:t>
            </w:r>
          </w:p>
        </w:tc>
        <w:tc>
          <w:tcPr>
            <w:tcW w:w="2868" w:type="dxa"/>
          </w:tcPr>
          <w:p w14:paraId="1C902E0D" w14:textId="77777777" w:rsidR="00F21771" w:rsidRPr="00EB2C98" w:rsidRDefault="00F21771" w:rsidP="00F21771">
            <w:pPr>
              <w:rPr>
                <w:b/>
              </w:rPr>
            </w:pPr>
          </w:p>
        </w:tc>
        <w:tc>
          <w:tcPr>
            <w:tcW w:w="4507" w:type="dxa"/>
          </w:tcPr>
          <w:p w14:paraId="62437A78" w14:textId="4215C506" w:rsidR="003122C2" w:rsidRPr="00EB2C98" w:rsidRDefault="00EB2C98" w:rsidP="00F21771">
            <w:pPr>
              <w:rPr>
                <w:b/>
              </w:rPr>
            </w:pPr>
            <w:r w:rsidRPr="00EB2C98">
              <w:rPr>
                <w:b/>
              </w:rPr>
              <w:t>Rates approved.</w:t>
            </w:r>
          </w:p>
        </w:tc>
      </w:tr>
      <w:tr w:rsidR="00F21771" w:rsidRPr="0087042B" w14:paraId="5A6DC96A" w14:textId="77777777" w:rsidTr="00491C88">
        <w:tc>
          <w:tcPr>
            <w:tcW w:w="2371" w:type="dxa"/>
          </w:tcPr>
          <w:p w14:paraId="07F5B3C0" w14:textId="77777777" w:rsidR="00F21771" w:rsidRPr="008A736F" w:rsidRDefault="00F21771" w:rsidP="00F21771">
            <w:pPr>
              <w:rPr>
                <w:bCs/>
              </w:rPr>
            </w:pPr>
            <w:r w:rsidRPr="008A736F">
              <w:rPr>
                <w:bCs/>
              </w:rPr>
              <w:t>Rhode Island</w:t>
            </w:r>
          </w:p>
        </w:tc>
        <w:tc>
          <w:tcPr>
            <w:tcW w:w="1404" w:type="dxa"/>
          </w:tcPr>
          <w:p w14:paraId="77FD7283" w14:textId="77777777" w:rsidR="00F21771" w:rsidRPr="008A736F" w:rsidRDefault="00F21771" w:rsidP="00F21771">
            <w:pPr>
              <w:rPr>
                <w:bCs/>
              </w:rPr>
            </w:pPr>
          </w:p>
        </w:tc>
        <w:tc>
          <w:tcPr>
            <w:tcW w:w="1800" w:type="dxa"/>
          </w:tcPr>
          <w:p w14:paraId="511EFA68" w14:textId="77777777" w:rsidR="00F21771" w:rsidRPr="008A736F" w:rsidRDefault="00AD10E1" w:rsidP="00F21771">
            <w:pPr>
              <w:rPr>
                <w:bCs/>
              </w:rPr>
            </w:pPr>
            <w:r w:rsidRPr="008A736F">
              <w:rPr>
                <w:bCs/>
              </w:rPr>
              <w:t>EXEMPT</w:t>
            </w:r>
          </w:p>
        </w:tc>
        <w:tc>
          <w:tcPr>
            <w:tcW w:w="2868" w:type="dxa"/>
          </w:tcPr>
          <w:p w14:paraId="2C795A7F" w14:textId="77777777" w:rsidR="00F21771" w:rsidRPr="008A736F" w:rsidRDefault="00F21771" w:rsidP="00F21771">
            <w:pPr>
              <w:rPr>
                <w:bCs/>
              </w:rPr>
            </w:pPr>
          </w:p>
        </w:tc>
        <w:tc>
          <w:tcPr>
            <w:tcW w:w="4507" w:type="dxa"/>
          </w:tcPr>
          <w:p w14:paraId="4691977F" w14:textId="77777777" w:rsidR="00F21771" w:rsidRPr="008A736F" w:rsidRDefault="00AD10E1" w:rsidP="00F21771">
            <w:pPr>
              <w:rPr>
                <w:bCs/>
              </w:rPr>
            </w:pPr>
            <w:r w:rsidRPr="008A736F">
              <w:rPr>
                <w:bCs/>
              </w:rPr>
              <w:t>Filing EXEMPT</w:t>
            </w:r>
          </w:p>
        </w:tc>
      </w:tr>
      <w:tr w:rsidR="00F21771" w:rsidRPr="0087042B" w14:paraId="5F6F163E" w14:textId="77777777" w:rsidTr="00491C88">
        <w:tc>
          <w:tcPr>
            <w:tcW w:w="2371" w:type="dxa"/>
          </w:tcPr>
          <w:p w14:paraId="40D4BF06" w14:textId="77777777" w:rsidR="00F21771" w:rsidRPr="007B56B8" w:rsidRDefault="00F21771" w:rsidP="00F21771">
            <w:pPr>
              <w:rPr>
                <w:b/>
              </w:rPr>
            </w:pPr>
            <w:r w:rsidRPr="007B56B8">
              <w:rPr>
                <w:b/>
              </w:rPr>
              <w:lastRenderedPageBreak/>
              <w:t>South Carolina</w:t>
            </w:r>
          </w:p>
        </w:tc>
        <w:tc>
          <w:tcPr>
            <w:tcW w:w="1404" w:type="dxa"/>
          </w:tcPr>
          <w:p w14:paraId="3CB12903" w14:textId="56F5318F" w:rsidR="00F21771" w:rsidRPr="007B56B8" w:rsidRDefault="00CF28BF" w:rsidP="00F21771">
            <w:pPr>
              <w:rPr>
                <w:b/>
              </w:rPr>
            </w:pPr>
            <w:r w:rsidRPr="007B56B8">
              <w:rPr>
                <w:b/>
              </w:rPr>
              <w:t>11/19/20 - F</w:t>
            </w:r>
          </w:p>
        </w:tc>
        <w:tc>
          <w:tcPr>
            <w:tcW w:w="1800" w:type="dxa"/>
          </w:tcPr>
          <w:p w14:paraId="737F3E24" w14:textId="3A97AC0E" w:rsidR="00F21771" w:rsidRPr="007B56B8" w:rsidRDefault="006A3E7E" w:rsidP="00F21771">
            <w:pPr>
              <w:rPr>
                <w:b/>
              </w:rPr>
            </w:pPr>
            <w:r w:rsidRPr="007B56B8">
              <w:rPr>
                <w:b/>
              </w:rPr>
              <w:t>Rates – EXEMPT</w:t>
            </w:r>
            <w:r w:rsidR="007B56B8" w:rsidRPr="007B56B8">
              <w:rPr>
                <w:b/>
              </w:rPr>
              <w:t>; 12/9/20 – Forms</w:t>
            </w:r>
          </w:p>
        </w:tc>
        <w:tc>
          <w:tcPr>
            <w:tcW w:w="2868" w:type="dxa"/>
          </w:tcPr>
          <w:p w14:paraId="737FD40D" w14:textId="67B06B1A" w:rsidR="00F21771" w:rsidRPr="007B56B8" w:rsidRDefault="00F21771" w:rsidP="00F21771">
            <w:pPr>
              <w:rPr>
                <w:b/>
              </w:rPr>
            </w:pPr>
          </w:p>
        </w:tc>
        <w:tc>
          <w:tcPr>
            <w:tcW w:w="4507" w:type="dxa"/>
          </w:tcPr>
          <w:p w14:paraId="09F6E2FF" w14:textId="0D522415" w:rsidR="005D2A67" w:rsidRPr="007B56B8" w:rsidRDefault="007B56B8" w:rsidP="00F21771">
            <w:pPr>
              <w:rPr>
                <w:b/>
              </w:rPr>
            </w:pPr>
            <w:r w:rsidRPr="007B56B8">
              <w:rPr>
                <w:b/>
              </w:rPr>
              <w:t>Forms considered properly FILED.</w:t>
            </w:r>
          </w:p>
        </w:tc>
      </w:tr>
      <w:tr w:rsidR="00F21771" w:rsidRPr="0087042B" w14:paraId="49B0A475" w14:textId="77777777" w:rsidTr="00491C88">
        <w:tc>
          <w:tcPr>
            <w:tcW w:w="2371" w:type="dxa"/>
          </w:tcPr>
          <w:p w14:paraId="43B53EE9" w14:textId="77777777" w:rsidR="00F21771" w:rsidRPr="00243E0A" w:rsidRDefault="00F21771" w:rsidP="00F21771">
            <w:pPr>
              <w:rPr>
                <w:b/>
              </w:rPr>
            </w:pPr>
            <w:r w:rsidRPr="00243E0A">
              <w:rPr>
                <w:b/>
              </w:rPr>
              <w:t>South Dakota</w:t>
            </w:r>
          </w:p>
        </w:tc>
        <w:tc>
          <w:tcPr>
            <w:tcW w:w="1404" w:type="dxa"/>
          </w:tcPr>
          <w:p w14:paraId="1B3B4A30" w14:textId="27A71B50" w:rsidR="00F21771" w:rsidRPr="00243E0A" w:rsidRDefault="00CF28BF" w:rsidP="00F21771">
            <w:pPr>
              <w:rPr>
                <w:b/>
              </w:rPr>
            </w:pPr>
            <w:r w:rsidRPr="00243E0A">
              <w:rPr>
                <w:b/>
              </w:rPr>
              <w:t>11/19/20</w:t>
            </w:r>
          </w:p>
        </w:tc>
        <w:tc>
          <w:tcPr>
            <w:tcW w:w="1800" w:type="dxa"/>
          </w:tcPr>
          <w:p w14:paraId="4C99C93C" w14:textId="4A571FCA" w:rsidR="00F21771" w:rsidRPr="00243E0A" w:rsidRDefault="00243E0A" w:rsidP="00F21771">
            <w:pPr>
              <w:rPr>
                <w:b/>
              </w:rPr>
            </w:pPr>
            <w:r w:rsidRPr="00243E0A">
              <w:rPr>
                <w:b/>
              </w:rPr>
              <w:t>12/15/20</w:t>
            </w:r>
          </w:p>
        </w:tc>
        <w:tc>
          <w:tcPr>
            <w:tcW w:w="2868" w:type="dxa"/>
          </w:tcPr>
          <w:p w14:paraId="42C9ECAC" w14:textId="0B6B5676" w:rsidR="00F21771" w:rsidRPr="00243E0A" w:rsidRDefault="00F21771" w:rsidP="00F21771">
            <w:pPr>
              <w:rPr>
                <w:b/>
              </w:rPr>
            </w:pPr>
          </w:p>
        </w:tc>
        <w:tc>
          <w:tcPr>
            <w:tcW w:w="4507" w:type="dxa"/>
          </w:tcPr>
          <w:p w14:paraId="57894F36" w14:textId="61CCFA92" w:rsidR="00431818" w:rsidRPr="00243E0A" w:rsidRDefault="00243E0A" w:rsidP="00F21771">
            <w:pPr>
              <w:rPr>
                <w:b/>
              </w:rPr>
            </w:pPr>
            <w:r w:rsidRPr="00243E0A">
              <w:rPr>
                <w:b/>
              </w:rPr>
              <w:t>Approved as revised; use non-range rate page; Changes endorsement W/D</w:t>
            </w:r>
          </w:p>
        </w:tc>
      </w:tr>
      <w:tr w:rsidR="00F21771" w:rsidRPr="00405A46" w14:paraId="107B27AD" w14:textId="77777777" w:rsidTr="00491C88">
        <w:tc>
          <w:tcPr>
            <w:tcW w:w="2371" w:type="dxa"/>
          </w:tcPr>
          <w:p w14:paraId="18A1EE2E" w14:textId="77777777" w:rsidR="00F21771" w:rsidRPr="00661EB7" w:rsidRDefault="00F21771" w:rsidP="00F21771">
            <w:pPr>
              <w:rPr>
                <w:b/>
              </w:rPr>
            </w:pPr>
            <w:r w:rsidRPr="00661EB7">
              <w:rPr>
                <w:b/>
              </w:rPr>
              <w:t>Tennessee</w:t>
            </w:r>
          </w:p>
        </w:tc>
        <w:tc>
          <w:tcPr>
            <w:tcW w:w="1404" w:type="dxa"/>
          </w:tcPr>
          <w:p w14:paraId="173B0DBD" w14:textId="29706924" w:rsidR="00F21771" w:rsidRPr="00661EB7" w:rsidRDefault="00CF28BF" w:rsidP="00F21771">
            <w:pPr>
              <w:rPr>
                <w:b/>
              </w:rPr>
            </w:pPr>
            <w:r w:rsidRPr="00661EB7">
              <w:rPr>
                <w:b/>
              </w:rPr>
              <w:t>11/19/20</w:t>
            </w:r>
          </w:p>
        </w:tc>
        <w:tc>
          <w:tcPr>
            <w:tcW w:w="1800" w:type="dxa"/>
          </w:tcPr>
          <w:p w14:paraId="4F8AD9E2" w14:textId="67D0DA7E" w:rsidR="00F21771" w:rsidRPr="00661EB7" w:rsidRDefault="00661EB7" w:rsidP="00F21771">
            <w:pPr>
              <w:rPr>
                <w:b/>
              </w:rPr>
            </w:pPr>
            <w:r w:rsidRPr="00661EB7">
              <w:rPr>
                <w:b/>
              </w:rPr>
              <w:t>11/30/20</w:t>
            </w:r>
          </w:p>
        </w:tc>
        <w:tc>
          <w:tcPr>
            <w:tcW w:w="2868" w:type="dxa"/>
          </w:tcPr>
          <w:p w14:paraId="1CD5A538" w14:textId="57D066EF" w:rsidR="00F21771" w:rsidRPr="00661EB7" w:rsidRDefault="00F21771" w:rsidP="00F21771">
            <w:pPr>
              <w:rPr>
                <w:b/>
              </w:rPr>
            </w:pPr>
          </w:p>
        </w:tc>
        <w:tc>
          <w:tcPr>
            <w:tcW w:w="4507" w:type="dxa"/>
          </w:tcPr>
          <w:p w14:paraId="4B302152" w14:textId="68A96A91" w:rsidR="00F21771" w:rsidRPr="00661EB7" w:rsidRDefault="00661EB7" w:rsidP="00F21771">
            <w:pPr>
              <w:rPr>
                <w:b/>
              </w:rPr>
            </w:pPr>
            <w:r w:rsidRPr="00661EB7">
              <w:rPr>
                <w:b/>
              </w:rPr>
              <w:t>Considered properly FILED.</w:t>
            </w:r>
          </w:p>
        </w:tc>
      </w:tr>
      <w:tr w:rsidR="00F21771" w:rsidRPr="0087042B" w14:paraId="56DEADD8" w14:textId="77777777" w:rsidTr="00491C88">
        <w:tc>
          <w:tcPr>
            <w:tcW w:w="2371" w:type="dxa"/>
          </w:tcPr>
          <w:p w14:paraId="5FADC600" w14:textId="77777777" w:rsidR="00F21771" w:rsidRPr="0067532A" w:rsidRDefault="0087042B" w:rsidP="00F21771">
            <w:pPr>
              <w:rPr>
                <w:b/>
              </w:rPr>
            </w:pPr>
            <w:r w:rsidRPr="0067532A">
              <w:rPr>
                <w:b/>
              </w:rPr>
              <w:t>Texas</w:t>
            </w:r>
          </w:p>
        </w:tc>
        <w:tc>
          <w:tcPr>
            <w:tcW w:w="1404" w:type="dxa"/>
          </w:tcPr>
          <w:p w14:paraId="2891EA02" w14:textId="4C104E7A" w:rsidR="00F21771" w:rsidRPr="0067532A" w:rsidRDefault="00D04CCD" w:rsidP="00F21771">
            <w:pPr>
              <w:rPr>
                <w:b/>
              </w:rPr>
            </w:pPr>
            <w:r w:rsidRPr="0067532A">
              <w:rPr>
                <w:b/>
              </w:rPr>
              <w:t>12/17/20 – R</w:t>
            </w:r>
          </w:p>
        </w:tc>
        <w:tc>
          <w:tcPr>
            <w:tcW w:w="1800" w:type="dxa"/>
          </w:tcPr>
          <w:p w14:paraId="00CB19CF" w14:textId="70A3657E" w:rsidR="00F21771" w:rsidRPr="0067532A" w:rsidRDefault="00942302" w:rsidP="00F21771">
            <w:pPr>
              <w:rPr>
                <w:b/>
              </w:rPr>
            </w:pPr>
            <w:r w:rsidRPr="0067532A">
              <w:rPr>
                <w:b/>
              </w:rPr>
              <w:t>Forms – EXEMPT</w:t>
            </w:r>
            <w:r w:rsidR="0067532A" w:rsidRPr="0067532A">
              <w:rPr>
                <w:b/>
              </w:rPr>
              <w:t>; 2/10/20 – Rates</w:t>
            </w:r>
          </w:p>
        </w:tc>
        <w:tc>
          <w:tcPr>
            <w:tcW w:w="2868" w:type="dxa"/>
          </w:tcPr>
          <w:p w14:paraId="0AA9CDD4" w14:textId="6F605D2C" w:rsidR="00F21771" w:rsidRPr="0067532A" w:rsidRDefault="00F21771" w:rsidP="006B4C35">
            <w:pPr>
              <w:rPr>
                <w:b/>
              </w:rPr>
            </w:pPr>
          </w:p>
        </w:tc>
        <w:tc>
          <w:tcPr>
            <w:tcW w:w="4507" w:type="dxa"/>
          </w:tcPr>
          <w:p w14:paraId="69A0BF7A" w14:textId="7A45BF66" w:rsidR="00524B25" w:rsidRPr="0067532A" w:rsidRDefault="0067532A" w:rsidP="00F21771">
            <w:pPr>
              <w:rPr>
                <w:b/>
              </w:rPr>
            </w:pPr>
            <w:r w:rsidRPr="0067532A">
              <w:rPr>
                <w:b/>
              </w:rPr>
              <w:t>Forms exempt; rating rule filed – use updated TX Top Up Rule.</w:t>
            </w:r>
          </w:p>
        </w:tc>
      </w:tr>
      <w:tr w:rsidR="00F21771" w:rsidRPr="0087042B" w14:paraId="5F0FED1E" w14:textId="77777777" w:rsidTr="00491C88">
        <w:tc>
          <w:tcPr>
            <w:tcW w:w="2371" w:type="dxa"/>
          </w:tcPr>
          <w:p w14:paraId="37C02158" w14:textId="77777777" w:rsidR="00F21771" w:rsidRPr="00B967F7" w:rsidRDefault="00F21771" w:rsidP="00F21771">
            <w:pPr>
              <w:rPr>
                <w:b/>
              </w:rPr>
            </w:pPr>
            <w:r w:rsidRPr="00B967F7">
              <w:rPr>
                <w:b/>
              </w:rPr>
              <w:t>Utah</w:t>
            </w:r>
          </w:p>
        </w:tc>
        <w:tc>
          <w:tcPr>
            <w:tcW w:w="1404" w:type="dxa"/>
          </w:tcPr>
          <w:p w14:paraId="60CBF9B2" w14:textId="4FBE0676" w:rsidR="00F21771" w:rsidRPr="00B967F7" w:rsidRDefault="00CF28BF" w:rsidP="00F21771">
            <w:pPr>
              <w:rPr>
                <w:b/>
              </w:rPr>
            </w:pPr>
            <w:r w:rsidRPr="00B967F7">
              <w:rPr>
                <w:b/>
              </w:rPr>
              <w:t>11/19/20</w:t>
            </w:r>
          </w:p>
        </w:tc>
        <w:tc>
          <w:tcPr>
            <w:tcW w:w="1800" w:type="dxa"/>
          </w:tcPr>
          <w:p w14:paraId="0C36FB82" w14:textId="6BC46860" w:rsidR="00F21771" w:rsidRPr="00B967F7" w:rsidRDefault="00B967F7" w:rsidP="00F21771">
            <w:pPr>
              <w:rPr>
                <w:b/>
              </w:rPr>
            </w:pPr>
            <w:r w:rsidRPr="00B967F7">
              <w:rPr>
                <w:b/>
              </w:rPr>
              <w:t>11/23/20</w:t>
            </w:r>
          </w:p>
        </w:tc>
        <w:tc>
          <w:tcPr>
            <w:tcW w:w="2868" w:type="dxa"/>
          </w:tcPr>
          <w:p w14:paraId="345B5589" w14:textId="77777777" w:rsidR="00F21771" w:rsidRPr="00B967F7" w:rsidRDefault="00F21771" w:rsidP="00F21771">
            <w:pPr>
              <w:rPr>
                <w:b/>
              </w:rPr>
            </w:pPr>
          </w:p>
        </w:tc>
        <w:tc>
          <w:tcPr>
            <w:tcW w:w="4507" w:type="dxa"/>
          </w:tcPr>
          <w:p w14:paraId="2EED4229" w14:textId="0BA29B14" w:rsidR="00F21771" w:rsidRPr="00B967F7" w:rsidRDefault="00B967F7" w:rsidP="00F21771">
            <w:pPr>
              <w:rPr>
                <w:b/>
              </w:rPr>
            </w:pPr>
            <w:r w:rsidRPr="00B967F7">
              <w:rPr>
                <w:b/>
              </w:rPr>
              <w:t>Considered properly FILED.</w:t>
            </w:r>
          </w:p>
        </w:tc>
      </w:tr>
      <w:tr w:rsidR="00F21771" w:rsidRPr="0087042B" w14:paraId="5AAEE3CE" w14:textId="77777777" w:rsidTr="00491C88">
        <w:tc>
          <w:tcPr>
            <w:tcW w:w="2371" w:type="dxa"/>
          </w:tcPr>
          <w:p w14:paraId="01088A05" w14:textId="77777777" w:rsidR="00F21771" w:rsidRPr="008A736F" w:rsidRDefault="00F21771" w:rsidP="00F21771">
            <w:pPr>
              <w:rPr>
                <w:bCs/>
              </w:rPr>
            </w:pPr>
            <w:r w:rsidRPr="008A736F">
              <w:rPr>
                <w:bCs/>
              </w:rPr>
              <w:t>Virginia</w:t>
            </w:r>
          </w:p>
        </w:tc>
        <w:tc>
          <w:tcPr>
            <w:tcW w:w="1404" w:type="dxa"/>
          </w:tcPr>
          <w:p w14:paraId="3FA3876E" w14:textId="37186FF8" w:rsidR="00F21771" w:rsidRPr="008A736F" w:rsidRDefault="00F21771" w:rsidP="00F21771">
            <w:pPr>
              <w:rPr>
                <w:bCs/>
              </w:rPr>
            </w:pPr>
          </w:p>
        </w:tc>
        <w:tc>
          <w:tcPr>
            <w:tcW w:w="1800" w:type="dxa"/>
          </w:tcPr>
          <w:p w14:paraId="7F8F67D7" w14:textId="77777777" w:rsidR="00F21771" w:rsidRPr="008A736F" w:rsidRDefault="008762FA" w:rsidP="00F21771">
            <w:pPr>
              <w:rPr>
                <w:bCs/>
              </w:rPr>
            </w:pPr>
            <w:r w:rsidRPr="008A736F">
              <w:rPr>
                <w:bCs/>
              </w:rPr>
              <w:t>EXEMPT</w:t>
            </w:r>
          </w:p>
        </w:tc>
        <w:tc>
          <w:tcPr>
            <w:tcW w:w="2868" w:type="dxa"/>
          </w:tcPr>
          <w:p w14:paraId="3B8FA974" w14:textId="77777777" w:rsidR="00F21771" w:rsidRPr="008A736F" w:rsidRDefault="00F21771" w:rsidP="00F21771">
            <w:pPr>
              <w:rPr>
                <w:bCs/>
              </w:rPr>
            </w:pPr>
          </w:p>
        </w:tc>
        <w:tc>
          <w:tcPr>
            <w:tcW w:w="4507" w:type="dxa"/>
          </w:tcPr>
          <w:p w14:paraId="116494D8" w14:textId="77777777" w:rsidR="00534399" w:rsidRPr="008A736F" w:rsidRDefault="008762FA" w:rsidP="00F21771">
            <w:pPr>
              <w:rPr>
                <w:bCs/>
                <w:szCs w:val="18"/>
              </w:rPr>
            </w:pPr>
            <w:r w:rsidRPr="008A736F">
              <w:rPr>
                <w:bCs/>
              </w:rPr>
              <w:t>Confirmed EXEMPT.</w:t>
            </w:r>
          </w:p>
        </w:tc>
      </w:tr>
      <w:tr w:rsidR="00F21771" w:rsidRPr="0087042B" w14:paraId="43E465E3" w14:textId="77777777" w:rsidTr="00491C88">
        <w:tc>
          <w:tcPr>
            <w:tcW w:w="2371" w:type="dxa"/>
          </w:tcPr>
          <w:p w14:paraId="02663EAA" w14:textId="77777777" w:rsidR="00F21771" w:rsidRPr="00840DD9" w:rsidRDefault="00F21771" w:rsidP="00F21771">
            <w:pPr>
              <w:rPr>
                <w:b/>
              </w:rPr>
            </w:pPr>
            <w:r w:rsidRPr="00840DD9">
              <w:rPr>
                <w:b/>
              </w:rPr>
              <w:t>Vermont</w:t>
            </w:r>
          </w:p>
        </w:tc>
        <w:tc>
          <w:tcPr>
            <w:tcW w:w="1404" w:type="dxa"/>
          </w:tcPr>
          <w:p w14:paraId="277EB7A8" w14:textId="38D42012" w:rsidR="00F21771" w:rsidRPr="00840DD9" w:rsidRDefault="00FC73C1" w:rsidP="00F21771">
            <w:pPr>
              <w:rPr>
                <w:b/>
              </w:rPr>
            </w:pPr>
            <w:r w:rsidRPr="00840DD9">
              <w:rPr>
                <w:b/>
              </w:rPr>
              <w:t>12/9/20</w:t>
            </w:r>
          </w:p>
        </w:tc>
        <w:tc>
          <w:tcPr>
            <w:tcW w:w="1800" w:type="dxa"/>
          </w:tcPr>
          <w:p w14:paraId="43586ED7" w14:textId="12B77587" w:rsidR="00F21771" w:rsidRPr="00840DD9" w:rsidRDefault="00840DD9" w:rsidP="00F21771">
            <w:pPr>
              <w:rPr>
                <w:b/>
              </w:rPr>
            </w:pPr>
            <w:r w:rsidRPr="00840DD9">
              <w:rPr>
                <w:b/>
              </w:rPr>
              <w:t>1/5/21</w:t>
            </w:r>
          </w:p>
        </w:tc>
        <w:tc>
          <w:tcPr>
            <w:tcW w:w="2868" w:type="dxa"/>
          </w:tcPr>
          <w:p w14:paraId="32A11189" w14:textId="77777777" w:rsidR="00F21771" w:rsidRPr="00840DD9" w:rsidRDefault="00F21771" w:rsidP="00F21771">
            <w:pPr>
              <w:rPr>
                <w:b/>
              </w:rPr>
            </w:pPr>
          </w:p>
        </w:tc>
        <w:tc>
          <w:tcPr>
            <w:tcW w:w="4507" w:type="dxa"/>
          </w:tcPr>
          <w:p w14:paraId="682A9008" w14:textId="37941E02" w:rsidR="00F21771" w:rsidRPr="00840DD9" w:rsidRDefault="00840DD9" w:rsidP="00F21771">
            <w:pPr>
              <w:rPr>
                <w:b/>
              </w:rPr>
            </w:pPr>
            <w:r w:rsidRPr="00840DD9">
              <w:rPr>
                <w:b/>
              </w:rPr>
              <w:t>Approved.</w:t>
            </w:r>
          </w:p>
        </w:tc>
      </w:tr>
      <w:tr w:rsidR="00F21771" w:rsidRPr="0087042B" w14:paraId="032BE1D5" w14:textId="77777777" w:rsidTr="00491C88">
        <w:tc>
          <w:tcPr>
            <w:tcW w:w="2371" w:type="dxa"/>
          </w:tcPr>
          <w:p w14:paraId="2C258D48" w14:textId="77777777" w:rsidR="00F21771" w:rsidRPr="008A736F" w:rsidRDefault="0087042B" w:rsidP="00F21771">
            <w:pPr>
              <w:rPr>
                <w:bCs/>
              </w:rPr>
            </w:pPr>
            <w:r w:rsidRPr="008A736F">
              <w:rPr>
                <w:bCs/>
                <w:i/>
                <w:iCs/>
              </w:rPr>
              <w:t>Washington</w:t>
            </w:r>
          </w:p>
        </w:tc>
        <w:tc>
          <w:tcPr>
            <w:tcW w:w="1404" w:type="dxa"/>
          </w:tcPr>
          <w:p w14:paraId="37A9D880" w14:textId="7F9F6C35" w:rsidR="00F21771" w:rsidRPr="008A736F" w:rsidRDefault="00F21771" w:rsidP="00F21771">
            <w:pPr>
              <w:rPr>
                <w:bCs/>
              </w:rPr>
            </w:pPr>
          </w:p>
        </w:tc>
        <w:tc>
          <w:tcPr>
            <w:tcW w:w="1800" w:type="dxa"/>
          </w:tcPr>
          <w:p w14:paraId="09E37C12" w14:textId="65833DA5" w:rsidR="00F21771" w:rsidRPr="008A736F" w:rsidRDefault="00DE417D" w:rsidP="00F21771">
            <w:pPr>
              <w:rPr>
                <w:bCs/>
              </w:rPr>
            </w:pPr>
            <w:r>
              <w:rPr>
                <w:bCs/>
              </w:rPr>
              <w:t>DO NOT FILE</w:t>
            </w:r>
          </w:p>
        </w:tc>
        <w:tc>
          <w:tcPr>
            <w:tcW w:w="2868" w:type="dxa"/>
          </w:tcPr>
          <w:p w14:paraId="771B82A5" w14:textId="697D79CF" w:rsidR="00F21771" w:rsidRPr="008A736F" w:rsidRDefault="00F21771" w:rsidP="00F21771">
            <w:pPr>
              <w:rPr>
                <w:bCs/>
              </w:rPr>
            </w:pPr>
          </w:p>
        </w:tc>
        <w:tc>
          <w:tcPr>
            <w:tcW w:w="4507" w:type="dxa"/>
          </w:tcPr>
          <w:p w14:paraId="4A99A3C0" w14:textId="177A7960" w:rsidR="00B90E35" w:rsidRPr="008A736F" w:rsidRDefault="00DE417D" w:rsidP="00F21771">
            <w:pPr>
              <w:tabs>
                <w:tab w:val="left" w:pos="1574"/>
              </w:tabs>
              <w:rPr>
                <w:bCs/>
              </w:rPr>
            </w:pPr>
            <w:r>
              <w:rPr>
                <w:bCs/>
              </w:rPr>
              <w:t>Base filing not approved.</w:t>
            </w:r>
          </w:p>
        </w:tc>
      </w:tr>
      <w:tr w:rsidR="00F21771" w:rsidRPr="00B24501" w14:paraId="0C52F98B" w14:textId="77777777" w:rsidTr="00491C88">
        <w:tc>
          <w:tcPr>
            <w:tcW w:w="2371" w:type="dxa"/>
          </w:tcPr>
          <w:p w14:paraId="45835D21" w14:textId="77777777" w:rsidR="00F21771" w:rsidRPr="00BD7A91" w:rsidRDefault="00F21771" w:rsidP="00F21771">
            <w:pPr>
              <w:rPr>
                <w:b/>
              </w:rPr>
            </w:pPr>
            <w:r w:rsidRPr="00BD7A91">
              <w:rPr>
                <w:b/>
              </w:rPr>
              <w:t>Wisconsin</w:t>
            </w:r>
          </w:p>
        </w:tc>
        <w:tc>
          <w:tcPr>
            <w:tcW w:w="1404" w:type="dxa"/>
          </w:tcPr>
          <w:p w14:paraId="5B989008" w14:textId="3F7E47FE" w:rsidR="00F21771" w:rsidRPr="00BD7A91" w:rsidRDefault="00AC28A8" w:rsidP="00F21771">
            <w:pPr>
              <w:rPr>
                <w:b/>
              </w:rPr>
            </w:pPr>
            <w:r w:rsidRPr="00BD7A91">
              <w:rPr>
                <w:b/>
              </w:rPr>
              <w:t>11/22/20 – R</w:t>
            </w:r>
            <w:r w:rsidR="008E720C" w:rsidRPr="00BD7A91">
              <w:rPr>
                <w:b/>
              </w:rPr>
              <w:t>; 12/1/20 – F</w:t>
            </w:r>
          </w:p>
        </w:tc>
        <w:tc>
          <w:tcPr>
            <w:tcW w:w="1800" w:type="dxa"/>
          </w:tcPr>
          <w:p w14:paraId="0685EAA0" w14:textId="3327F6A4" w:rsidR="00B24501" w:rsidRPr="00BD7A91" w:rsidRDefault="005B4814" w:rsidP="00F21771">
            <w:pPr>
              <w:rPr>
                <w:b/>
              </w:rPr>
            </w:pPr>
            <w:r w:rsidRPr="00BD7A91">
              <w:rPr>
                <w:b/>
              </w:rPr>
              <w:t>12/</w:t>
            </w:r>
            <w:r w:rsidR="00F41CB1">
              <w:rPr>
                <w:b/>
              </w:rPr>
              <w:t>30</w:t>
            </w:r>
            <w:r w:rsidRPr="00BD7A91">
              <w:rPr>
                <w:b/>
              </w:rPr>
              <w:t>/20 – F</w:t>
            </w:r>
            <w:r w:rsidR="00BD7A91" w:rsidRPr="00BD7A91">
              <w:rPr>
                <w:b/>
              </w:rPr>
              <w:t>; 12/7/20 – R</w:t>
            </w:r>
          </w:p>
        </w:tc>
        <w:tc>
          <w:tcPr>
            <w:tcW w:w="2868" w:type="dxa"/>
          </w:tcPr>
          <w:p w14:paraId="5A86B332" w14:textId="4C3ED1EA" w:rsidR="00F21771" w:rsidRPr="00BD7A91" w:rsidRDefault="00F21771" w:rsidP="00F21771">
            <w:pPr>
              <w:rPr>
                <w:b/>
              </w:rPr>
            </w:pPr>
          </w:p>
        </w:tc>
        <w:tc>
          <w:tcPr>
            <w:tcW w:w="4507" w:type="dxa"/>
          </w:tcPr>
          <w:p w14:paraId="7C957268" w14:textId="1D295B6A" w:rsidR="005B4814" w:rsidRPr="00BD7A91" w:rsidRDefault="00BD7A91" w:rsidP="00B24501">
            <w:pPr>
              <w:rPr>
                <w:b/>
              </w:rPr>
            </w:pPr>
            <w:r w:rsidRPr="00BD7A91">
              <w:rPr>
                <w:b/>
              </w:rPr>
              <w:t>Approved.</w:t>
            </w:r>
          </w:p>
        </w:tc>
      </w:tr>
      <w:tr w:rsidR="00F21771" w:rsidRPr="0087042B" w14:paraId="0D447D8E" w14:textId="77777777" w:rsidTr="00491C88">
        <w:tc>
          <w:tcPr>
            <w:tcW w:w="2371" w:type="dxa"/>
          </w:tcPr>
          <w:p w14:paraId="663C036A" w14:textId="77777777" w:rsidR="00F21771" w:rsidRPr="005F3846" w:rsidRDefault="00F21771" w:rsidP="00F21771">
            <w:pPr>
              <w:rPr>
                <w:b/>
              </w:rPr>
            </w:pPr>
            <w:r w:rsidRPr="005F3846">
              <w:rPr>
                <w:b/>
              </w:rPr>
              <w:t>West Virginia</w:t>
            </w:r>
          </w:p>
        </w:tc>
        <w:tc>
          <w:tcPr>
            <w:tcW w:w="1404" w:type="dxa"/>
          </w:tcPr>
          <w:p w14:paraId="275BE302" w14:textId="06CC945D" w:rsidR="00F21771" w:rsidRPr="005F3846" w:rsidRDefault="001B294D" w:rsidP="00F21771">
            <w:pPr>
              <w:rPr>
                <w:b/>
              </w:rPr>
            </w:pPr>
            <w:r w:rsidRPr="005F3846">
              <w:rPr>
                <w:b/>
              </w:rPr>
              <w:t>12/1/20</w:t>
            </w:r>
          </w:p>
        </w:tc>
        <w:tc>
          <w:tcPr>
            <w:tcW w:w="1800" w:type="dxa"/>
          </w:tcPr>
          <w:p w14:paraId="0B2093FA" w14:textId="7D1D4065" w:rsidR="00F21771" w:rsidRPr="005F3846" w:rsidRDefault="005F3846" w:rsidP="00F21771">
            <w:pPr>
              <w:rPr>
                <w:b/>
              </w:rPr>
            </w:pPr>
            <w:r w:rsidRPr="005F3846">
              <w:rPr>
                <w:b/>
              </w:rPr>
              <w:t>12/3/20</w:t>
            </w:r>
          </w:p>
        </w:tc>
        <w:tc>
          <w:tcPr>
            <w:tcW w:w="2868" w:type="dxa"/>
          </w:tcPr>
          <w:p w14:paraId="7BD9A5E6" w14:textId="77777777" w:rsidR="00F21771" w:rsidRPr="005F3846" w:rsidRDefault="00F21771" w:rsidP="005D092B">
            <w:pPr>
              <w:rPr>
                <w:b/>
              </w:rPr>
            </w:pPr>
          </w:p>
        </w:tc>
        <w:tc>
          <w:tcPr>
            <w:tcW w:w="4507" w:type="dxa"/>
          </w:tcPr>
          <w:p w14:paraId="67BE5EB7" w14:textId="51735A16" w:rsidR="005D092B" w:rsidRPr="005F3846" w:rsidRDefault="005F3846" w:rsidP="00F21771">
            <w:pPr>
              <w:rPr>
                <w:b/>
              </w:rPr>
            </w:pPr>
            <w:r w:rsidRPr="005F3846">
              <w:rPr>
                <w:b/>
              </w:rPr>
              <w:t>Approved.</w:t>
            </w:r>
          </w:p>
        </w:tc>
      </w:tr>
      <w:tr w:rsidR="00F21771" w:rsidRPr="0087042B" w14:paraId="42C2DFC7" w14:textId="77777777" w:rsidTr="00CF28BF">
        <w:trPr>
          <w:trHeight w:val="107"/>
        </w:trPr>
        <w:tc>
          <w:tcPr>
            <w:tcW w:w="2371" w:type="dxa"/>
          </w:tcPr>
          <w:p w14:paraId="179179B8" w14:textId="77777777" w:rsidR="00F21771" w:rsidRPr="008422BA" w:rsidRDefault="00F21771" w:rsidP="00F21771">
            <w:pPr>
              <w:rPr>
                <w:b/>
              </w:rPr>
            </w:pPr>
            <w:r w:rsidRPr="008422BA">
              <w:rPr>
                <w:b/>
              </w:rPr>
              <w:t>Wyoming</w:t>
            </w:r>
          </w:p>
        </w:tc>
        <w:tc>
          <w:tcPr>
            <w:tcW w:w="1404" w:type="dxa"/>
          </w:tcPr>
          <w:p w14:paraId="42F7461C" w14:textId="02E62D6C" w:rsidR="00F21771" w:rsidRPr="008422BA" w:rsidRDefault="00863630" w:rsidP="00F21771">
            <w:pPr>
              <w:rPr>
                <w:b/>
              </w:rPr>
            </w:pPr>
            <w:r w:rsidRPr="008422BA">
              <w:rPr>
                <w:b/>
              </w:rPr>
              <w:t>12/1/20</w:t>
            </w:r>
            <w:r w:rsidR="00FE3FEF" w:rsidRPr="008422BA">
              <w:rPr>
                <w:b/>
              </w:rPr>
              <w:t xml:space="preserve"> - F</w:t>
            </w:r>
          </w:p>
        </w:tc>
        <w:tc>
          <w:tcPr>
            <w:tcW w:w="1800" w:type="dxa"/>
          </w:tcPr>
          <w:p w14:paraId="234977D7" w14:textId="47A66CF9" w:rsidR="00F21771" w:rsidRPr="008422BA" w:rsidRDefault="00832E86" w:rsidP="00F21771">
            <w:pPr>
              <w:rPr>
                <w:b/>
              </w:rPr>
            </w:pPr>
            <w:r w:rsidRPr="008422BA">
              <w:rPr>
                <w:b/>
              </w:rPr>
              <w:t>Rates – EXEMPT</w:t>
            </w:r>
            <w:r w:rsidR="008422BA" w:rsidRPr="008422BA">
              <w:rPr>
                <w:b/>
              </w:rPr>
              <w:t>; 12/14/20</w:t>
            </w:r>
          </w:p>
        </w:tc>
        <w:tc>
          <w:tcPr>
            <w:tcW w:w="2868" w:type="dxa"/>
          </w:tcPr>
          <w:p w14:paraId="54873A83" w14:textId="77777777" w:rsidR="00F21771" w:rsidRPr="008422BA" w:rsidRDefault="00F21771" w:rsidP="00F21771">
            <w:pPr>
              <w:rPr>
                <w:b/>
              </w:rPr>
            </w:pPr>
          </w:p>
        </w:tc>
        <w:tc>
          <w:tcPr>
            <w:tcW w:w="4507" w:type="dxa"/>
          </w:tcPr>
          <w:p w14:paraId="62DC9166" w14:textId="63F63362" w:rsidR="00F21771" w:rsidRPr="008422BA" w:rsidRDefault="008422BA" w:rsidP="00971750">
            <w:pPr>
              <w:rPr>
                <w:b/>
              </w:rPr>
            </w:pPr>
            <w:r w:rsidRPr="008422BA">
              <w:rPr>
                <w:b/>
              </w:rPr>
              <w:t>Approved.</w:t>
            </w:r>
          </w:p>
        </w:tc>
      </w:tr>
    </w:tbl>
    <w:p w14:paraId="490FBA72" w14:textId="77777777" w:rsidR="001C4ED9" w:rsidRPr="0087042B" w:rsidRDefault="001C4ED9"/>
    <w:sectPr w:rsidR="001C4ED9" w:rsidRPr="0087042B" w:rsidSect="00D273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C50133"/>
    <w:multiLevelType w:val="hybridMultilevel"/>
    <w:tmpl w:val="9E4075D0"/>
    <w:lvl w:ilvl="0" w:tplc="C5060E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323"/>
    <w:rsid w:val="000026B7"/>
    <w:rsid w:val="000026CC"/>
    <w:rsid w:val="00007BB1"/>
    <w:rsid w:val="00010578"/>
    <w:rsid w:val="00011EA4"/>
    <w:rsid w:val="00020FF6"/>
    <w:rsid w:val="0003075C"/>
    <w:rsid w:val="00030C58"/>
    <w:rsid w:val="00032B85"/>
    <w:rsid w:val="00034705"/>
    <w:rsid w:val="00046910"/>
    <w:rsid w:val="00056006"/>
    <w:rsid w:val="000604FA"/>
    <w:rsid w:val="000752F2"/>
    <w:rsid w:val="00076870"/>
    <w:rsid w:val="000818A9"/>
    <w:rsid w:val="00081D18"/>
    <w:rsid w:val="000831DA"/>
    <w:rsid w:val="000948B9"/>
    <w:rsid w:val="0009557D"/>
    <w:rsid w:val="00096089"/>
    <w:rsid w:val="000A4271"/>
    <w:rsid w:val="000A78F8"/>
    <w:rsid w:val="000B370B"/>
    <w:rsid w:val="000B53E6"/>
    <w:rsid w:val="000B5BD3"/>
    <w:rsid w:val="000C0554"/>
    <w:rsid w:val="000C481E"/>
    <w:rsid w:val="000C55DE"/>
    <w:rsid w:val="000D1479"/>
    <w:rsid w:val="000D4D05"/>
    <w:rsid w:val="000D7F95"/>
    <w:rsid w:val="000F1C9E"/>
    <w:rsid w:val="000F464F"/>
    <w:rsid w:val="000F4777"/>
    <w:rsid w:val="00102A68"/>
    <w:rsid w:val="0010316B"/>
    <w:rsid w:val="00120339"/>
    <w:rsid w:val="00133DFD"/>
    <w:rsid w:val="00134C28"/>
    <w:rsid w:val="001366A0"/>
    <w:rsid w:val="0014501F"/>
    <w:rsid w:val="0015314B"/>
    <w:rsid w:val="001578A8"/>
    <w:rsid w:val="00160DF7"/>
    <w:rsid w:val="00166C2C"/>
    <w:rsid w:val="00176C81"/>
    <w:rsid w:val="0017724E"/>
    <w:rsid w:val="00177BD5"/>
    <w:rsid w:val="00182C53"/>
    <w:rsid w:val="001854FE"/>
    <w:rsid w:val="00185F03"/>
    <w:rsid w:val="00194549"/>
    <w:rsid w:val="00194A21"/>
    <w:rsid w:val="00196B0A"/>
    <w:rsid w:val="00196FE2"/>
    <w:rsid w:val="001A21FC"/>
    <w:rsid w:val="001A35E2"/>
    <w:rsid w:val="001A388C"/>
    <w:rsid w:val="001A49D0"/>
    <w:rsid w:val="001A5779"/>
    <w:rsid w:val="001A6067"/>
    <w:rsid w:val="001B294D"/>
    <w:rsid w:val="001C1EF3"/>
    <w:rsid w:val="001C351D"/>
    <w:rsid w:val="001C47F2"/>
    <w:rsid w:val="001C4ED9"/>
    <w:rsid w:val="001C5984"/>
    <w:rsid w:val="001E2C9D"/>
    <w:rsid w:val="001E5C57"/>
    <w:rsid w:val="002003EB"/>
    <w:rsid w:val="002027B5"/>
    <w:rsid w:val="0020548D"/>
    <w:rsid w:val="00212486"/>
    <w:rsid w:val="002124A2"/>
    <w:rsid w:val="00214A17"/>
    <w:rsid w:val="00221EC5"/>
    <w:rsid w:val="002248BF"/>
    <w:rsid w:val="00225326"/>
    <w:rsid w:val="00231474"/>
    <w:rsid w:val="00233CAB"/>
    <w:rsid w:val="0023738B"/>
    <w:rsid w:val="00243E0A"/>
    <w:rsid w:val="00255103"/>
    <w:rsid w:val="00257A94"/>
    <w:rsid w:val="00262A0C"/>
    <w:rsid w:val="00263E8C"/>
    <w:rsid w:val="00264B48"/>
    <w:rsid w:val="00270C20"/>
    <w:rsid w:val="002718BA"/>
    <w:rsid w:val="0027588E"/>
    <w:rsid w:val="00276669"/>
    <w:rsid w:val="00276FD0"/>
    <w:rsid w:val="00282044"/>
    <w:rsid w:val="00282AE8"/>
    <w:rsid w:val="00282F14"/>
    <w:rsid w:val="002835F6"/>
    <w:rsid w:val="0028614D"/>
    <w:rsid w:val="00287FF3"/>
    <w:rsid w:val="00294585"/>
    <w:rsid w:val="0029664C"/>
    <w:rsid w:val="00296DAD"/>
    <w:rsid w:val="002A1F69"/>
    <w:rsid w:val="002A431F"/>
    <w:rsid w:val="002C045E"/>
    <w:rsid w:val="002C1078"/>
    <w:rsid w:val="002C22D7"/>
    <w:rsid w:val="002C53CF"/>
    <w:rsid w:val="002C7252"/>
    <w:rsid w:val="002D2459"/>
    <w:rsid w:val="002D5108"/>
    <w:rsid w:val="002D652E"/>
    <w:rsid w:val="002D76C6"/>
    <w:rsid w:val="002E0A64"/>
    <w:rsid w:val="002E2C07"/>
    <w:rsid w:val="002E57CE"/>
    <w:rsid w:val="003021B5"/>
    <w:rsid w:val="00305D1B"/>
    <w:rsid w:val="00310891"/>
    <w:rsid w:val="003110C6"/>
    <w:rsid w:val="00311B9C"/>
    <w:rsid w:val="003122C2"/>
    <w:rsid w:val="00312578"/>
    <w:rsid w:val="00313E80"/>
    <w:rsid w:val="00322B2A"/>
    <w:rsid w:val="0032338D"/>
    <w:rsid w:val="00326552"/>
    <w:rsid w:val="00331BEF"/>
    <w:rsid w:val="00331EE2"/>
    <w:rsid w:val="003370BC"/>
    <w:rsid w:val="003408E0"/>
    <w:rsid w:val="00341188"/>
    <w:rsid w:val="00342533"/>
    <w:rsid w:val="00347EF4"/>
    <w:rsid w:val="00357F78"/>
    <w:rsid w:val="00363919"/>
    <w:rsid w:val="00363C13"/>
    <w:rsid w:val="00366130"/>
    <w:rsid w:val="00372E19"/>
    <w:rsid w:val="00372E8F"/>
    <w:rsid w:val="003818F2"/>
    <w:rsid w:val="003870B9"/>
    <w:rsid w:val="003930FA"/>
    <w:rsid w:val="00393736"/>
    <w:rsid w:val="003963D5"/>
    <w:rsid w:val="003A1C55"/>
    <w:rsid w:val="003A2990"/>
    <w:rsid w:val="003A2D94"/>
    <w:rsid w:val="003A2FA9"/>
    <w:rsid w:val="003A3353"/>
    <w:rsid w:val="003A77D5"/>
    <w:rsid w:val="003B5C7C"/>
    <w:rsid w:val="003C4AE2"/>
    <w:rsid w:val="003C5A4B"/>
    <w:rsid w:val="003D5F48"/>
    <w:rsid w:val="003D6106"/>
    <w:rsid w:val="003D6F07"/>
    <w:rsid w:val="003E1411"/>
    <w:rsid w:val="003E4F0B"/>
    <w:rsid w:val="003E5B93"/>
    <w:rsid w:val="003E6218"/>
    <w:rsid w:val="003F4203"/>
    <w:rsid w:val="003F4CEB"/>
    <w:rsid w:val="00403697"/>
    <w:rsid w:val="00404AE2"/>
    <w:rsid w:val="00405A46"/>
    <w:rsid w:val="0041204A"/>
    <w:rsid w:val="004134BA"/>
    <w:rsid w:val="00413F92"/>
    <w:rsid w:val="00417E5B"/>
    <w:rsid w:val="00420365"/>
    <w:rsid w:val="004211B8"/>
    <w:rsid w:val="004249AD"/>
    <w:rsid w:val="00424D87"/>
    <w:rsid w:val="00426F30"/>
    <w:rsid w:val="00427ADB"/>
    <w:rsid w:val="00430129"/>
    <w:rsid w:val="00431818"/>
    <w:rsid w:val="00432044"/>
    <w:rsid w:val="00432AE9"/>
    <w:rsid w:val="0043363C"/>
    <w:rsid w:val="00434109"/>
    <w:rsid w:val="00436803"/>
    <w:rsid w:val="00441797"/>
    <w:rsid w:val="0044271F"/>
    <w:rsid w:val="00443158"/>
    <w:rsid w:val="00444E8F"/>
    <w:rsid w:val="004474CF"/>
    <w:rsid w:val="0045231B"/>
    <w:rsid w:val="00453E26"/>
    <w:rsid w:val="0045530C"/>
    <w:rsid w:val="004566DF"/>
    <w:rsid w:val="00463D4C"/>
    <w:rsid w:val="004649C6"/>
    <w:rsid w:val="00471DB3"/>
    <w:rsid w:val="004742D6"/>
    <w:rsid w:val="004759EB"/>
    <w:rsid w:val="00484EFD"/>
    <w:rsid w:val="0048525A"/>
    <w:rsid w:val="00485D5C"/>
    <w:rsid w:val="00491C88"/>
    <w:rsid w:val="004970D3"/>
    <w:rsid w:val="004A1F4D"/>
    <w:rsid w:val="004A5475"/>
    <w:rsid w:val="004A7941"/>
    <w:rsid w:val="004B1697"/>
    <w:rsid w:val="004B3C30"/>
    <w:rsid w:val="004B6131"/>
    <w:rsid w:val="004C4E97"/>
    <w:rsid w:val="004D3C8B"/>
    <w:rsid w:val="004E1193"/>
    <w:rsid w:val="004F0E99"/>
    <w:rsid w:val="004F4640"/>
    <w:rsid w:val="004F5534"/>
    <w:rsid w:val="00500E8B"/>
    <w:rsid w:val="0050472B"/>
    <w:rsid w:val="00505734"/>
    <w:rsid w:val="0050668A"/>
    <w:rsid w:val="00507F73"/>
    <w:rsid w:val="00510DBF"/>
    <w:rsid w:val="00511544"/>
    <w:rsid w:val="00513A60"/>
    <w:rsid w:val="00517126"/>
    <w:rsid w:val="00524B25"/>
    <w:rsid w:val="00534399"/>
    <w:rsid w:val="0053542F"/>
    <w:rsid w:val="00536644"/>
    <w:rsid w:val="005464D3"/>
    <w:rsid w:val="0055015D"/>
    <w:rsid w:val="00551162"/>
    <w:rsid w:val="00553DF3"/>
    <w:rsid w:val="005555A6"/>
    <w:rsid w:val="00555E61"/>
    <w:rsid w:val="00561220"/>
    <w:rsid w:val="005631F9"/>
    <w:rsid w:val="005669EF"/>
    <w:rsid w:val="00567637"/>
    <w:rsid w:val="0057034B"/>
    <w:rsid w:val="005703AC"/>
    <w:rsid w:val="005722CA"/>
    <w:rsid w:val="00572404"/>
    <w:rsid w:val="005748D0"/>
    <w:rsid w:val="005814D0"/>
    <w:rsid w:val="005916D7"/>
    <w:rsid w:val="00592D99"/>
    <w:rsid w:val="00595AEF"/>
    <w:rsid w:val="005A0AAA"/>
    <w:rsid w:val="005A1B5C"/>
    <w:rsid w:val="005A5142"/>
    <w:rsid w:val="005A6F13"/>
    <w:rsid w:val="005A7309"/>
    <w:rsid w:val="005B2413"/>
    <w:rsid w:val="005B4814"/>
    <w:rsid w:val="005B532F"/>
    <w:rsid w:val="005B5931"/>
    <w:rsid w:val="005B5E9D"/>
    <w:rsid w:val="005C573E"/>
    <w:rsid w:val="005C6C04"/>
    <w:rsid w:val="005D00D0"/>
    <w:rsid w:val="005D092B"/>
    <w:rsid w:val="005D2A67"/>
    <w:rsid w:val="005D7B4D"/>
    <w:rsid w:val="005E43B7"/>
    <w:rsid w:val="005E6B64"/>
    <w:rsid w:val="005E743F"/>
    <w:rsid w:val="005F3846"/>
    <w:rsid w:val="006020EE"/>
    <w:rsid w:val="00602178"/>
    <w:rsid w:val="00602B39"/>
    <w:rsid w:val="00605D35"/>
    <w:rsid w:val="00612032"/>
    <w:rsid w:val="006126D4"/>
    <w:rsid w:val="00613B98"/>
    <w:rsid w:val="006173D8"/>
    <w:rsid w:val="006216F4"/>
    <w:rsid w:val="00621E7F"/>
    <w:rsid w:val="00622017"/>
    <w:rsid w:val="0062235C"/>
    <w:rsid w:val="006228AF"/>
    <w:rsid w:val="0062354D"/>
    <w:rsid w:val="006312F6"/>
    <w:rsid w:val="00632F6F"/>
    <w:rsid w:val="0063384C"/>
    <w:rsid w:val="0063608E"/>
    <w:rsid w:val="0064089A"/>
    <w:rsid w:val="00646298"/>
    <w:rsid w:val="00654C45"/>
    <w:rsid w:val="00656C4C"/>
    <w:rsid w:val="006577AD"/>
    <w:rsid w:val="00661EB7"/>
    <w:rsid w:val="00670336"/>
    <w:rsid w:val="006727E3"/>
    <w:rsid w:val="0067532A"/>
    <w:rsid w:val="00683847"/>
    <w:rsid w:val="006921DE"/>
    <w:rsid w:val="00692BC8"/>
    <w:rsid w:val="006931CA"/>
    <w:rsid w:val="00693BAD"/>
    <w:rsid w:val="00693D56"/>
    <w:rsid w:val="006978EB"/>
    <w:rsid w:val="006A3E7E"/>
    <w:rsid w:val="006A5372"/>
    <w:rsid w:val="006B4C35"/>
    <w:rsid w:val="006B7847"/>
    <w:rsid w:val="006C2C1F"/>
    <w:rsid w:val="006C3BD4"/>
    <w:rsid w:val="006C534D"/>
    <w:rsid w:val="006C7C63"/>
    <w:rsid w:val="006D5D01"/>
    <w:rsid w:val="006E04AE"/>
    <w:rsid w:val="006E088E"/>
    <w:rsid w:val="006E09E2"/>
    <w:rsid w:val="006E15CE"/>
    <w:rsid w:val="006E5150"/>
    <w:rsid w:val="006F05FD"/>
    <w:rsid w:val="006F08DC"/>
    <w:rsid w:val="006F5BD0"/>
    <w:rsid w:val="006F6E4B"/>
    <w:rsid w:val="00703535"/>
    <w:rsid w:val="00706244"/>
    <w:rsid w:val="0071392E"/>
    <w:rsid w:val="007200F4"/>
    <w:rsid w:val="00720DE8"/>
    <w:rsid w:val="007231DB"/>
    <w:rsid w:val="007267F5"/>
    <w:rsid w:val="00727E8B"/>
    <w:rsid w:val="007322FB"/>
    <w:rsid w:val="00734C41"/>
    <w:rsid w:val="00736FD0"/>
    <w:rsid w:val="00737E2B"/>
    <w:rsid w:val="0074030F"/>
    <w:rsid w:val="00742A01"/>
    <w:rsid w:val="00745A07"/>
    <w:rsid w:val="00746266"/>
    <w:rsid w:val="00747FE7"/>
    <w:rsid w:val="0075552A"/>
    <w:rsid w:val="0075576A"/>
    <w:rsid w:val="007558AE"/>
    <w:rsid w:val="0075766F"/>
    <w:rsid w:val="00762410"/>
    <w:rsid w:val="00767FCF"/>
    <w:rsid w:val="0077620E"/>
    <w:rsid w:val="007777F4"/>
    <w:rsid w:val="007815E1"/>
    <w:rsid w:val="007830D7"/>
    <w:rsid w:val="00797796"/>
    <w:rsid w:val="007A330E"/>
    <w:rsid w:val="007A6A77"/>
    <w:rsid w:val="007B37C0"/>
    <w:rsid w:val="007B50BB"/>
    <w:rsid w:val="007B56B8"/>
    <w:rsid w:val="007B677C"/>
    <w:rsid w:val="007C05FD"/>
    <w:rsid w:val="007C4E35"/>
    <w:rsid w:val="007C6B90"/>
    <w:rsid w:val="007D0BEF"/>
    <w:rsid w:val="007D1DA1"/>
    <w:rsid w:val="007D216A"/>
    <w:rsid w:val="007E0DBB"/>
    <w:rsid w:val="007E71A9"/>
    <w:rsid w:val="007E7F6F"/>
    <w:rsid w:val="00800513"/>
    <w:rsid w:val="00803D9E"/>
    <w:rsid w:val="00805749"/>
    <w:rsid w:val="008112FA"/>
    <w:rsid w:val="00812FCC"/>
    <w:rsid w:val="00817172"/>
    <w:rsid w:val="00820A04"/>
    <w:rsid w:val="008253FB"/>
    <w:rsid w:val="00825460"/>
    <w:rsid w:val="00831681"/>
    <w:rsid w:val="00831809"/>
    <w:rsid w:val="00832E86"/>
    <w:rsid w:val="00840DD9"/>
    <w:rsid w:val="008422BA"/>
    <w:rsid w:val="00846496"/>
    <w:rsid w:val="00847A2E"/>
    <w:rsid w:val="00847FAD"/>
    <w:rsid w:val="00854219"/>
    <w:rsid w:val="00860367"/>
    <w:rsid w:val="00861C80"/>
    <w:rsid w:val="00862057"/>
    <w:rsid w:val="00862DA6"/>
    <w:rsid w:val="00863630"/>
    <w:rsid w:val="00865538"/>
    <w:rsid w:val="0086609E"/>
    <w:rsid w:val="00867B88"/>
    <w:rsid w:val="0087042B"/>
    <w:rsid w:val="00870997"/>
    <w:rsid w:val="0087110F"/>
    <w:rsid w:val="00872D76"/>
    <w:rsid w:val="008747FB"/>
    <w:rsid w:val="008762FA"/>
    <w:rsid w:val="00876405"/>
    <w:rsid w:val="00896DF7"/>
    <w:rsid w:val="008978D8"/>
    <w:rsid w:val="008A0B11"/>
    <w:rsid w:val="008A5583"/>
    <w:rsid w:val="008A5737"/>
    <w:rsid w:val="008A736F"/>
    <w:rsid w:val="008B0767"/>
    <w:rsid w:val="008B0A82"/>
    <w:rsid w:val="008B1428"/>
    <w:rsid w:val="008B4ABC"/>
    <w:rsid w:val="008C0825"/>
    <w:rsid w:val="008C085C"/>
    <w:rsid w:val="008C089A"/>
    <w:rsid w:val="008C1219"/>
    <w:rsid w:val="008C6110"/>
    <w:rsid w:val="008D2470"/>
    <w:rsid w:val="008D3FE2"/>
    <w:rsid w:val="008D54C7"/>
    <w:rsid w:val="008D7E3D"/>
    <w:rsid w:val="008E24C5"/>
    <w:rsid w:val="008E720C"/>
    <w:rsid w:val="008E79A7"/>
    <w:rsid w:val="008E7A2D"/>
    <w:rsid w:val="008F3038"/>
    <w:rsid w:val="008F4BE3"/>
    <w:rsid w:val="00901F8A"/>
    <w:rsid w:val="00907DB0"/>
    <w:rsid w:val="009111A3"/>
    <w:rsid w:val="00911846"/>
    <w:rsid w:val="00912950"/>
    <w:rsid w:val="00914104"/>
    <w:rsid w:val="00915870"/>
    <w:rsid w:val="0091610B"/>
    <w:rsid w:val="00916879"/>
    <w:rsid w:val="0092131C"/>
    <w:rsid w:val="00923EAC"/>
    <w:rsid w:val="00930690"/>
    <w:rsid w:val="009309FA"/>
    <w:rsid w:val="00933E8B"/>
    <w:rsid w:val="009340CC"/>
    <w:rsid w:val="00936922"/>
    <w:rsid w:val="00942302"/>
    <w:rsid w:val="00944412"/>
    <w:rsid w:val="00952DA5"/>
    <w:rsid w:val="00954181"/>
    <w:rsid w:val="0095460A"/>
    <w:rsid w:val="009572D1"/>
    <w:rsid w:val="0096363E"/>
    <w:rsid w:val="009642B9"/>
    <w:rsid w:val="009660D4"/>
    <w:rsid w:val="0097001B"/>
    <w:rsid w:val="00971750"/>
    <w:rsid w:val="009779DF"/>
    <w:rsid w:val="00977B14"/>
    <w:rsid w:val="0098014E"/>
    <w:rsid w:val="00981F7B"/>
    <w:rsid w:val="0098245C"/>
    <w:rsid w:val="00986D50"/>
    <w:rsid w:val="00986E9A"/>
    <w:rsid w:val="00991FAB"/>
    <w:rsid w:val="009A0004"/>
    <w:rsid w:val="009A3D5D"/>
    <w:rsid w:val="009A49E9"/>
    <w:rsid w:val="009A65EF"/>
    <w:rsid w:val="009B11B2"/>
    <w:rsid w:val="009B278F"/>
    <w:rsid w:val="009B6F3D"/>
    <w:rsid w:val="009C12D4"/>
    <w:rsid w:val="009C41AA"/>
    <w:rsid w:val="009C5B93"/>
    <w:rsid w:val="009C6063"/>
    <w:rsid w:val="009D2DE6"/>
    <w:rsid w:val="009D3254"/>
    <w:rsid w:val="009D36D4"/>
    <w:rsid w:val="009D5B34"/>
    <w:rsid w:val="009D5C37"/>
    <w:rsid w:val="009D6BB5"/>
    <w:rsid w:val="009D6BE9"/>
    <w:rsid w:val="009D7A6F"/>
    <w:rsid w:val="009E636A"/>
    <w:rsid w:val="009F5527"/>
    <w:rsid w:val="009F7B22"/>
    <w:rsid w:val="00A02C26"/>
    <w:rsid w:val="00A03760"/>
    <w:rsid w:val="00A043B1"/>
    <w:rsid w:val="00A056BA"/>
    <w:rsid w:val="00A05B16"/>
    <w:rsid w:val="00A06260"/>
    <w:rsid w:val="00A073C9"/>
    <w:rsid w:val="00A17297"/>
    <w:rsid w:val="00A25CCB"/>
    <w:rsid w:val="00A310C5"/>
    <w:rsid w:val="00A31924"/>
    <w:rsid w:val="00A31BE1"/>
    <w:rsid w:val="00A3447E"/>
    <w:rsid w:val="00A35DC3"/>
    <w:rsid w:val="00A365AD"/>
    <w:rsid w:val="00A453DB"/>
    <w:rsid w:val="00A51A85"/>
    <w:rsid w:val="00A52AFE"/>
    <w:rsid w:val="00A62725"/>
    <w:rsid w:val="00A65078"/>
    <w:rsid w:val="00A66D01"/>
    <w:rsid w:val="00A71711"/>
    <w:rsid w:val="00A72622"/>
    <w:rsid w:val="00A739DF"/>
    <w:rsid w:val="00A77D8F"/>
    <w:rsid w:val="00A81F5F"/>
    <w:rsid w:val="00A84320"/>
    <w:rsid w:val="00A84625"/>
    <w:rsid w:val="00A8546C"/>
    <w:rsid w:val="00A860A5"/>
    <w:rsid w:val="00A875E8"/>
    <w:rsid w:val="00A90163"/>
    <w:rsid w:val="00A95646"/>
    <w:rsid w:val="00A962D3"/>
    <w:rsid w:val="00AA6C31"/>
    <w:rsid w:val="00AB789E"/>
    <w:rsid w:val="00AC28A8"/>
    <w:rsid w:val="00AC41AE"/>
    <w:rsid w:val="00AD10E1"/>
    <w:rsid w:val="00AD4092"/>
    <w:rsid w:val="00AE1720"/>
    <w:rsid w:val="00AE358B"/>
    <w:rsid w:val="00AF2D1F"/>
    <w:rsid w:val="00AF4DBA"/>
    <w:rsid w:val="00B0007B"/>
    <w:rsid w:val="00B017F8"/>
    <w:rsid w:val="00B028F4"/>
    <w:rsid w:val="00B079C7"/>
    <w:rsid w:val="00B10166"/>
    <w:rsid w:val="00B24501"/>
    <w:rsid w:val="00B268A2"/>
    <w:rsid w:val="00B304CD"/>
    <w:rsid w:val="00B33030"/>
    <w:rsid w:val="00B35A82"/>
    <w:rsid w:val="00B428D8"/>
    <w:rsid w:val="00B44046"/>
    <w:rsid w:val="00B65C7F"/>
    <w:rsid w:val="00B65CD4"/>
    <w:rsid w:val="00B7128D"/>
    <w:rsid w:val="00B73561"/>
    <w:rsid w:val="00B76F8C"/>
    <w:rsid w:val="00B770B3"/>
    <w:rsid w:val="00B817AA"/>
    <w:rsid w:val="00B859F2"/>
    <w:rsid w:val="00B86F72"/>
    <w:rsid w:val="00B906C0"/>
    <w:rsid w:val="00B90DC8"/>
    <w:rsid w:val="00B90E35"/>
    <w:rsid w:val="00B92451"/>
    <w:rsid w:val="00B92797"/>
    <w:rsid w:val="00B92CD5"/>
    <w:rsid w:val="00B93B83"/>
    <w:rsid w:val="00B967F7"/>
    <w:rsid w:val="00BB457C"/>
    <w:rsid w:val="00BB4DE5"/>
    <w:rsid w:val="00BB5B17"/>
    <w:rsid w:val="00BC1834"/>
    <w:rsid w:val="00BC1EAB"/>
    <w:rsid w:val="00BC672F"/>
    <w:rsid w:val="00BC68BA"/>
    <w:rsid w:val="00BC7A7D"/>
    <w:rsid w:val="00BD0EB1"/>
    <w:rsid w:val="00BD2FDF"/>
    <w:rsid w:val="00BD7A2A"/>
    <w:rsid w:val="00BD7A91"/>
    <w:rsid w:val="00BE3240"/>
    <w:rsid w:val="00BE59F2"/>
    <w:rsid w:val="00BE6822"/>
    <w:rsid w:val="00BF0BC5"/>
    <w:rsid w:val="00BF1612"/>
    <w:rsid w:val="00BF1CCC"/>
    <w:rsid w:val="00BF2A6C"/>
    <w:rsid w:val="00BF419C"/>
    <w:rsid w:val="00BF5135"/>
    <w:rsid w:val="00C04E2D"/>
    <w:rsid w:val="00C10329"/>
    <w:rsid w:val="00C10F4F"/>
    <w:rsid w:val="00C132BF"/>
    <w:rsid w:val="00C21072"/>
    <w:rsid w:val="00C238A7"/>
    <w:rsid w:val="00C26A98"/>
    <w:rsid w:val="00C32113"/>
    <w:rsid w:val="00C331C7"/>
    <w:rsid w:val="00C36240"/>
    <w:rsid w:val="00C3681F"/>
    <w:rsid w:val="00C40B70"/>
    <w:rsid w:val="00C567B7"/>
    <w:rsid w:val="00C60175"/>
    <w:rsid w:val="00C63179"/>
    <w:rsid w:val="00C65C29"/>
    <w:rsid w:val="00C66300"/>
    <w:rsid w:val="00C74063"/>
    <w:rsid w:val="00C75D9D"/>
    <w:rsid w:val="00C85093"/>
    <w:rsid w:val="00C964D7"/>
    <w:rsid w:val="00CA1D84"/>
    <w:rsid w:val="00CA2D01"/>
    <w:rsid w:val="00CA3C5D"/>
    <w:rsid w:val="00CA430E"/>
    <w:rsid w:val="00CA4E87"/>
    <w:rsid w:val="00CB4365"/>
    <w:rsid w:val="00CB4468"/>
    <w:rsid w:val="00CB6969"/>
    <w:rsid w:val="00CB7756"/>
    <w:rsid w:val="00CC1C29"/>
    <w:rsid w:val="00CC2026"/>
    <w:rsid w:val="00CC46F5"/>
    <w:rsid w:val="00CC6383"/>
    <w:rsid w:val="00CE0ED3"/>
    <w:rsid w:val="00CE2351"/>
    <w:rsid w:val="00CE348C"/>
    <w:rsid w:val="00CE7877"/>
    <w:rsid w:val="00CE78B7"/>
    <w:rsid w:val="00CF28BF"/>
    <w:rsid w:val="00D00830"/>
    <w:rsid w:val="00D04CCD"/>
    <w:rsid w:val="00D06050"/>
    <w:rsid w:val="00D06B28"/>
    <w:rsid w:val="00D21B2F"/>
    <w:rsid w:val="00D26C11"/>
    <w:rsid w:val="00D27323"/>
    <w:rsid w:val="00D31EB9"/>
    <w:rsid w:val="00D35857"/>
    <w:rsid w:val="00D369FE"/>
    <w:rsid w:val="00D36C28"/>
    <w:rsid w:val="00D36E9D"/>
    <w:rsid w:val="00D37132"/>
    <w:rsid w:val="00D41E9F"/>
    <w:rsid w:val="00D43ABC"/>
    <w:rsid w:val="00D4543B"/>
    <w:rsid w:val="00D52541"/>
    <w:rsid w:val="00D54146"/>
    <w:rsid w:val="00D55D1A"/>
    <w:rsid w:val="00D56E3B"/>
    <w:rsid w:val="00D60709"/>
    <w:rsid w:val="00D6142F"/>
    <w:rsid w:val="00D64335"/>
    <w:rsid w:val="00D65645"/>
    <w:rsid w:val="00D669FD"/>
    <w:rsid w:val="00D66B1F"/>
    <w:rsid w:val="00D7643E"/>
    <w:rsid w:val="00D81EFA"/>
    <w:rsid w:val="00D8674A"/>
    <w:rsid w:val="00D96A9A"/>
    <w:rsid w:val="00DA5DC0"/>
    <w:rsid w:val="00DB3916"/>
    <w:rsid w:val="00DB5CF3"/>
    <w:rsid w:val="00DC573B"/>
    <w:rsid w:val="00DC69A3"/>
    <w:rsid w:val="00DD1C32"/>
    <w:rsid w:val="00DE08D3"/>
    <w:rsid w:val="00DE2DC9"/>
    <w:rsid w:val="00DE417D"/>
    <w:rsid w:val="00DF0817"/>
    <w:rsid w:val="00DF45C8"/>
    <w:rsid w:val="00DF5A93"/>
    <w:rsid w:val="00E012EF"/>
    <w:rsid w:val="00E040CD"/>
    <w:rsid w:val="00E04595"/>
    <w:rsid w:val="00E11E91"/>
    <w:rsid w:val="00E156D1"/>
    <w:rsid w:val="00E16D71"/>
    <w:rsid w:val="00E352AA"/>
    <w:rsid w:val="00E37D36"/>
    <w:rsid w:val="00E37EDA"/>
    <w:rsid w:val="00E42BAA"/>
    <w:rsid w:val="00E444C6"/>
    <w:rsid w:val="00E44FA1"/>
    <w:rsid w:val="00E45EC7"/>
    <w:rsid w:val="00E46E41"/>
    <w:rsid w:val="00E4729D"/>
    <w:rsid w:val="00E52611"/>
    <w:rsid w:val="00E560DF"/>
    <w:rsid w:val="00E56306"/>
    <w:rsid w:val="00E60140"/>
    <w:rsid w:val="00E627B2"/>
    <w:rsid w:val="00E62F32"/>
    <w:rsid w:val="00E63805"/>
    <w:rsid w:val="00E63AF5"/>
    <w:rsid w:val="00E65BD0"/>
    <w:rsid w:val="00E65F1B"/>
    <w:rsid w:val="00E72E00"/>
    <w:rsid w:val="00E73018"/>
    <w:rsid w:val="00E75F9B"/>
    <w:rsid w:val="00E80AF5"/>
    <w:rsid w:val="00E853A0"/>
    <w:rsid w:val="00EA2FD5"/>
    <w:rsid w:val="00EA32E6"/>
    <w:rsid w:val="00EA4256"/>
    <w:rsid w:val="00EA6D5E"/>
    <w:rsid w:val="00EA75D4"/>
    <w:rsid w:val="00EB2C98"/>
    <w:rsid w:val="00EB3B0B"/>
    <w:rsid w:val="00EC01AA"/>
    <w:rsid w:val="00EC637F"/>
    <w:rsid w:val="00EC665F"/>
    <w:rsid w:val="00EC74C4"/>
    <w:rsid w:val="00ED0705"/>
    <w:rsid w:val="00ED6360"/>
    <w:rsid w:val="00EE0F2F"/>
    <w:rsid w:val="00EE1857"/>
    <w:rsid w:val="00EF539E"/>
    <w:rsid w:val="00F034D9"/>
    <w:rsid w:val="00F03E65"/>
    <w:rsid w:val="00F03E9B"/>
    <w:rsid w:val="00F070BD"/>
    <w:rsid w:val="00F20F13"/>
    <w:rsid w:val="00F21771"/>
    <w:rsid w:val="00F22F85"/>
    <w:rsid w:val="00F23147"/>
    <w:rsid w:val="00F23B8A"/>
    <w:rsid w:val="00F25FCB"/>
    <w:rsid w:val="00F277D0"/>
    <w:rsid w:val="00F31CBE"/>
    <w:rsid w:val="00F32161"/>
    <w:rsid w:val="00F34587"/>
    <w:rsid w:val="00F3597A"/>
    <w:rsid w:val="00F379C8"/>
    <w:rsid w:val="00F41BEB"/>
    <w:rsid w:val="00F41CB1"/>
    <w:rsid w:val="00F42C56"/>
    <w:rsid w:val="00F55F59"/>
    <w:rsid w:val="00F65B9F"/>
    <w:rsid w:val="00F73946"/>
    <w:rsid w:val="00F81757"/>
    <w:rsid w:val="00F8353C"/>
    <w:rsid w:val="00F8555D"/>
    <w:rsid w:val="00F97FC6"/>
    <w:rsid w:val="00FA31D6"/>
    <w:rsid w:val="00FA3A58"/>
    <w:rsid w:val="00FA3ED1"/>
    <w:rsid w:val="00FB1E5C"/>
    <w:rsid w:val="00FB7EF4"/>
    <w:rsid w:val="00FC0518"/>
    <w:rsid w:val="00FC73C1"/>
    <w:rsid w:val="00FD2654"/>
    <w:rsid w:val="00FE3FEF"/>
    <w:rsid w:val="00FE416C"/>
    <w:rsid w:val="00FE4B37"/>
    <w:rsid w:val="00FE684D"/>
    <w:rsid w:val="00FF0459"/>
    <w:rsid w:val="00FF361E"/>
    <w:rsid w:val="00FF4971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79E10"/>
  <w15:chartTrackingRefBased/>
  <w15:docId w15:val="{A61AA097-960C-4CD9-A530-BE99BDEA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262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365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Burke</dc:creator>
  <cp:keywords/>
  <dc:description/>
  <cp:lastModifiedBy>Wes Pohler</cp:lastModifiedBy>
  <cp:revision>121</cp:revision>
  <dcterms:created xsi:type="dcterms:W3CDTF">2020-11-20T02:33:00Z</dcterms:created>
  <dcterms:modified xsi:type="dcterms:W3CDTF">2021-03-08T14:21:00Z</dcterms:modified>
</cp:coreProperties>
</file>